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AB900" w14:textId="0A4CD69E" w:rsidR="00DA1E2B" w:rsidRPr="00DA1E2B" w:rsidRDefault="00DA1E2B" w:rsidP="00DA1E2B">
      <w:pPr>
        <w:spacing w:after="0" w:line="256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DA1E2B">
        <w:rPr>
          <w:b/>
          <w:sz w:val="28"/>
          <w:szCs w:val="28"/>
          <w:lang w:val="ru-RU"/>
        </w:rPr>
        <w:drawing>
          <wp:inline distT="0" distB="0" distL="0" distR="0" wp14:anchorId="06684DBB" wp14:editId="5B12D010">
            <wp:extent cx="6417551" cy="8982075"/>
            <wp:effectExtent l="0" t="0" r="2540" b="0"/>
            <wp:docPr id="14978642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3" t="1819"/>
                    <a:stretch/>
                  </pic:blipFill>
                  <pic:spPr bwMode="auto">
                    <a:xfrm>
                      <a:off x="0" y="0"/>
                      <a:ext cx="6420725" cy="898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2C32AD" w14:textId="6610717D" w:rsidR="00EF7307" w:rsidRPr="00DA1E2B" w:rsidRDefault="00000000">
      <w:pPr>
        <w:spacing w:after="0" w:line="256" w:lineRule="auto"/>
        <w:ind w:left="0" w:firstLine="0"/>
        <w:jc w:val="center"/>
        <w:rPr>
          <w:sz w:val="28"/>
          <w:szCs w:val="28"/>
          <w:lang w:val="ru-RU"/>
        </w:rPr>
      </w:pPr>
      <w:r w:rsidRPr="00DA1E2B">
        <w:rPr>
          <w:b/>
          <w:sz w:val="28"/>
          <w:szCs w:val="28"/>
          <w:lang w:val="ru-RU"/>
        </w:rPr>
        <w:t xml:space="preserve"> </w:t>
      </w:r>
    </w:p>
    <w:p w14:paraId="15A0D591" w14:textId="77777777" w:rsidR="00EF7307" w:rsidRPr="00DA1E2B" w:rsidRDefault="00000000">
      <w:pPr>
        <w:spacing w:after="0" w:line="256" w:lineRule="auto"/>
        <w:ind w:left="407" w:firstLine="0"/>
        <w:jc w:val="center"/>
        <w:rPr>
          <w:sz w:val="28"/>
          <w:szCs w:val="28"/>
          <w:lang w:val="ru-RU"/>
        </w:rPr>
      </w:pPr>
      <w:r w:rsidRPr="00DA1E2B">
        <w:rPr>
          <w:b/>
          <w:sz w:val="28"/>
          <w:szCs w:val="28"/>
          <w:lang w:val="ru-RU"/>
        </w:rPr>
        <w:t xml:space="preserve"> </w:t>
      </w:r>
    </w:p>
    <w:p w14:paraId="562DD06D" w14:textId="77777777" w:rsidR="00EF7307" w:rsidRPr="00DA1E2B" w:rsidRDefault="00000000">
      <w:pPr>
        <w:spacing w:after="7" w:line="256" w:lineRule="auto"/>
        <w:ind w:left="407" w:firstLine="0"/>
        <w:jc w:val="center"/>
        <w:rPr>
          <w:sz w:val="28"/>
          <w:szCs w:val="28"/>
          <w:lang w:val="ru-RU"/>
        </w:rPr>
      </w:pPr>
      <w:r w:rsidRPr="00DA1E2B">
        <w:rPr>
          <w:b/>
          <w:sz w:val="28"/>
          <w:szCs w:val="28"/>
          <w:lang w:val="ru-RU"/>
        </w:rPr>
        <w:t xml:space="preserve"> </w:t>
      </w:r>
    </w:p>
    <w:p w14:paraId="36A1BAA4" w14:textId="77777777" w:rsidR="00EF7307" w:rsidRPr="00DA1E2B" w:rsidRDefault="00EF7307">
      <w:pPr>
        <w:spacing w:after="0" w:line="256" w:lineRule="auto"/>
        <w:ind w:left="0" w:firstLine="0"/>
        <w:jc w:val="left"/>
        <w:rPr>
          <w:sz w:val="28"/>
          <w:szCs w:val="28"/>
          <w:lang w:val="ru-RU"/>
        </w:rPr>
      </w:pPr>
    </w:p>
    <w:p w14:paraId="758205A2" w14:textId="77777777" w:rsidR="00EF7307" w:rsidRDefault="00000000">
      <w:pPr>
        <w:spacing w:after="21" w:line="256" w:lineRule="auto"/>
        <w:ind w:left="40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181F12D0" w14:textId="77777777" w:rsidR="00EF7307" w:rsidRDefault="00000000">
      <w:pPr>
        <w:spacing w:after="2" w:line="256" w:lineRule="auto"/>
        <w:ind w:left="371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ПОЯСНИТЕЛЬНАЯ ЗАПИСКА </w:t>
      </w:r>
    </w:p>
    <w:p w14:paraId="7B216BE2" w14:textId="77777777" w:rsidR="00EF7307" w:rsidRDefault="00000000">
      <w:pPr>
        <w:spacing w:after="20" w:line="256" w:lineRule="auto"/>
        <w:ind w:left="40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4C34B164" w14:textId="77777777" w:rsidR="00EF7307" w:rsidRDefault="00000000">
      <w:pPr>
        <w:spacing w:after="2" w:line="256" w:lineRule="auto"/>
        <w:ind w:left="371" w:right="8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Биология: 6 класс </w:t>
      </w:r>
    </w:p>
    <w:p w14:paraId="1C861F93" w14:textId="77777777" w:rsidR="00EF7307" w:rsidRDefault="00000000">
      <w:pPr>
        <w:spacing w:after="2" w:line="256" w:lineRule="auto"/>
        <w:ind w:left="371" w:right="11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34 часа, 1 час в неделю </w:t>
      </w:r>
    </w:p>
    <w:p w14:paraId="60760080" w14:textId="77777777" w:rsidR="00EF7307" w:rsidRDefault="00000000">
      <w:pPr>
        <w:spacing w:after="0" w:line="256" w:lineRule="auto"/>
        <w:ind w:left="40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29FE0DE3" w14:textId="77777777" w:rsidR="00EF7307" w:rsidRDefault="00000000">
      <w:pPr>
        <w:spacing w:after="50" w:line="256" w:lineRule="auto"/>
        <w:ind w:left="40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Планируемые результаты обучения биологии в 6 классе </w:t>
      </w:r>
    </w:p>
    <w:p w14:paraId="126779B6" w14:textId="77777777" w:rsidR="00EF7307" w:rsidRDefault="00000000">
      <w:pPr>
        <w:spacing w:after="0" w:line="256" w:lineRule="auto"/>
        <w:ind w:left="927" w:firstLine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26B4F018" w14:textId="77777777" w:rsidR="00EF7307" w:rsidRDefault="00000000">
      <w:pPr>
        <w:ind w:left="345" w:right="14" w:firstLine="7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  <w:r>
        <w:rPr>
          <w:b/>
          <w:i/>
          <w:sz w:val="28"/>
          <w:szCs w:val="28"/>
          <w:lang w:val="ru-RU"/>
        </w:rPr>
        <w:t xml:space="preserve"> </w:t>
      </w:r>
    </w:p>
    <w:p w14:paraId="066B8C4F" w14:textId="77777777" w:rsidR="00EF7307" w:rsidRDefault="00000000">
      <w:pPr>
        <w:spacing w:after="4"/>
        <w:ind w:left="1081" w:right="1921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</w:t>
      </w:r>
      <w:r>
        <w:rPr>
          <w:sz w:val="28"/>
          <w:szCs w:val="28"/>
        </w:rPr>
        <w:t xml:space="preserve"> обучения биологии: </w:t>
      </w:r>
    </w:p>
    <w:p w14:paraId="66F26007" w14:textId="77777777" w:rsidR="00EF7307" w:rsidRDefault="00000000">
      <w:pPr>
        <w:numPr>
          <w:ilvl w:val="0"/>
          <w:numId w:val="33"/>
        </w:numPr>
        <w:spacing w:after="47"/>
        <w:ind w:right="14" w:firstLine="28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воспитание российской гражданской идентичности: патриотизма, любви и уважения к Отечеству, чувства гордости за свою </w:t>
      </w:r>
      <w:r>
        <w:rPr>
          <w:sz w:val="28"/>
          <w:szCs w:val="28"/>
        </w:rPr>
        <w:t xml:space="preserve">Родину;  </w:t>
      </w:r>
    </w:p>
    <w:p w14:paraId="7B5AE89F" w14:textId="77777777" w:rsidR="00EF7307" w:rsidRDefault="00000000">
      <w:pPr>
        <w:numPr>
          <w:ilvl w:val="0"/>
          <w:numId w:val="33"/>
        </w:numPr>
        <w:spacing w:after="50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 </w:t>
      </w:r>
    </w:p>
    <w:p w14:paraId="699B142B" w14:textId="77777777" w:rsidR="00EF7307" w:rsidRDefault="00000000">
      <w:pPr>
        <w:numPr>
          <w:ilvl w:val="0"/>
          <w:numId w:val="33"/>
        </w:numPr>
        <w:spacing w:after="47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знание основных принципов и правил отношения к живой природе, основ здорового образа жизни и здоровьесберегающих технологий; </w:t>
      </w:r>
    </w:p>
    <w:p w14:paraId="7D61B1EC" w14:textId="77777777" w:rsidR="00EF7307" w:rsidRDefault="00000000">
      <w:pPr>
        <w:numPr>
          <w:ilvl w:val="0"/>
          <w:numId w:val="33"/>
        </w:numPr>
        <w:spacing w:after="46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 </w:t>
      </w:r>
    </w:p>
    <w:p w14:paraId="27F3B80D" w14:textId="77777777" w:rsidR="00EF7307" w:rsidRDefault="00000000">
      <w:pPr>
        <w:numPr>
          <w:ilvl w:val="0"/>
          <w:numId w:val="33"/>
        </w:numPr>
        <w:spacing w:after="54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личностных представлений о целостности природы,  </w:t>
      </w:r>
    </w:p>
    <w:p w14:paraId="4BE89460" w14:textId="77777777" w:rsidR="00EF7307" w:rsidRDefault="00000000">
      <w:pPr>
        <w:numPr>
          <w:ilvl w:val="0"/>
          <w:numId w:val="33"/>
        </w:numPr>
        <w:spacing w:after="60"/>
        <w:ind w:right="14" w:firstLine="284"/>
        <w:rPr>
          <w:sz w:val="28"/>
          <w:szCs w:val="28"/>
        </w:rPr>
      </w:pPr>
      <w:r>
        <w:rPr>
          <w:sz w:val="28"/>
          <w:szCs w:val="28"/>
        </w:rPr>
        <w:t xml:space="preserve">формирование толерантности и миролюбия; </w:t>
      </w:r>
    </w:p>
    <w:p w14:paraId="349115EB" w14:textId="77777777" w:rsidR="00EF7307" w:rsidRDefault="00000000">
      <w:pPr>
        <w:numPr>
          <w:ilvl w:val="0"/>
          <w:numId w:val="33"/>
        </w:numPr>
        <w:spacing w:after="46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освоение социальных норм, правил поведения, ролей и форм социальной жизни в группах и сообществах, </w:t>
      </w:r>
    </w:p>
    <w:p w14:paraId="3D02B98E" w14:textId="77777777" w:rsidR="00EF7307" w:rsidRDefault="00000000">
      <w:pPr>
        <w:numPr>
          <w:ilvl w:val="0"/>
          <w:numId w:val="33"/>
        </w:numPr>
        <w:spacing w:after="47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нравственных чувств и нравственного поведения, осознанного и ответственного  отношения к собственным поступкам; </w:t>
      </w:r>
    </w:p>
    <w:p w14:paraId="2C95469E" w14:textId="77777777" w:rsidR="00EF7307" w:rsidRDefault="00000000">
      <w:pPr>
        <w:numPr>
          <w:ilvl w:val="0"/>
          <w:numId w:val="33"/>
        </w:numPr>
        <w:spacing w:after="53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учебно-исследовательской, творческой и других видах деятельности; </w:t>
      </w:r>
    </w:p>
    <w:p w14:paraId="75C2E08E" w14:textId="77777777" w:rsidR="00EF7307" w:rsidRDefault="00000000">
      <w:pPr>
        <w:numPr>
          <w:ilvl w:val="0"/>
          <w:numId w:val="33"/>
        </w:numPr>
        <w:spacing w:after="49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 </w:t>
      </w:r>
    </w:p>
    <w:p w14:paraId="502D9A86" w14:textId="77777777" w:rsidR="00EF7307" w:rsidRDefault="00000000">
      <w:pPr>
        <w:numPr>
          <w:ilvl w:val="0"/>
          <w:numId w:val="33"/>
        </w:numPr>
        <w:spacing w:after="251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 </w:t>
      </w:r>
    </w:p>
    <w:p w14:paraId="008DF919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lastRenderedPageBreak/>
        <w:t>Метапредметными результатами</w:t>
      </w:r>
      <w:r>
        <w:rPr>
          <w:sz w:val="28"/>
          <w:szCs w:val="28"/>
          <w:lang w:val="ru-RU"/>
        </w:rPr>
        <w:t xml:space="preserve"> изучения курса «Биология» является формирование универсальных учебных действий (УУД). </w:t>
      </w:r>
    </w:p>
    <w:p w14:paraId="6199F591" w14:textId="77777777" w:rsidR="00EF7307" w:rsidRDefault="00000000">
      <w:pPr>
        <w:spacing w:after="89" w:line="256" w:lineRule="auto"/>
        <w:ind w:left="355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Регулятивные УУД</w:t>
      </w:r>
      <w:r>
        <w:rPr>
          <w:b/>
          <w:i/>
          <w:sz w:val="28"/>
          <w:szCs w:val="28"/>
          <w:lang w:val="ru-RU"/>
        </w:rPr>
        <w:t xml:space="preserve">: </w:t>
      </w:r>
    </w:p>
    <w:p w14:paraId="6A6EB270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  <w:r>
        <w:rPr>
          <w:b/>
          <w:i/>
          <w:sz w:val="28"/>
          <w:szCs w:val="28"/>
          <w:lang w:val="ru-RU"/>
        </w:rPr>
        <w:t xml:space="preserve"> </w:t>
      </w:r>
    </w:p>
    <w:p w14:paraId="33C0542C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Выдвигать версии решения проблемы, осознавать конечный результат, выбирать из предложенных и искать самостоятельно  средства достижения цели. </w:t>
      </w:r>
    </w:p>
    <w:p w14:paraId="7469DB85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Составлять (индивидуально или в группе) план решения проблемы (выполнения проекта). </w:t>
      </w:r>
    </w:p>
    <w:p w14:paraId="1C177EB8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14:paraId="4C6526FE" w14:textId="77777777" w:rsidR="00EF7307" w:rsidRDefault="00000000">
      <w:pPr>
        <w:spacing w:after="142"/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диалоге с учителем совершенствовать самостоятельно выработанные критерии оценки. </w:t>
      </w:r>
    </w:p>
    <w:p w14:paraId="5F95C96B" w14:textId="77777777" w:rsidR="00EF7307" w:rsidRDefault="00000000">
      <w:pPr>
        <w:spacing w:after="89" w:line="256" w:lineRule="auto"/>
        <w:ind w:left="355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Познавательные УУД:</w:t>
      </w:r>
      <w:r>
        <w:rPr>
          <w:b/>
          <w:i/>
          <w:sz w:val="28"/>
          <w:szCs w:val="28"/>
          <w:lang w:val="ru-RU"/>
        </w:rPr>
        <w:t xml:space="preserve"> </w:t>
      </w:r>
    </w:p>
    <w:p w14:paraId="105D0456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14:paraId="5B7C1163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</w:r>
    </w:p>
    <w:p w14:paraId="41B3DB01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Строить логическое рассуждение, включающее установление причинно-следственных связей. </w:t>
      </w:r>
    </w:p>
    <w:p w14:paraId="2BE59F9D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Создавать схематические модели с выделением существенных характеристик объекта.  Составлять тезисы, различные виды планов (простых, сложных и т.п.). Преобразовывать информацию  из одного вида в другой (таблицу в текст и пр.). </w:t>
      </w:r>
    </w:p>
    <w:p w14:paraId="2329133E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Вычитывать все уровни текстовой информации.  </w:t>
      </w:r>
    </w:p>
    <w:p w14:paraId="79D3F6C1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 </w:t>
      </w:r>
    </w:p>
    <w:p w14:paraId="53AE4405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Средством формирования</w:t>
      </w:r>
      <w:r>
        <w:rPr>
          <w:sz w:val="28"/>
          <w:szCs w:val="28"/>
          <w:lang w:val="ru-RU"/>
        </w:rPr>
        <w:t xml:space="preserve">познавательных УУД служит учебный материал, и прежде всего продуктивные задания учебника, нацеленные на 1–4-й линии развития: </w:t>
      </w:r>
    </w:p>
    <w:p w14:paraId="5F746209" w14:textId="77777777" w:rsidR="00EF7307" w:rsidRDefault="00000000">
      <w:pPr>
        <w:numPr>
          <w:ilvl w:val="0"/>
          <w:numId w:val="42"/>
        </w:numPr>
        <w:ind w:right="74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осознание роли жизни (1-я линия развития); </w:t>
      </w:r>
    </w:p>
    <w:p w14:paraId="0EE1D488" w14:textId="77777777" w:rsidR="00EF7307" w:rsidRDefault="00000000">
      <w:pPr>
        <w:numPr>
          <w:ilvl w:val="0"/>
          <w:numId w:val="42"/>
        </w:numPr>
        <w:spacing w:after="157" w:line="252" w:lineRule="auto"/>
        <w:ind w:right="74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рассмотрение биологических процессов в развитии  (2-я линия развития); </w:t>
      </w:r>
      <w:r>
        <w:rPr>
          <w:i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использование биологических знаний в быту (3-я линия развития); </w:t>
      </w:r>
      <w:r>
        <w:rPr>
          <w:i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объяснять мир с точки зрения биологии (4-я линия развития). </w:t>
      </w:r>
    </w:p>
    <w:p w14:paraId="08A3100B" w14:textId="77777777" w:rsidR="00EF7307" w:rsidRDefault="00000000">
      <w:pPr>
        <w:spacing w:after="89" w:line="256" w:lineRule="auto"/>
        <w:ind w:left="355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Коммуникативные УУД:</w:t>
      </w:r>
      <w:r>
        <w:rPr>
          <w:b/>
          <w:i/>
          <w:sz w:val="28"/>
          <w:szCs w:val="28"/>
          <w:lang w:val="ru-RU"/>
        </w:rPr>
        <w:t xml:space="preserve"> </w:t>
      </w:r>
    </w:p>
    <w:p w14:paraId="72AB3708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14:paraId="2D6B2139" w14:textId="77777777" w:rsidR="00EF7307" w:rsidRDefault="00000000">
      <w:pPr>
        <w:spacing w:after="21" w:line="256" w:lineRule="auto"/>
        <w:ind w:left="927" w:firstLine="0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 xml:space="preserve"> </w:t>
      </w:r>
    </w:p>
    <w:p w14:paraId="01E6502B" w14:textId="77777777" w:rsidR="00EF7307" w:rsidRDefault="00000000">
      <w:pPr>
        <w:spacing w:after="54"/>
        <w:ind w:left="774" w:right="14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Предметными результатами</w:t>
      </w:r>
      <w:r>
        <w:rPr>
          <w:sz w:val="28"/>
          <w:szCs w:val="28"/>
          <w:lang w:val="ru-RU"/>
        </w:rPr>
        <w:t xml:space="preserve"> обучения биологии в 6 классе являются: </w:t>
      </w:r>
    </w:p>
    <w:p w14:paraId="7B9E2788" w14:textId="77777777" w:rsidR="00EF7307" w:rsidRDefault="00000000">
      <w:pPr>
        <w:spacing w:after="56"/>
        <w:ind w:left="355" w:right="14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(интеллектуальной) сфере: </w:t>
      </w:r>
    </w:p>
    <w:p w14:paraId="7D5F8929" w14:textId="77777777" w:rsidR="00EF7307" w:rsidRDefault="00000000">
      <w:pPr>
        <w:numPr>
          <w:ilvl w:val="0"/>
          <w:numId w:val="13"/>
        </w:numPr>
        <w:spacing w:after="48"/>
        <w:ind w:right="1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классификация и определение принадлежности биологических объектов к определенной систематической группе; </w:t>
      </w:r>
    </w:p>
    <w:p w14:paraId="551DEB4B" w14:textId="77777777" w:rsidR="00EF7307" w:rsidRDefault="00000000">
      <w:pPr>
        <w:numPr>
          <w:ilvl w:val="0"/>
          <w:numId w:val="13"/>
        </w:numPr>
        <w:spacing w:after="47"/>
        <w:ind w:right="1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выделение существенных систематических признаков биологических объектов и процессов - обмен веществ и превращения энергии, питание, дыхание, выделение, транспорт веществ, рост, развитие, размножение; </w:t>
      </w:r>
    </w:p>
    <w:p w14:paraId="77D890C2" w14:textId="77777777" w:rsidR="00EF7307" w:rsidRDefault="00000000">
      <w:pPr>
        <w:numPr>
          <w:ilvl w:val="0"/>
          <w:numId w:val="13"/>
        </w:numPr>
        <w:spacing w:after="61"/>
        <w:ind w:right="1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соблюдения мер профилактики заболеваний, вызываемых растениями,   </w:t>
      </w:r>
    </w:p>
    <w:p w14:paraId="4A364DA0" w14:textId="77777777" w:rsidR="00EF7307" w:rsidRDefault="00000000">
      <w:pPr>
        <w:numPr>
          <w:ilvl w:val="0"/>
          <w:numId w:val="13"/>
        </w:numPr>
        <w:spacing w:after="72"/>
        <w:ind w:right="1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 </w:t>
      </w:r>
    </w:p>
    <w:p w14:paraId="204CC360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rFonts w:eastAsia="Segoe UI Symbol"/>
          <w:sz w:val="28"/>
          <w:szCs w:val="28"/>
        </w:rPr>
        <w:t></w:t>
      </w:r>
      <w:r>
        <w:rPr>
          <w:sz w:val="28"/>
          <w:szCs w:val="28"/>
          <w:lang w:val="ru-RU"/>
        </w:rPr>
        <w:t xml:space="preserve"> различение на живых объектах и таблицах основные части и органоиды клетки,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опасные для человека растения;  </w:t>
      </w:r>
    </w:p>
    <w:p w14:paraId="3BF001F5" w14:textId="77777777" w:rsidR="00EF7307" w:rsidRDefault="00000000">
      <w:pPr>
        <w:numPr>
          <w:ilvl w:val="0"/>
          <w:numId w:val="7"/>
        </w:numPr>
        <w:spacing w:after="44"/>
        <w:ind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14:paraId="0187E3CF" w14:textId="77777777" w:rsidR="00EF7307" w:rsidRDefault="00000000">
      <w:pPr>
        <w:numPr>
          <w:ilvl w:val="0"/>
          <w:numId w:val="7"/>
        </w:numPr>
        <w:ind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определение связи строения и функций тканей, органов растений; выявление сходства и различий растительных и животных клеток; объяснение связи растительного организма с окружающей его средой; </w:t>
      </w:r>
    </w:p>
    <w:p w14:paraId="553B1A78" w14:textId="77777777" w:rsidR="00EF7307" w:rsidRDefault="00000000">
      <w:pPr>
        <w:numPr>
          <w:ilvl w:val="0"/>
          <w:numId w:val="7"/>
        </w:numPr>
        <w:ind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понимание процессов, происходящих в живых системах - растениях (питание, дыхание, выделение, обмен веществ и превращение энергии, транспорт веществ); </w:t>
      </w:r>
    </w:p>
    <w:p w14:paraId="5773561E" w14:textId="77777777" w:rsidR="00EF7307" w:rsidRDefault="00000000">
      <w:pPr>
        <w:numPr>
          <w:ilvl w:val="0"/>
          <w:numId w:val="7"/>
        </w:numPr>
        <w:spacing w:after="68"/>
        <w:ind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выявление приспособлений организмов к среде обитания; типов взаимодействия разных видов в экосистеме;  </w:t>
      </w:r>
    </w:p>
    <w:p w14:paraId="7EBBB11C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rFonts w:eastAsia="Segoe UI Symbol"/>
          <w:sz w:val="28"/>
          <w:szCs w:val="28"/>
        </w:rPr>
        <w:t></w:t>
      </w:r>
      <w:r>
        <w:rPr>
          <w:sz w:val="28"/>
          <w:szCs w:val="28"/>
          <w:lang w:val="ru-RU"/>
        </w:rPr>
        <w:t xml:space="preserve">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 - наблюдать за ростом и развитием растений и сезонными изменениями в природе; рассматривать на готовых микропрепаратах и описывать биологические объекты; </w:t>
      </w:r>
    </w:p>
    <w:p w14:paraId="018674D0" w14:textId="77777777" w:rsidR="00EF7307" w:rsidRDefault="00000000">
      <w:pPr>
        <w:numPr>
          <w:ilvl w:val="0"/>
          <w:numId w:val="11"/>
        </w:numPr>
        <w:spacing w:after="68" w:line="256" w:lineRule="auto"/>
        <w:ind w:right="7" w:hanging="24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>ценностно-ориентационной</w:t>
      </w:r>
      <w:r>
        <w:rPr>
          <w:sz w:val="28"/>
          <w:szCs w:val="28"/>
        </w:rPr>
        <w:t xml:space="preserve"> сфере: </w:t>
      </w:r>
    </w:p>
    <w:p w14:paraId="1E3C09EF" w14:textId="77777777" w:rsidR="00EF7307" w:rsidRDefault="00000000">
      <w:pPr>
        <w:numPr>
          <w:ilvl w:val="1"/>
          <w:numId w:val="11"/>
        </w:numPr>
        <w:spacing w:after="76"/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знание основных правил поведения в природе; </w:t>
      </w:r>
    </w:p>
    <w:p w14:paraId="0055DC69" w14:textId="77777777" w:rsidR="00EF7307" w:rsidRDefault="00000000">
      <w:pPr>
        <w:ind w:left="731" w:right="14"/>
        <w:rPr>
          <w:sz w:val="28"/>
          <w:szCs w:val="28"/>
          <w:lang w:val="ru-RU"/>
        </w:rPr>
      </w:pPr>
      <w:r>
        <w:rPr>
          <w:rFonts w:eastAsia="Segoe UI Symbol"/>
          <w:sz w:val="28"/>
          <w:szCs w:val="28"/>
        </w:rPr>
        <w:t></w:t>
      </w:r>
      <w:r>
        <w:rPr>
          <w:sz w:val="28"/>
          <w:szCs w:val="28"/>
          <w:lang w:val="ru-RU"/>
        </w:rPr>
        <w:t xml:space="preserve"> анализ и оценка последствий деятельности человека в природе, влияния факторов риска на здоровье человека.  </w:t>
      </w:r>
    </w:p>
    <w:p w14:paraId="78F56B2A" w14:textId="77777777" w:rsidR="00EF7307" w:rsidRDefault="00000000">
      <w:pPr>
        <w:ind w:left="731" w:right="14"/>
        <w:rPr>
          <w:sz w:val="28"/>
          <w:szCs w:val="28"/>
          <w:lang w:val="ru-RU"/>
        </w:rPr>
      </w:pPr>
      <w:r>
        <w:rPr>
          <w:rFonts w:eastAsia="Segoe UI Symbol"/>
          <w:sz w:val="28"/>
          <w:szCs w:val="28"/>
        </w:rPr>
        <w:t></w:t>
      </w:r>
      <w:r>
        <w:rPr>
          <w:sz w:val="28"/>
          <w:szCs w:val="28"/>
          <w:lang w:val="ru-RU"/>
        </w:rPr>
        <w:t xml:space="preserve"> развитие чувства ответственности за сохранение природы. </w:t>
      </w:r>
    </w:p>
    <w:p w14:paraId="7A1D2999" w14:textId="77777777" w:rsidR="00EF7307" w:rsidRDefault="00000000">
      <w:pPr>
        <w:numPr>
          <w:ilvl w:val="0"/>
          <w:numId w:val="11"/>
        </w:numPr>
        <w:spacing w:after="62"/>
        <w:ind w:right="7" w:hanging="24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>сфере трудовой</w:t>
      </w:r>
      <w:r>
        <w:rPr>
          <w:sz w:val="28"/>
          <w:szCs w:val="28"/>
        </w:rPr>
        <w:t xml:space="preserve"> деятельности: </w:t>
      </w:r>
    </w:p>
    <w:p w14:paraId="4BD1C273" w14:textId="77777777" w:rsidR="00EF7307" w:rsidRDefault="00000000">
      <w:pPr>
        <w:numPr>
          <w:ilvl w:val="1"/>
          <w:numId w:val="11"/>
        </w:numPr>
        <w:spacing w:after="48"/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знание и соблюдение правил работы техники безопасности работы в кабинете биологии на экскурсиях; </w:t>
      </w:r>
    </w:p>
    <w:p w14:paraId="491D96F6" w14:textId="77777777" w:rsidR="00EF7307" w:rsidRDefault="00000000">
      <w:pPr>
        <w:numPr>
          <w:ilvl w:val="1"/>
          <w:numId w:val="11"/>
        </w:numPr>
        <w:spacing w:after="44"/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соблюдение правил работы с биологическими приборами и инструментами (препаровальные иглы, скальпели, лупы, микроскопы). </w:t>
      </w:r>
    </w:p>
    <w:p w14:paraId="0F352566" w14:textId="77777777" w:rsidR="00EF7307" w:rsidRDefault="00000000">
      <w:pPr>
        <w:numPr>
          <w:ilvl w:val="0"/>
          <w:numId w:val="11"/>
        </w:numPr>
        <w:spacing w:after="56"/>
        <w:ind w:right="7" w:hanging="240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>
        <w:rPr>
          <w:i/>
          <w:sz w:val="28"/>
          <w:szCs w:val="28"/>
        </w:rPr>
        <w:t>физической</w:t>
      </w:r>
      <w:r>
        <w:rPr>
          <w:sz w:val="28"/>
          <w:szCs w:val="28"/>
        </w:rPr>
        <w:t xml:space="preserve"> деятельности: </w:t>
      </w:r>
    </w:p>
    <w:p w14:paraId="04E87F38" w14:textId="77777777" w:rsidR="00EF7307" w:rsidRDefault="00000000">
      <w:pPr>
        <w:numPr>
          <w:ilvl w:val="1"/>
          <w:numId w:val="11"/>
        </w:numPr>
        <w:spacing w:after="48"/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освоение приемов оказания первой помощи при отравлении ядовитыми растениями;  </w:t>
      </w:r>
    </w:p>
    <w:p w14:paraId="66652D8E" w14:textId="77777777" w:rsidR="00EF7307" w:rsidRDefault="00000000">
      <w:pPr>
        <w:numPr>
          <w:ilvl w:val="1"/>
          <w:numId w:val="11"/>
        </w:numPr>
        <w:spacing w:after="48"/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овладение методами искусственного размножения растенийи способами ухода за комнатными растениями </w:t>
      </w:r>
    </w:p>
    <w:p w14:paraId="529192DA" w14:textId="77777777" w:rsidR="00EF7307" w:rsidRDefault="00000000">
      <w:pPr>
        <w:numPr>
          <w:ilvl w:val="0"/>
          <w:numId w:val="11"/>
        </w:numPr>
        <w:spacing w:after="18" w:line="256" w:lineRule="auto"/>
        <w:ind w:right="7" w:hanging="24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эстетической </w:t>
      </w:r>
      <w:r>
        <w:rPr>
          <w:sz w:val="28"/>
          <w:szCs w:val="28"/>
        </w:rPr>
        <w:t xml:space="preserve">сфере: </w:t>
      </w:r>
    </w:p>
    <w:p w14:paraId="35BB8F1C" w14:textId="77777777" w:rsidR="00EF7307" w:rsidRDefault="00000000">
      <w:pPr>
        <w:spacing w:after="22" w:line="256" w:lineRule="auto"/>
        <w:ind w:left="1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овладение умением оценивать с эстетической точки зрения объекты живой </w:t>
      </w:r>
    </w:p>
    <w:p w14:paraId="776DFDCF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природы</w:t>
      </w:r>
      <w:r>
        <w:rPr>
          <w:b/>
          <w:sz w:val="28"/>
          <w:szCs w:val="28"/>
          <w:lang w:val="ru-RU"/>
        </w:rPr>
        <w:t xml:space="preserve"> </w:t>
      </w:r>
    </w:p>
    <w:p w14:paraId="51AEE9D5" w14:textId="77777777" w:rsidR="00EF7307" w:rsidRDefault="00000000">
      <w:pPr>
        <w:spacing w:after="24" w:line="256" w:lineRule="auto"/>
        <w:ind w:left="927" w:firstLine="0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3E4D5F21" w14:textId="77777777" w:rsidR="00EF7307" w:rsidRDefault="00000000">
      <w:pPr>
        <w:spacing w:after="31"/>
        <w:ind w:left="937" w:right="1921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По окончанию 6 класса обучающийся научится:  </w:t>
      </w:r>
    </w:p>
    <w:p w14:paraId="39474B28" w14:textId="77777777" w:rsidR="00EF7307" w:rsidRDefault="00000000">
      <w:pPr>
        <w:numPr>
          <w:ilvl w:val="1"/>
          <w:numId w:val="32"/>
        </w:numPr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выделять существенные признаки биологических объектов (клеток и организмов растений) и процессов, характерных для живых организмов; </w:t>
      </w:r>
    </w:p>
    <w:p w14:paraId="7F1B1305" w14:textId="77777777" w:rsidR="00EF7307" w:rsidRDefault="00000000">
      <w:pPr>
        <w:numPr>
          <w:ilvl w:val="1"/>
          <w:numId w:val="32"/>
        </w:numPr>
        <w:spacing w:after="0" w:line="256" w:lineRule="auto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аргументировать, приводить доказательства родства различных таксонов растений; </w:t>
      </w:r>
    </w:p>
    <w:p w14:paraId="4CB5B0AF" w14:textId="77777777" w:rsidR="00EF7307" w:rsidRDefault="00000000">
      <w:pPr>
        <w:numPr>
          <w:ilvl w:val="1"/>
          <w:numId w:val="32"/>
        </w:numPr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аргументировать, приводить доказательства различий растений,; </w:t>
      </w:r>
    </w:p>
    <w:p w14:paraId="71480BCD" w14:textId="77777777" w:rsidR="00EF7307" w:rsidRDefault="00000000">
      <w:pPr>
        <w:numPr>
          <w:ilvl w:val="1"/>
          <w:numId w:val="32"/>
        </w:numPr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осуществлять классификацию биологических объектов – растений на основе определения их принадлежности к определенной систематической группе; </w:t>
      </w:r>
    </w:p>
    <w:p w14:paraId="73F9BCB1" w14:textId="77777777" w:rsidR="00EF7307" w:rsidRDefault="00000000">
      <w:pPr>
        <w:numPr>
          <w:ilvl w:val="1"/>
          <w:numId w:val="32"/>
        </w:numPr>
        <w:spacing w:after="34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раскрывать роль биологии в практической деятельности людей; роль различных организмов в жизни человека; </w:t>
      </w:r>
    </w:p>
    <w:p w14:paraId="4EC8D101" w14:textId="77777777" w:rsidR="00EF7307" w:rsidRDefault="00000000">
      <w:pPr>
        <w:numPr>
          <w:ilvl w:val="1"/>
          <w:numId w:val="32"/>
        </w:numPr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объяснять общность происхождения и эволюции систематических групп растений на примерах сопоставления биологических объектов; </w:t>
      </w:r>
    </w:p>
    <w:p w14:paraId="0906F333" w14:textId="77777777" w:rsidR="00EF7307" w:rsidRDefault="00000000">
      <w:pPr>
        <w:numPr>
          <w:ilvl w:val="1"/>
          <w:numId w:val="32"/>
        </w:numPr>
        <w:spacing w:after="35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выявлятьпримерыи раскрывать сущность приспособленности растительных организмов к среде обитания; </w:t>
      </w:r>
    </w:p>
    <w:p w14:paraId="6AACAB37" w14:textId="77777777" w:rsidR="00EF7307" w:rsidRDefault="00000000">
      <w:pPr>
        <w:numPr>
          <w:ilvl w:val="1"/>
          <w:numId w:val="32"/>
        </w:numPr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 </w:t>
      </w:r>
    </w:p>
    <w:p w14:paraId="7D3145F4" w14:textId="77777777" w:rsidR="00EF7307" w:rsidRDefault="00000000">
      <w:pPr>
        <w:numPr>
          <w:ilvl w:val="1"/>
          <w:numId w:val="32"/>
        </w:numPr>
        <w:spacing w:after="34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сравнивать биологические объекты - растения, процессы жизнедеятельности; делать выводы и умозаключения на основе сравнения; </w:t>
      </w:r>
    </w:p>
    <w:p w14:paraId="66558DD6" w14:textId="77777777" w:rsidR="00EF7307" w:rsidRDefault="00000000">
      <w:pPr>
        <w:numPr>
          <w:ilvl w:val="1"/>
          <w:numId w:val="32"/>
        </w:numPr>
        <w:spacing w:after="34"/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устанавливать взаимосвязи между особенностями строения и функциями клеток и тканей, органов и систем органов; </w:t>
      </w:r>
    </w:p>
    <w:p w14:paraId="7B2F2FAB" w14:textId="77777777" w:rsidR="00EF7307" w:rsidRDefault="00000000">
      <w:pPr>
        <w:numPr>
          <w:ilvl w:val="1"/>
          <w:numId w:val="32"/>
        </w:numPr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 </w:t>
      </w:r>
    </w:p>
    <w:p w14:paraId="5C44A6A9" w14:textId="77777777" w:rsidR="00EF7307" w:rsidRDefault="00000000">
      <w:pPr>
        <w:numPr>
          <w:ilvl w:val="1"/>
          <w:numId w:val="32"/>
        </w:numPr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знать и аргументировать основные правила поведения в природе; </w:t>
      </w:r>
    </w:p>
    <w:p w14:paraId="50BA7ED4" w14:textId="77777777" w:rsidR="00EF7307" w:rsidRDefault="00000000">
      <w:pPr>
        <w:numPr>
          <w:ilvl w:val="1"/>
          <w:numId w:val="32"/>
        </w:numPr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анализировать и оценивать последствия деятельности человека в природе; </w:t>
      </w:r>
    </w:p>
    <w:p w14:paraId="1DA07843" w14:textId="77777777" w:rsidR="00EF7307" w:rsidRDefault="00000000">
      <w:pPr>
        <w:numPr>
          <w:ilvl w:val="1"/>
          <w:numId w:val="32"/>
        </w:numPr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описывать и использовать приемы выращивания и размножения культурных растений и ухода за ними; </w:t>
      </w:r>
    </w:p>
    <w:p w14:paraId="303275BC" w14:textId="77777777" w:rsidR="00EF7307" w:rsidRDefault="00000000">
      <w:pPr>
        <w:numPr>
          <w:ilvl w:val="1"/>
          <w:numId w:val="32"/>
        </w:numPr>
        <w:ind w:right="14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знать и соблюдать правила работы в кабинете биологии. </w:t>
      </w:r>
    </w:p>
    <w:p w14:paraId="1ADB8D82" w14:textId="77777777" w:rsidR="00EF7307" w:rsidRDefault="00000000">
      <w:pPr>
        <w:spacing w:after="29" w:line="256" w:lineRule="auto"/>
        <w:ind w:left="1071" w:firstLine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73D07064" w14:textId="77777777" w:rsidR="00EF7307" w:rsidRDefault="00000000">
      <w:pPr>
        <w:spacing w:after="26"/>
        <w:ind w:left="1081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 получит возможность научиться: </w:t>
      </w:r>
    </w:p>
    <w:p w14:paraId="1E74A710" w14:textId="77777777" w:rsidR="00EF7307" w:rsidRDefault="00000000">
      <w:pPr>
        <w:numPr>
          <w:ilvl w:val="1"/>
          <w:numId w:val="32"/>
        </w:numPr>
        <w:spacing w:after="45" w:line="256" w:lineRule="auto"/>
        <w:ind w:right="14" w:firstLine="284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находить информацию о растениях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  <w:r>
        <w:rPr>
          <w:b/>
          <w:i/>
          <w:sz w:val="28"/>
          <w:szCs w:val="28"/>
          <w:lang w:val="ru-RU"/>
        </w:rPr>
        <w:t xml:space="preserve"> </w:t>
      </w:r>
    </w:p>
    <w:p w14:paraId="7C39D8AA" w14:textId="77777777" w:rsidR="00EF7307" w:rsidRDefault="00000000">
      <w:pPr>
        <w:numPr>
          <w:ilvl w:val="1"/>
          <w:numId w:val="32"/>
        </w:numPr>
        <w:spacing w:after="45" w:line="256" w:lineRule="auto"/>
        <w:ind w:right="14" w:firstLine="284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 </w:t>
      </w:r>
    </w:p>
    <w:p w14:paraId="5239F961" w14:textId="77777777" w:rsidR="00EF7307" w:rsidRDefault="00000000">
      <w:pPr>
        <w:numPr>
          <w:ilvl w:val="1"/>
          <w:numId w:val="32"/>
        </w:numPr>
        <w:spacing w:after="45" w:line="256" w:lineRule="auto"/>
        <w:ind w:right="14" w:firstLine="284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использовать приемы оказания первой помощи при отравлении ядовитыми растениями; работы с определителями растений; размножения и выращивания культурных растений; </w:t>
      </w:r>
    </w:p>
    <w:p w14:paraId="1520CF63" w14:textId="77777777" w:rsidR="00EF7307" w:rsidRDefault="00000000">
      <w:pPr>
        <w:numPr>
          <w:ilvl w:val="1"/>
          <w:numId w:val="32"/>
        </w:numPr>
        <w:spacing w:after="45" w:line="256" w:lineRule="auto"/>
        <w:ind w:right="14" w:firstLine="284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14:paraId="26C0D7F1" w14:textId="77777777" w:rsidR="00EF7307" w:rsidRDefault="00000000">
      <w:pPr>
        <w:numPr>
          <w:ilvl w:val="1"/>
          <w:numId w:val="32"/>
        </w:numPr>
        <w:spacing w:after="45" w:line="256" w:lineRule="auto"/>
        <w:ind w:right="14" w:firstLine="284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 </w:t>
      </w:r>
    </w:p>
    <w:p w14:paraId="4F28FD42" w14:textId="77777777" w:rsidR="00EF7307" w:rsidRDefault="00000000">
      <w:pPr>
        <w:numPr>
          <w:ilvl w:val="1"/>
          <w:numId w:val="32"/>
        </w:numPr>
        <w:spacing w:after="45" w:line="256" w:lineRule="auto"/>
        <w:ind w:right="14" w:firstLine="284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создавать собственные письменные и устные сообщения о растениях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14:paraId="7288BC78" w14:textId="77777777" w:rsidR="00EF7307" w:rsidRDefault="00000000">
      <w:pPr>
        <w:numPr>
          <w:ilvl w:val="1"/>
          <w:numId w:val="32"/>
        </w:numPr>
        <w:spacing w:after="0" w:line="256" w:lineRule="auto"/>
        <w:ind w:right="14" w:firstLine="284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планировать совместную деятельность, учитывать мнение окружающих и адекватно оценивать собственный вклад в деятельность группы.  </w:t>
      </w:r>
    </w:p>
    <w:p w14:paraId="02B32C3A" w14:textId="77777777" w:rsidR="00EF7307" w:rsidRDefault="00000000">
      <w:pPr>
        <w:spacing w:after="0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  <w:t xml:space="preserve"> </w:t>
      </w:r>
    </w:p>
    <w:p w14:paraId="2EB45E73" w14:textId="77777777" w:rsidR="00EF7307" w:rsidRDefault="00000000">
      <w:pPr>
        <w:spacing w:after="4" w:line="487" w:lineRule="auto"/>
        <w:ind w:left="2367" w:right="2032" w:hanging="2022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Содержание: Тема 1. "Наука о растениях - ботаника" - 4 час. </w:t>
      </w:r>
    </w:p>
    <w:p w14:paraId="58983027" w14:textId="77777777" w:rsidR="00EF7307" w:rsidRDefault="00000000">
      <w:pPr>
        <w:spacing w:after="34"/>
        <w:ind w:left="345" w:right="14" w:firstLine="7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Царства живой природы. Внешнее строение, органы растений. Вегетативные и генеративные органы. Места обитания растений. Семенные и споровые растения. Наука о растениях – ботаника. Жизненные формы растений. Связь жизненных форм со средой обитания.  </w:t>
      </w:r>
    </w:p>
    <w:p w14:paraId="617C38DC" w14:textId="77777777" w:rsidR="00EF7307" w:rsidRDefault="00000000">
      <w:pPr>
        <w:spacing w:line="319" w:lineRule="auto"/>
        <w:ind w:left="345" w:right="14" w:firstLine="7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Клеточное </w:t>
      </w:r>
      <w:r>
        <w:rPr>
          <w:sz w:val="28"/>
          <w:szCs w:val="28"/>
          <w:lang w:val="ru-RU"/>
        </w:rPr>
        <w:tab/>
        <w:t xml:space="preserve">строение </w:t>
      </w:r>
      <w:r>
        <w:rPr>
          <w:sz w:val="28"/>
          <w:szCs w:val="28"/>
          <w:lang w:val="ru-RU"/>
        </w:rPr>
        <w:tab/>
        <w:t xml:space="preserve">растений. </w:t>
      </w:r>
      <w:r>
        <w:rPr>
          <w:sz w:val="28"/>
          <w:szCs w:val="28"/>
          <w:lang w:val="ru-RU"/>
        </w:rPr>
        <w:tab/>
        <w:t xml:space="preserve">Строение, </w:t>
      </w:r>
      <w:r>
        <w:rPr>
          <w:sz w:val="28"/>
          <w:szCs w:val="28"/>
          <w:lang w:val="ru-RU"/>
        </w:rPr>
        <w:tab/>
        <w:t xml:space="preserve">жизнедеятельность </w:t>
      </w:r>
      <w:r>
        <w:rPr>
          <w:sz w:val="28"/>
          <w:szCs w:val="28"/>
          <w:lang w:val="ru-RU"/>
        </w:rPr>
        <w:tab/>
        <w:t xml:space="preserve">клетки. Растительные ткани и их особенности. Растение как целостный организм. </w:t>
      </w:r>
    </w:p>
    <w:p w14:paraId="759E30F3" w14:textId="77777777" w:rsidR="00EF7307" w:rsidRDefault="00000000">
      <w:pPr>
        <w:spacing w:after="23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50C8E319" w14:textId="77777777" w:rsidR="00EF7307" w:rsidRDefault="00000000">
      <w:pPr>
        <w:spacing w:after="4"/>
        <w:ind w:left="355" w:right="1921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Демонстрация: </w:t>
      </w:r>
      <w:r>
        <w:rPr>
          <w:sz w:val="28"/>
          <w:szCs w:val="28"/>
          <w:lang w:val="ru-RU"/>
        </w:rPr>
        <w:t xml:space="preserve"> </w:t>
      </w:r>
    </w:p>
    <w:p w14:paraId="45BD03A2" w14:textId="77777777" w:rsidR="00EF7307" w:rsidRDefault="00000000">
      <w:pPr>
        <w:numPr>
          <w:ilvl w:val="1"/>
          <w:numId w:val="38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Гербарий и натуральные объекты растений. </w:t>
      </w:r>
    </w:p>
    <w:p w14:paraId="7F41379D" w14:textId="77777777" w:rsidR="00EF7307" w:rsidRDefault="00000000">
      <w:pPr>
        <w:numPr>
          <w:ilvl w:val="1"/>
          <w:numId w:val="38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Микропрепараты кожицы лука </w:t>
      </w:r>
    </w:p>
    <w:p w14:paraId="03FF731B" w14:textId="77777777" w:rsidR="00EF7307" w:rsidRDefault="00000000">
      <w:pPr>
        <w:numPr>
          <w:ilvl w:val="1"/>
          <w:numId w:val="38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Микропрепараты тканей растений </w:t>
      </w:r>
    </w:p>
    <w:p w14:paraId="79EF8A07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Экскурсия</w:t>
      </w:r>
      <w:r>
        <w:rPr>
          <w:sz w:val="28"/>
          <w:szCs w:val="28"/>
          <w:lang w:val="ru-RU"/>
        </w:rPr>
        <w:t xml:space="preserve"> «Осенние явления в жизни растений». </w:t>
      </w:r>
    </w:p>
    <w:p w14:paraId="758F29B9" w14:textId="77777777" w:rsidR="00EF7307" w:rsidRDefault="00000000">
      <w:pPr>
        <w:spacing w:after="29" w:line="256" w:lineRule="auto"/>
        <w:ind w:left="1081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10408FBA" w14:textId="77777777" w:rsidR="00EF7307" w:rsidRDefault="00000000">
      <w:pPr>
        <w:spacing w:after="4"/>
        <w:ind w:left="107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</w:p>
    <w:tbl>
      <w:tblPr>
        <w:tblW w:w="9436" w:type="dxa"/>
        <w:tblInd w:w="135" w:type="dxa"/>
        <w:tblLayout w:type="fixed"/>
        <w:tblCellMar>
          <w:top w:w="61" w:type="dxa"/>
          <w:left w:w="110" w:type="dxa"/>
          <w:right w:w="157" w:type="dxa"/>
        </w:tblCellMar>
        <w:tblLook w:val="04A0" w:firstRow="1" w:lastRow="0" w:firstColumn="1" w:lastColumn="0" w:noHBand="0" w:noVBand="1"/>
      </w:tblPr>
      <w:tblGrid>
        <w:gridCol w:w="4668"/>
        <w:gridCol w:w="4768"/>
      </w:tblGrid>
      <w:tr w:rsidR="00EF7307" w14:paraId="07965DCE" w14:textId="77777777">
        <w:trPr>
          <w:trHeight w:val="33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8D3E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3F9E" w14:textId="77777777" w:rsidR="00EF7307" w:rsidRDefault="00000000">
            <w:pPr>
              <w:spacing w:after="0" w:line="256" w:lineRule="auto"/>
              <w:ind w:left="182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Метапредметные: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F7307" w:rsidRPr="00DA1E2B" w14:paraId="0F7DCF96" w14:textId="77777777">
        <w:trPr>
          <w:trHeight w:val="3409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4D4D" w14:textId="77777777" w:rsidR="00EF7307" w:rsidRDefault="00000000">
            <w:pPr>
              <w:numPr>
                <w:ilvl w:val="0"/>
                <w:numId w:val="29"/>
              </w:numPr>
              <w:spacing w:after="22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формирование ответственного отношения к обучению; </w:t>
            </w:r>
          </w:p>
          <w:p w14:paraId="4A3755EB" w14:textId="77777777" w:rsidR="00EF7307" w:rsidRDefault="00000000">
            <w:pPr>
              <w:numPr>
                <w:ilvl w:val="0"/>
                <w:numId w:val="29"/>
              </w:numPr>
              <w:spacing w:after="43" w:line="261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познавательных интересов и мотивов к обучению;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формирование навыков поведения в природе, осознания ценности живых объектов; </w:t>
            </w:r>
          </w:p>
          <w:p w14:paraId="47E7F522" w14:textId="77777777" w:rsidR="00EF7307" w:rsidRDefault="00000000">
            <w:pPr>
              <w:numPr>
                <w:ilvl w:val="0"/>
                <w:numId w:val="29"/>
              </w:numPr>
              <w:spacing w:after="22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осознание ценности здорового и безопасного образа жизни; </w:t>
            </w:r>
          </w:p>
          <w:p w14:paraId="28B3EE3F" w14:textId="77777777" w:rsidR="00EF7307" w:rsidRDefault="00000000">
            <w:pPr>
              <w:numPr>
                <w:ilvl w:val="0"/>
                <w:numId w:val="29"/>
              </w:numPr>
              <w:spacing w:after="0" w:line="278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 экологической культуры. </w:t>
            </w:r>
          </w:p>
          <w:p w14:paraId="19C7B903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5E91" w14:textId="77777777" w:rsidR="00EF7307" w:rsidRDefault="00000000">
            <w:pPr>
              <w:numPr>
                <w:ilvl w:val="0"/>
                <w:numId w:val="24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Учащиеся должны уметь:  </w:t>
            </w:r>
          </w:p>
          <w:p w14:paraId="1B65962D" w14:textId="77777777" w:rsidR="00EF7307" w:rsidRDefault="00000000">
            <w:pPr>
              <w:numPr>
                <w:ilvl w:val="0"/>
                <w:numId w:val="24"/>
              </w:numPr>
              <w:spacing w:after="22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наблюдения, измерения, опыты; </w:t>
            </w:r>
          </w:p>
          <w:p w14:paraId="233F0A5A" w14:textId="77777777" w:rsidR="00EF7307" w:rsidRDefault="00000000">
            <w:pPr>
              <w:numPr>
                <w:ilvl w:val="0"/>
                <w:numId w:val="24"/>
              </w:numPr>
              <w:spacing w:after="27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учебную задачу под руководством учителя; </w:t>
            </w:r>
          </w:p>
          <w:p w14:paraId="447CD58B" w14:textId="77777777" w:rsidR="00EF7307" w:rsidRDefault="00000000">
            <w:pPr>
              <w:numPr>
                <w:ilvl w:val="0"/>
                <w:numId w:val="24"/>
              </w:numPr>
              <w:spacing w:after="22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разумные виды информации; </w:t>
            </w:r>
          </w:p>
          <w:p w14:paraId="04190DD7" w14:textId="77777777" w:rsidR="00EF7307" w:rsidRDefault="00000000">
            <w:pPr>
              <w:numPr>
                <w:ilvl w:val="0"/>
                <w:numId w:val="24"/>
              </w:numPr>
              <w:spacing w:after="0" w:line="278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составлять план выполнения учебной задачи. </w:t>
            </w:r>
          </w:p>
          <w:p w14:paraId="5034AA80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8917439" w14:textId="77777777" w:rsidR="00EF7307" w:rsidRDefault="00000000">
      <w:pPr>
        <w:spacing w:after="66" w:line="256" w:lineRule="auto"/>
        <w:ind w:left="1066" w:firstLine="0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2F249A88" w14:textId="77777777" w:rsidR="00EF7307" w:rsidRDefault="00000000">
      <w:pPr>
        <w:spacing w:after="4"/>
        <w:ind w:left="3615" w:right="3278" w:hanging="327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учащиеся должны знать </w:t>
      </w:r>
    </w:p>
    <w:tbl>
      <w:tblPr>
        <w:tblW w:w="9436" w:type="dxa"/>
        <w:tblInd w:w="135" w:type="dxa"/>
        <w:tblLayout w:type="fixed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25"/>
        <w:gridCol w:w="4711"/>
      </w:tblGrid>
      <w:tr w:rsidR="00EF7307" w14:paraId="04F73405" w14:textId="77777777">
        <w:trPr>
          <w:trHeight w:val="58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157F" w14:textId="77777777" w:rsidR="00EF7307" w:rsidRDefault="00000000">
            <w:pPr>
              <w:spacing w:after="42" w:line="256" w:lineRule="auto"/>
              <w:ind w:left="0" w:right="208" w:firstLine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</w:p>
          <w:p w14:paraId="50CA648E" w14:textId="77777777" w:rsidR="00EF7307" w:rsidRDefault="00000000">
            <w:pPr>
              <w:numPr>
                <w:ilvl w:val="0"/>
                <w:numId w:val="16"/>
              </w:numPr>
              <w:spacing w:after="0" w:line="256" w:lineRule="auto"/>
              <w:ind w:righ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изучают биология и ботаника </w:t>
            </w:r>
          </w:p>
          <w:p w14:paraId="7F8076FF" w14:textId="77777777" w:rsidR="00EF7307" w:rsidRDefault="00000000">
            <w:pPr>
              <w:numPr>
                <w:ilvl w:val="0"/>
                <w:numId w:val="16"/>
              </w:numPr>
              <w:spacing w:after="27" w:line="276" w:lineRule="auto"/>
              <w:ind w:right="10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органы растения (корень и побег, части побега) </w:t>
            </w:r>
          </w:p>
          <w:p w14:paraId="7E62058D" w14:textId="77777777" w:rsidR="00EF7307" w:rsidRDefault="00000000">
            <w:pPr>
              <w:numPr>
                <w:ilvl w:val="0"/>
                <w:numId w:val="16"/>
              </w:numPr>
              <w:spacing w:after="0" w:line="256" w:lineRule="auto"/>
              <w:ind w:right="10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разнообразие </w:t>
            </w:r>
            <w:r>
              <w:rPr>
                <w:sz w:val="28"/>
                <w:szCs w:val="28"/>
                <w:lang w:val="ru-RU"/>
              </w:rPr>
              <w:tab/>
              <w:t xml:space="preserve">растений </w:t>
            </w:r>
            <w:r>
              <w:rPr>
                <w:sz w:val="28"/>
                <w:szCs w:val="28"/>
                <w:lang w:val="ru-RU"/>
              </w:rPr>
              <w:tab/>
              <w:t xml:space="preserve">по продолжительности жизни и жизненным формам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признаки живых организмов, Царства </w:t>
            </w:r>
          </w:p>
          <w:p w14:paraId="117BE83D" w14:textId="77777777" w:rsidR="00EF7307" w:rsidRDefault="00000000">
            <w:pPr>
              <w:spacing w:after="48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</w:t>
            </w:r>
          </w:p>
          <w:p w14:paraId="598922EE" w14:textId="77777777" w:rsidR="00EF7307" w:rsidRDefault="00000000">
            <w:pPr>
              <w:numPr>
                <w:ilvl w:val="0"/>
                <w:numId w:val="16"/>
              </w:numPr>
              <w:spacing w:after="33"/>
              <w:ind w:right="10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факторы живой и неживой природы и связанные с деятельностью человека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увеличительные приборы: строение лупы и микроскопа </w:t>
            </w:r>
          </w:p>
          <w:p w14:paraId="7D0DFC31" w14:textId="77777777" w:rsidR="00EF7307" w:rsidRDefault="00000000">
            <w:pPr>
              <w:numPr>
                <w:ilvl w:val="0"/>
                <w:numId w:val="16"/>
              </w:numPr>
              <w:spacing w:after="37" w:line="256" w:lineRule="auto"/>
              <w:ind w:righ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органоиды клетки; </w:t>
            </w:r>
          </w:p>
          <w:p w14:paraId="1C90EE0C" w14:textId="77777777" w:rsidR="00EF7307" w:rsidRDefault="00000000">
            <w:pPr>
              <w:numPr>
                <w:ilvl w:val="0"/>
                <w:numId w:val="16"/>
              </w:numPr>
              <w:spacing w:after="0" w:line="288" w:lineRule="auto"/>
              <w:ind w:right="10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особенности растительных тканей;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жизненные формы растений. </w:t>
            </w:r>
          </w:p>
          <w:p w14:paraId="7F08FAC7" w14:textId="77777777" w:rsidR="00EF7307" w:rsidRDefault="00000000">
            <w:pPr>
              <w:numPr>
                <w:ilvl w:val="0"/>
                <w:numId w:val="16"/>
              </w:numPr>
              <w:spacing w:after="0" w:line="256" w:lineRule="auto"/>
              <w:ind w:right="10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жизнедеятельность клетки </w:t>
            </w:r>
          </w:p>
          <w:p w14:paraId="16899BE2" w14:textId="77777777" w:rsidR="00EF7307" w:rsidRDefault="00000000">
            <w:pPr>
              <w:numPr>
                <w:ilvl w:val="0"/>
                <w:numId w:val="16"/>
              </w:numPr>
              <w:spacing w:after="0" w:line="256" w:lineRule="auto"/>
              <w:ind w:right="10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правила работы с микроскопом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последовательность </w:t>
            </w:r>
            <w:r>
              <w:rPr>
                <w:sz w:val="28"/>
                <w:szCs w:val="28"/>
                <w:lang w:val="ru-RU"/>
              </w:rPr>
              <w:tab/>
              <w:t xml:space="preserve">приготовления микропрепарата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DCAF" w14:textId="77777777" w:rsidR="00EF7307" w:rsidRDefault="00000000">
            <w:pPr>
              <w:spacing w:after="0" w:line="256" w:lineRule="auto"/>
              <w:ind w:left="0" w:right="626" w:firstLine="1076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науки, изучающие живую природу </w:t>
            </w:r>
          </w:p>
          <w:p w14:paraId="5277E629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5CC5A2C3" w14:textId="77777777" w:rsidR="00EF7307" w:rsidRDefault="00000000">
            <w:pPr>
              <w:spacing w:after="42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2501F3F3" w14:textId="77777777" w:rsidR="00EF7307" w:rsidRDefault="00000000">
            <w:pPr>
              <w:numPr>
                <w:ilvl w:val="0"/>
                <w:numId w:val="46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вегетативные и генеративные  </w:t>
            </w:r>
          </w:p>
          <w:p w14:paraId="56F87456" w14:textId="77777777" w:rsidR="00EF7307" w:rsidRDefault="00000000">
            <w:pPr>
              <w:spacing w:after="46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493F6E3" w14:textId="77777777" w:rsidR="00EF7307" w:rsidRDefault="00000000">
            <w:pPr>
              <w:numPr>
                <w:ilvl w:val="0"/>
                <w:numId w:val="46"/>
              </w:numPr>
              <w:spacing w:after="26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клетка – единица строения и жизнедеятельности </w:t>
            </w:r>
          </w:p>
          <w:p w14:paraId="0B732EAC" w14:textId="77777777" w:rsidR="00EF7307" w:rsidRDefault="00000000">
            <w:pPr>
              <w:numPr>
                <w:ilvl w:val="0"/>
                <w:numId w:val="46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запасные вещества клетки </w:t>
            </w:r>
          </w:p>
          <w:p w14:paraId="5CD2258B" w14:textId="77777777" w:rsidR="00EF7307" w:rsidRDefault="00000000">
            <w:pPr>
              <w:numPr>
                <w:ilvl w:val="0"/>
                <w:numId w:val="46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основных частей клетки </w:t>
            </w:r>
          </w:p>
        </w:tc>
      </w:tr>
    </w:tbl>
    <w:p w14:paraId="1A935439" w14:textId="77777777" w:rsidR="00EF7307" w:rsidRDefault="00000000">
      <w:pPr>
        <w:spacing w:after="3" w:line="256" w:lineRule="auto"/>
        <w:ind w:left="370" w:right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right w:w="51" w:type="dxa"/>
        </w:tblCellMar>
        <w:tblLook w:val="04A0" w:firstRow="1" w:lastRow="0" w:firstColumn="1" w:lastColumn="0" w:noHBand="0" w:noVBand="1"/>
      </w:tblPr>
      <w:tblGrid>
        <w:gridCol w:w="4720"/>
        <w:gridCol w:w="576"/>
        <w:gridCol w:w="4140"/>
      </w:tblGrid>
      <w:tr w:rsidR="00EF7307" w:rsidRPr="00DA1E2B" w14:paraId="5801DBFD" w14:textId="77777777">
        <w:trPr>
          <w:trHeight w:val="6199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CF39" w14:textId="77777777" w:rsidR="00EF7307" w:rsidRDefault="00000000">
            <w:pPr>
              <w:spacing w:after="43" w:line="256" w:lineRule="auto"/>
              <w:ind w:left="54" w:firstLine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на базовом уровне </w:t>
            </w:r>
          </w:p>
          <w:p w14:paraId="69A4803E" w14:textId="77777777" w:rsidR="00EF7307" w:rsidRDefault="00000000">
            <w:pPr>
              <w:numPr>
                <w:ilvl w:val="0"/>
                <w:numId w:val="23"/>
              </w:numPr>
              <w:spacing w:after="28" w:line="273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распознавать органы цветкового растения </w:t>
            </w:r>
          </w:p>
          <w:p w14:paraId="66D8AFC0" w14:textId="77777777" w:rsidR="00EF7307" w:rsidRDefault="00000000">
            <w:pPr>
              <w:numPr>
                <w:ilvl w:val="0"/>
                <w:numId w:val="23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узнавать споровые и семенные растения  </w:t>
            </w:r>
          </w:p>
          <w:p w14:paraId="21DB41CD" w14:textId="77777777" w:rsidR="00EF7307" w:rsidRDefault="00000000">
            <w:pPr>
              <w:numPr>
                <w:ilvl w:val="0"/>
                <w:numId w:val="23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пользоваться лупой и микроскопом </w:t>
            </w:r>
          </w:p>
          <w:p w14:paraId="73782245" w14:textId="77777777" w:rsidR="00EF7307" w:rsidRDefault="00000000">
            <w:pPr>
              <w:numPr>
                <w:ilvl w:val="0"/>
                <w:numId w:val="23"/>
              </w:numPr>
              <w:spacing w:after="56" w:line="283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готовить микропрепараты и рассматривать их под микроскопом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объяснять </w:t>
            </w:r>
            <w:r>
              <w:rPr>
                <w:sz w:val="28"/>
                <w:szCs w:val="28"/>
                <w:lang w:val="ru-RU"/>
              </w:rPr>
              <w:tab/>
              <w:t xml:space="preserve">значение </w:t>
            </w:r>
            <w:r>
              <w:rPr>
                <w:sz w:val="28"/>
                <w:szCs w:val="28"/>
                <w:lang w:val="ru-RU"/>
              </w:rPr>
              <w:tab/>
              <w:t xml:space="preserve">биологических знаний в повседневной жизни; </w:t>
            </w:r>
          </w:p>
          <w:p w14:paraId="62C7B83C" w14:textId="77777777" w:rsidR="00EF7307" w:rsidRDefault="00000000">
            <w:pPr>
              <w:numPr>
                <w:ilvl w:val="0"/>
                <w:numId w:val="23"/>
              </w:numPr>
              <w:spacing w:after="22" w:line="312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методы биологических исследований; </w:t>
            </w:r>
          </w:p>
          <w:p w14:paraId="22F3C9B7" w14:textId="77777777" w:rsidR="00EF7307" w:rsidRDefault="00000000">
            <w:pPr>
              <w:numPr>
                <w:ilvl w:val="0"/>
                <w:numId w:val="23"/>
              </w:numPr>
              <w:spacing w:after="24" w:line="31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узнавать </w:t>
            </w:r>
            <w:r>
              <w:rPr>
                <w:sz w:val="28"/>
                <w:szCs w:val="28"/>
                <w:lang w:val="ru-RU"/>
              </w:rPr>
              <w:tab/>
              <w:t xml:space="preserve">на </w:t>
            </w:r>
            <w:r>
              <w:rPr>
                <w:sz w:val="28"/>
                <w:szCs w:val="28"/>
                <w:lang w:val="ru-RU"/>
              </w:rPr>
              <w:tab/>
              <w:t xml:space="preserve">таблицах </w:t>
            </w:r>
            <w:r>
              <w:rPr>
                <w:sz w:val="28"/>
                <w:szCs w:val="28"/>
                <w:lang w:val="ru-RU"/>
              </w:rPr>
              <w:tab/>
              <w:t xml:space="preserve">и микропрепаратах </w:t>
            </w:r>
            <w:r>
              <w:rPr>
                <w:sz w:val="28"/>
                <w:szCs w:val="28"/>
                <w:lang w:val="ru-RU"/>
              </w:rPr>
              <w:tab/>
              <w:t xml:space="preserve">основные </w:t>
            </w:r>
            <w:r>
              <w:rPr>
                <w:sz w:val="28"/>
                <w:szCs w:val="28"/>
                <w:lang w:val="ru-RU"/>
              </w:rPr>
              <w:tab/>
              <w:t xml:space="preserve">органоиды растительной клетки; </w:t>
            </w:r>
          </w:p>
          <w:p w14:paraId="7D8E24E1" w14:textId="77777777" w:rsidR="00EF7307" w:rsidRDefault="00000000">
            <w:pPr>
              <w:numPr>
                <w:ilvl w:val="0"/>
                <w:numId w:val="23"/>
              </w:numPr>
              <w:spacing w:after="16" w:line="31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узнавать </w:t>
            </w:r>
            <w:r>
              <w:rPr>
                <w:sz w:val="28"/>
                <w:szCs w:val="28"/>
                <w:lang w:val="ru-RU"/>
              </w:rPr>
              <w:tab/>
              <w:t xml:space="preserve">на </w:t>
            </w:r>
            <w:r>
              <w:rPr>
                <w:sz w:val="28"/>
                <w:szCs w:val="28"/>
                <w:lang w:val="ru-RU"/>
              </w:rPr>
              <w:tab/>
              <w:t xml:space="preserve">таблицах </w:t>
            </w:r>
            <w:r>
              <w:rPr>
                <w:sz w:val="28"/>
                <w:szCs w:val="28"/>
                <w:lang w:val="ru-RU"/>
              </w:rPr>
              <w:tab/>
              <w:t xml:space="preserve">и микропрепаратах ткани растений; </w:t>
            </w:r>
          </w:p>
          <w:p w14:paraId="5129BCCE" w14:textId="77777777" w:rsidR="00EF7307" w:rsidRDefault="00000000">
            <w:pPr>
              <w:numPr>
                <w:ilvl w:val="0"/>
                <w:numId w:val="23"/>
              </w:numPr>
              <w:spacing w:after="21" w:line="29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соблюдать правила поведения и работы с приборами и инструментами в кабинете биологии.  </w:t>
            </w:r>
          </w:p>
          <w:p w14:paraId="493D086C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8EC0E" w14:textId="77777777" w:rsidR="00EF7307" w:rsidRDefault="00000000">
            <w:pPr>
              <w:spacing w:after="259" w:line="256" w:lineRule="auto"/>
              <w:ind w:left="18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B04A03D" w14:textId="77777777" w:rsidR="00EF7307" w:rsidRDefault="00000000">
            <w:pPr>
              <w:spacing w:after="533" w:line="256" w:lineRule="auto"/>
              <w:ind w:left="18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B84251F" w14:textId="77777777" w:rsidR="00EF7307" w:rsidRDefault="00000000">
            <w:pPr>
              <w:spacing w:after="533" w:line="256" w:lineRule="auto"/>
              <w:ind w:left="18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790CB62" w14:textId="77777777" w:rsidR="00EF7307" w:rsidRDefault="00000000">
            <w:pPr>
              <w:spacing w:after="259" w:line="256" w:lineRule="auto"/>
              <w:ind w:left="18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8D7667D" w14:textId="77777777" w:rsidR="00EF7307" w:rsidRDefault="00000000">
            <w:pPr>
              <w:spacing w:after="0" w:line="256" w:lineRule="auto"/>
              <w:ind w:left="18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94DD" w14:textId="77777777" w:rsidR="00EF7307" w:rsidRDefault="00000000">
            <w:pPr>
              <w:spacing w:after="0" w:line="256" w:lineRule="auto"/>
              <w:ind w:left="61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64F2B8C0" w14:textId="77777777" w:rsidR="00EF7307" w:rsidRDefault="00000000">
            <w:pPr>
              <w:spacing w:after="0" w:line="273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различные жизненные формы </w:t>
            </w:r>
          </w:p>
          <w:p w14:paraId="4EA68F1E" w14:textId="77777777" w:rsidR="00EF7307" w:rsidRDefault="00000000">
            <w:pPr>
              <w:spacing w:after="2" w:line="254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обосновывать значение растений в жизни человека и необходимость их охраны </w:t>
            </w:r>
          </w:p>
          <w:p w14:paraId="66CD44EB" w14:textId="77777777" w:rsidR="00EF7307" w:rsidRDefault="00000000">
            <w:pPr>
              <w:spacing w:after="0" w:line="256" w:lineRule="auto"/>
              <w:ind w:left="0" w:right="564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устанавливать взаимосвязи между строением растений и факторами среды обитания  </w:t>
            </w:r>
          </w:p>
          <w:p w14:paraId="6BD9CF19" w14:textId="77777777" w:rsidR="00EF7307" w:rsidRDefault="00000000">
            <w:pPr>
              <w:spacing w:after="0" w:line="273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отличия молодой клетки от старой </w:t>
            </w:r>
          </w:p>
          <w:p w14:paraId="1DEAE938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доказывать, что клетка обладает всеми признаками живого </w:t>
            </w:r>
          </w:p>
        </w:tc>
      </w:tr>
    </w:tbl>
    <w:p w14:paraId="5A616029" w14:textId="77777777" w:rsidR="00EF7307" w:rsidRDefault="00000000">
      <w:pPr>
        <w:spacing w:after="4"/>
        <w:ind w:left="2329" w:right="1921"/>
        <w:jc w:val="lef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которые необходимо знать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471"/>
        <w:gridCol w:w="4216"/>
        <w:gridCol w:w="576"/>
        <w:gridCol w:w="4173"/>
      </w:tblGrid>
      <w:tr w:rsidR="00EF7307" w:rsidRPr="00DA1E2B" w14:paraId="07EB37F4" w14:textId="77777777">
        <w:trPr>
          <w:trHeight w:val="84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B2EA4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lastRenderedPageBreak/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ED2500E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555EDA6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C8AB47F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03B590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FD278B8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86E004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F0CE6E0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D0205BB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1A28F0F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456E7CC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5076389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782644C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04E962B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1E3D24E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C07B65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EEB877D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CB9BCB9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C89D7D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F2AAD71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34CD3F2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56BA32F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D602BB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D7A366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4858088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0A0B1F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FD7C199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C9E6" w14:textId="77777777" w:rsidR="00EF7307" w:rsidRDefault="00000000">
            <w:pPr>
              <w:spacing w:after="0" w:line="256" w:lineRule="auto"/>
              <w:ind w:left="94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</w:p>
          <w:p w14:paraId="0B9042B1" w14:textId="77777777" w:rsidR="00EF7307" w:rsidRDefault="00000000">
            <w:pPr>
              <w:spacing w:after="42" w:line="256" w:lineRule="auto"/>
              <w:ind w:left="0" w:right="296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</w:t>
            </w:r>
          </w:p>
          <w:p w14:paraId="385B3460" w14:textId="77777777" w:rsidR="00EF7307" w:rsidRDefault="00000000">
            <w:pPr>
              <w:spacing w:after="0" w:line="290" w:lineRule="auto"/>
              <w:ind w:left="0" w:right="141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биология  ботаника  однолетние  многолетние  двулетние  жизненные формы  деревья кустарники травы  орган корень  побег  спора  семя  среда обитания  факторы среды  </w:t>
            </w:r>
          </w:p>
          <w:p w14:paraId="1DF529EF" w14:textId="77777777" w:rsidR="00EF7307" w:rsidRDefault="00000000">
            <w:pPr>
              <w:spacing w:after="1" w:line="290" w:lineRule="auto"/>
              <w:ind w:left="0" w:right="2396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лупа  микроскоп  </w:t>
            </w:r>
          </w:p>
          <w:p w14:paraId="61566E3E" w14:textId="77777777" w:rsidR="00EF7307" w:rsidRDefault="00000000">
            <w:pPr>
              <w:spacing w:after="1" w:line="290" w:lineRule="auto"/>
              <w:ind w:left="0" w:right="86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предметное и покровное стекла  объектив  окуляр тубус  штатив  </w:t>
            </w:r>
          </w:p>
          <w:p w14:paraId="4BD0381C" w14:textId="77777777" w:rsidR="00EF7307" w:rsidRDefault="00000000">
            <w:pPr>
              <w:spacing w:after="37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предметный столик  </w:t>
            </w:r>
          </w:p>
          <w:p w14:paraId="0E05601E" w14:textId="77777777" w:rsidR="00EF7307" w:rsidRDefault="00000000">
            <w:pPr>
              <w:spacing w:after="0" w:line="256" w:lineRule="auto"/>
              <w:ind w:left="0" w:right="2703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зеркало  винты  оболочка  ядро  вакуоль  цитоплазма  пластиды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51F7C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9D5C7EB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9633D31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F2F4AD5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456928A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84084B6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E300604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363C7BB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5F22992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631C1AC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DDFB216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9BFBE39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BF16E72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826C7CE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2CC131C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A05FAE1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5E2F" w14:textId="77777777" w:rsidR="00EF7307" w:rsidRDefault="00000000">
            <w:pPr>
              <w:spacing w:after="36" w:line="256" w:lineRule="auto"/>
              <w:ind w:left="629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0207FFC1" w14:textId="77777777" w:rsidR="00EF7307" w:rsidRDefault="00000000">
            <w:pPr>
              <w:spacing w:after="0" w:line="256" w:lineRule="auto"/>
              <w:ind w:left="0" w:right="1714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флора  низшие растения  высшие растения  вегетативные органы  генеративные органы  абиотические факторы  биотические факторы  антропогенный  цитология пигмент хромосомы  лейкопласты  хлоропласты хромопласты  поры  органоиды </w:t>
            </w:r>
          </w:p>
        </w:tc>
      </w:tr>
    </w:tbl>
    <w:p w14:paraId="65CE3EE4" w14:textId="77777777" w:rsidR="00EF7307" w:rsidRDefault="00000000">
      <w:pPr>
        <w:spacing w:after="0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344FAAF4" w14:textId="77777777" w:rsidR="00EF7307" w:rsidRDefault="00000000">
      <w:pPr>
        <w:spacing w:after="0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6F5E200A" w14:textId="77777777" w:rsidR="00EF7307" w:rsidRDefault="00000000">
      <w:pPr>
        <w:spacing w:after="0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090011D4" w14:textId="77777777" w:rsidR="00EF7307" w:rsidRDefault="00000000">
      <w:pPr>
        <w:spacing w:after="23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62B89E99" w14:textId="77777777" w:rsidR="00EF7307" w:rsidRDefault="00000000">
      <w:pPr>
        <w:pStyle w:val="1"/>
        <w:ind w:left="371" w:right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2. "Органы цветкового растения" - 8 часов </w:t>
      </w:r>
    </w:p>
    <w:p w14:paraId="5FA93057" w14:textId="77777777" w:rsidR="00EF7307" w:rsidRDefault="00000000">
      <w:pPr>
        <w:spacing w:after="24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78B074DC" w14:textId="77777777" w:rsidR="00EF7307" w:rsidRDefault="00000000">
      <w:pPr>
        <w:spacing w:after="4"/>
        <w:ind w:left="1076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Планируемые результаты обучения </w:t>
      </w:r>
    </w:p>
    <w:tbl>
      <w:tblPr>
        <w:tblW w:w="9436" w:type="dxa"/>
        <w:tblInd w:w="135" w:type="dxa"/>
        <w:tblLayout w:type="fixed"/>
        <w:tblCellMar>
          <w:top w:w="61" w:type="dxa"/>
          <w:left w:w="110" w:type="dxa"/>
          <w:right w:w="210" w:type="dxa"/>
        </w:tblCellMar>
        <w:tblLook w:val="04A0" w:firstRow="1" w:lastRow="0" w:firstColumn="1" w:lastColumn="0" w:noHBand="0" w:noVBand="1"/>
      </w:tblPr>
      <w:tblGrid>
        <w:gridCol w:w="4682"/>
        <w:gridCol w:w="4754"/>
      </w:tblGrid>
      <w:tr w:rsidR="00EF7307" w14:paraId="50B9A743" w14:textId="77777777">
        <w:trPr>
          <w:trHeight w:val="331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1469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B69E" w14:textId="77777777" w:rsidR="00EF7307" w:rsidRDefault="00000000">
            <w:pPr>
              <w:spacing w:after="0" w:line="256" w:lineRule="auto"/>
              <w:ind w:left="182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Метапредметные: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F7307" w:rsidRPr="00DA1E2B" w14:paraId="1A86F7B9" w14:textId="77777777">
        <w:trPr>
          <w:trHeight w:val="6218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8356" w14:textId="77777777" w:rsidR="00EF7307" w:rsidRDefault="00000000">
            <w:pPr>
              <w:numPr>
                <w:ilvl w:val="0"/>
                <w:numId w:val="44"/>
              </w:numPr>
              <w:spacing w:after="22" w:line="276" w:lineRule="auto"/>
              <w:ind w:right="17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формирование ответственного отношения к обучению; </w:t>
            </w:r>
          </w:p>
          <w:p w14:paraId="61857DD1" w14:textId="77777777" w:rsidR="00EF7307" w:rsidRDefault="00000000">
            <w:pPr>
              <w:numPr>
                <w:ilvl w:val="0"/>
                <w:numId w:val="44"/>
              </w:numPr>
              <w:spacing w:after="43" w:line="256" w:lineRule="auto"/>
              <w:ind w:right="17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познавательных интересов и мотивов, направленных на изучение природы; </w:t>
            </w:r>
          </w:p>
          <w:p w14:paraId="59389344" w14:textId="77777777" w:rsidR="00EF7307" w:rsidRDefault="00000000">
            <w:pPr>
              <w:numPr>
                <w:ilvl w:val="0"/>
                <w:numId w:val="44"/>
              </w:numPr>
              <w:spacing w:after="28" w:line="276" w:lineRule="auto"/>
              <w:ind w:right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 экологической культуры; </w:t>
            </w:r>
          </w:p>
          <w:p w14:paraId="6A767776" w14:textId="77777777" w:rsidR="00EF7307" w:rsidRDefault="00000000">
            <w:pPr>
              <w:numPr>
                <w:ilvl w:val="0"/>
                <w:numId w:val="44"/>
              </w:numPr>
              <w:spacing w:after="51" w:line="235" w:lineRule="auto"/>
              <w:ind w:right="17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коммуникативной компетентности в общении и сотрудничестве со сверстниками в </w:t>
            </w:r>
          </w:p>
          <w:p w14:paraId="5DD1C8F3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процессе учебной деятельности; </w:t>
            </w:r>
          </w:p>
          <w:p w14:paraId="5416FF5F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CB56" w14:textId="77777777" w:rsidR="00EF7307" w:rsidRDefault="00000000">
            <w:pPr>
              <w:numPr>
                <w:ilvl w:val="0"/>
                <w:numId w:val="10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Учащиеся должны уметь: </w:t>
            </w:r>
          </w:p>
          <w:p w14:paraId="3D386454" w14:textId="77777777" w:rsidR="00EF7307" w:rsidRDefault="00000000">
            <w:pPr>
              <w:numPr>
                <w:ilvl w:val="0"/>
                <w:numId w:val="10"/>
              </w:numPr>
              <w:spacing w:after="21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наблюдения, измерения, опыты; </w:t>
            </w:r>
          </w:p>
          <w:p w14:paraId="376DCC4C" w14:textId="77777777" w:rsidR="00EF7307" w:rsidRDefault="00000000">
            <w:pPr>
              <w:numPr>
                <w:ilvl w:val="0"/>
                <w:numId w:val="10"/>
              </w:numPr>
              <w:spacing w:after="27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учебную задачу под руководством учителя; </w:t>
            </w:r>
          </w:p>
          <w:p w14:paraId="0A435B07" w14:textId="77777777" w:rsidR="00EF7307" w:rsidRDefault="00000000">
            <w:pPr>
              <w:numPr>
                <w:ilvl w:val="0"/>
                <w:numId w:val="10"/>
              </w:numPr>
              <w:spacing w:after="22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разные виды информации; </w:t>
            </w:r>
          </w:p>
          <w:p w14:paraId="5507BFBB" w14:textId="77777777" w:rsidR="00EF7307" w:rsidRDefault="00000000">
            <w:pPr>
              <w:numPr>
                <w:ilvl w:val="0"/>
                <w:numId w:val="10"/>
              </w:numPr>
              <w:spacing w:after="51" w:line="25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составлять план выполнения учебной задачи, соотносить свои действия с поставленной задачей и осуществлять коррекцию; </w:t>
            </w:r>
          </w:p>
          <w:p w14:paraId="25535EDF" w14:textId="77777777" w:rsidR="00EF7307" w:rsidRDefault="00000000">
            <w:pPr>
              <w:numPr>
                <w:ilvl w:val="0"/>
                <w:numId w:val="10"/>
              </w:numPr>
              <w:spacing w:after="57" w:line="249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организовывать учебное сотрудничество со сверстниками и учителем в ходе осуществления  групповой и парной деятельности; </w:t>
            </w:r>
          </w:p>
          <w:p w14:paraId="0A6B671C" w14:textId="77777777" w:rsidR="00EF7307" w:rsidRDefault="00000000">
            <w:pPr>
              <w:numPr>
                <w:ilvl w:val="0"/>
                <w:numId w:val="10"/>
              </w:numPr>
              <w:spacing w:after="52" w:line="249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использовать речевые средства для изложения своей точки зрения, аргументации, сравнивания и обобщения учебного материала; </w:t>
            </w:r>
          </w:p>
          <w:p w14:paraId="555F4555" w14:textId="77777777" w:rsidR="00EF7307" w:rsidRDefault="00000000">
            <w:pPr>
              <w:numPr>
                <w:ilvl w:val="0"/>
                <w:numId w:val="10"/>
              </w:numPr>
              <w:spacing w:after="0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работать с электронными ресурсами, в том числе, ресурсами Интернет. </w:t>
            </w:r>
          </w:p>
          <w:p w14:paraId="42F3B581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46DA3039" w14:textId="77777777" w:rsidR="00EF7307" w:rsidRDefault="00000000">
      <w:pPr>
        <w:spacing w:after="66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3B78E781" w14:textId="77777777" w:rsidR="00EF7307" w:rsidRDefault="00000000">
      <w:pPr>
        <w:spacing w:after="51"/>
        <w:ind w:left="553" w:right="1921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</w:t>
      </w:r>
    </w:p>
    <w:p w14:paraId="28560FD0" w14:textId="77777777" w:rsidR="00EF7307" w:rsidRDefault="00000000">
      <w:pPr>
        <w:spacing w:after="88" w:line="256" w:lineRule="auto"/>
        <w:ind w:left="903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Учащиеся должны знать: </w:t>
      </w:r>
    </w:p>
    <w:p w14:paraId="08A97123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особенности строения вегетативных органов цветкового растения; </w:t>
      </w:r>
    </w:p>
    <w:p w14:paraId="676605A2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особенности строения цветка как генеративного органа; </w:t>
      </w:r>
    </w:p>
    <w:p w14:paraId="4FF3015A" w14:textId="77777777" w:rsidR="00EF7307" w:rsidRDefault="00000000">
      <w:pPr>
        <w:numPr>
          <w:ilvl w:val="0"/>
          <w:numId w:val="34"/>
        </w:numPr>
        <w:spacing w:line="316" w:lineRule="auto"/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строение, </w:t>
      </w:r>
      <w:r>
        <w:rPr>
          <w:sz w:val="28"/>
          <w:szCs w:val="28"/>
          <w:lang w:val="ru-RU"/>
        </w:rPr>
        <w:tab/>
        <w:t xml:space="preserve">роль </w:t>
      </w:r>
      <w:r>
        <w:rPr>
          <w:sz w:val="28"/>
          <w:szCs w:val="28"/>
          <w:lang w:val="ru-RU"/>
        </w:rPr>
        <w:tab/>
        <w:t xml:space="preserve">семян </w:t>
      </w:r>
      <w:r>
        <w:rPr>
          <w:sz w:val="28"/>
          <w:szCs w:val="28"/>
          <w:lang w:val="ru-RU"/>
        </w:rPr>
        <w:tab/>
        <w:t xml:space="preserve">в </w:t>
      </w:r>
      <w:r>
        <w:rPr>
          <w:sz w:val="28"/>
          <w:szCs w:val="28"/>
          <w:lang w:val="ru-RU"/>
        </w:rPr>
        <w:tab/>
        <w:t xml:space="preserve">жизни </w:t>
      </w:r>
      <w:r>
        <w:rPr>
          <w:sz w:val="28"/>
          <w:szCs w:val="28"/>
          <w:lang w:val="ru-RU"/>
        </w:rPr>
        <w:tab/>
        <w:t xml:space="preserve">растений, </w:t>
      </w:r>
      <w:r>
        <w:rPr>
          <w:sz w:val="28"/>
          <w:szCs w:val="28"/>
          <w:lang w:val="ru-RU"/>
        </w:rPr>
        <w:tab/>
        <w:t xml:space="preserve">условия </w:t>
      </w:r>
      <w:r>
        <w:rPr>
          <w:sz w:val="28"/>
          <w:szCs w:val="28"/>
          <w:lang w:val="ru-RU"/>
        </w:rPr>
        <w:tab/>
        <w:t xml:space="preserve">из </w:t>
      </w:r>
      <w:r>
        <w:rPr>
          <w:sz w:val="28"/>
          <w:szCs w:val="28"/>
          <w:lang w:val="ru-RU"/>
        </w:rPr>
        <w:tab/>
        <w:t xml:space="preserve">прорастания </w:t>
      </w:r>
      <w:r>
        <w:rPr>
          <w:sz w:val="28"/>
          <w:szCs w:val="28"/>
          <w:lang w:val="ru-RU"/>
        </w:rPr>
        <w:tab/>
        <w:t xml:space="preserve">и распространения; </w:t>
      </w:r>
    </w:p>
    <w:p w14:paraId="3887A9F2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видоизменения генеративных органов, их значение в жизни растений; </w:t>
      </w:r>
    </w:p>
    <w:p w14:paraId="478F70FF" w14:textId="77777777" w:rsidR="00EF7307" w:rsidRDefault="00000000">
      <w:pPr>
        <w:numPr>
          <w:ilvl w:val="0"/>
          <w:numId w:val="34"/>
        </w:numPr>
        <w:spacing w:after="45"/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ab/>
        <w:t xml:space="preserve">человеком </w:t>
      </w:r>
      <w:r>
        <w:rPr>
          <w:sz w:val="28"/>
          <w:szCs w:val="28"/>
          <w:lang w:val="ru-RU"/>
        </w:rPr>
        <w:tab/>
        <w:t xml:space="preserve">знаний </w:t>
      </w:r>
      <w:r>
        <w:rPr>
          <w:sz w:val="28"/>
          <w:szCs w:val="28"/>
          <w:lang w:val="ru-RU"/>
        </w:rPr>
        <w:tab/>
        <w:t xml:space="preserve">о </w:t>
      </w:r>
      <w:r>
        <w:rPr>
          <w:sz w:val="28"/>
          <w:szCs w:val="28"/>
          <w:lang w:val="ru-RU"/>
        </w:rPr>
        <w:tab/>
        <w:t xml:space="preserve">строении </w:t>
      </w:r>
      <w:r>
        <w:rPr>
          <w:sz w:val="28"/>
          <w:szCs w:val="28"/>
          <w:lang w:val="ru-RU"/>
        </w:rPr>
        <w:tab/>
        <w:t xml:space="preserve">и </w:t>
      </w:r>
      <w:r>
        <w:rPr>
          <w:sz w:val="28"/>
          <w:szCs w:val="28"/>
          <w:lang w:val="ru-RU"/>
        </w:rPr>
        <w:tab/>
        <w:t xml:space="preserve">развитии </w:t>
      </w:r>
      <w:r>
        <w:rPr>
          <w:sz w:val="28"/>
          <w:szCs w:val="28"/>
          <w:lang w:val="ru-RU"/>
        </w:rPr>
        <w:tab/>
        <w:t xml:space="preserve">растений </w:t>
      </w:r>
      <w:r>
        <w:rPr>
          <w:sz w:val="28"/>
          <w:szCs w:val="28"/>
          <w:lang w:val="ru-RU"/>
        </w:rPr>
        <w:tab/>
        <w:t xml:space="preserve">в хозяйственной деятельности; </w:t>
      </w:r>
    </w:p>
    <w:p w14:paraId="64EEB66F" w14:textId="77777777" w:rsidR="00EF7307" w:rsidRDefault="00000000">
      <w:pPr>
        <w:spacing w:after="21" w:line="256" w:lineRule="auto"/>
        <w:ind w:left="903" w:firstLine="0"/>
        <w:jc w:val="left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</w:p>
    <w:p w14:paraId="34D9AB53" w14:textId="77777777" w:rsidR="00EF7307" w:rsidRDefault="00000000">
      <w:pPr>
        <w:spacing w:after="63" w:line="256" w:lineRule="auto"/>
        <w:ind w:left="903" w:firstLine="0"/>
        <w:jc w:val="left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</w:p>
    <w:p w14:paraId="1D8E5151" w14:textId="77777777" w:rsidR="00EF7307" w:rsidRDefault="00000000">
      <w:pPr>
        <w:spacing w:after="88" w:line="256" w:lineRule="auto"/>
        <w:ind w:left="903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Учащиеся должны уметь: </w:t>
      </w:r>
    </w:p>
    <w:p w14:paraId="77D252CF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объяснять значение биологических знаний в повседневной жизни; </w:t>
      </w:r>
    </w:p>
    <w:p w14:paraId="5ABFCCDA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функции органов растений; </w:t>
      </w:r>
    </w:p>
    <w:p w14:paraId="0B22B891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описывать стадии развития органов растений и всего растения; </w:t>
      </w:r>
    </w:p>
    <w:p w14:paraId="4E0F3F55" w14:textId="77777777" w:rsidR="00EF7307" w:rsidRDefault="00000000">
      <w:pPr>
        <w:numPr>
          <w:ilvl w:val="0"/>
          <w:numId w:val="34"/>
        </w:numPr>
        <w:spacing w:after="66"/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называть отличительные признаки растений класса Двудольные и класса Однодольные; </w:t>
      </w:r>
    </w:p>
    <w:p w14:paraId="39FD839C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различать и определять типы корневых систем; </w:t>
      </w:r>
    </w:p>
    <w:p w14:paraId="4DAEC872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определять типы почек на рисунках и натуральных объектах; </w:t>
      </w:r>
    </w:p>
    <w:p w14:paraId="454C8FE9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сравнивать побеги разных растений и находить их отличия; </w:t>
      </w:r>
    </w:p>
    <w:p w14:paraId="2539B6F6" w14:textId="77777777" w:rsidR="00EF7307" w:rsidRDefault="00000000">
      <w:pPr>
        <w:numPr>
          <w:ilvl w:val="0"/>
          <w:numId w:val="34"/>
        </w:numPr>
        <w:spacing w:after="67"/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устанавливать взаимосвязь функций частей цветка и поведения животных в период опыления; </w:t>
      </w:r>
    </w:p>
    <w:p w14:paraId="322CC2A0" w14:textId="77777777" w:rsidR="00EF7307" w:rsidRDefault="00000000">
      <w:pPr>
        <w:numPr>
          <w:ilvl w:val="0"/>
          <w:numId w:val="34"/>
        </w:numPr>
        <w:spacing w:after="41"/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изучать строение различных органов растений и оформлять наблюдения в виде схем, рисунков, таблиц; </w:t>
      </w:r>
    </w:p>
    <w:p w14:paraId="7A3343FF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объяснять особенности роста органов растения; </w:t>
      </w:r>
    </w:p>
    <w:p w14:paraId="1BC47F9B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устанавливать взаимосвязь между строением органа и его функциями; </w:t>
      </w:r>
    </w:p>
    <w:p w14:paraId="5C601B6C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систематизировать знания по теме; </w:t>
      </w:r>
    </w:p>
    <w:p w14:paraId="6E08EE53" w14:textId="77777777" w:rsidR="00EF7307" w:rsidRDefault="00000000">
      <w:pPr>
        <w:numPr>
          <w:ilvl w:val="0"/>
          <w:numId w:val="34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оценивать свои результаты и достижения. </w:t>
      </w:r>
    </w:p>
    <w:p w14:paraId="67ABDC2A" w14:textId="77777777" w:rsidR="00EF7307" w:rsidRDefault="00000000">
      <w:pPr>
        <w:spacing w:after="0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472A1465" w14:textId="77777777" w:rsidR="00EF7307" w:rsidRDefault="00000000">
      <w:pPr>
        <w:spacing w:after="20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345D3811" w14:textId="77777777" w:rsidR="00EF7307" w:rsidRDefault="00000000">
      <w:pPr>
        <w:numPr>
          <w:ilvl w:val="0"/>
          <w:numId w:val="22"/>
        </w:numPr>
        <w:ind w:right="14" w:hanging="26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Строение семени. Семена одно и двудольных растений. </w:t>
      </w:r>
      <w:r>
        <w:rPr>
          <w:sz w:val="28"/>
          <w:szCs w:val="28"/>
        </w:rPr>
        <w:t xml:space="preserve">Условия прорастания семян. </w:t>
      </w:r>
    </w:p>
    <w:p w14:paraId="773CA1B0" w14:textId="77777777" w:rsidR="00EF7307" w:rsidRDefault="00000000">
      <w:pPr>
        <w:ind w:left="355" w:right="14"/>
        <w:rPr>
          <w:sz w:val="28"/>
          <w:szCs w:val="28"/>
        </w:rPr>
      </w:pPr>
      <w:r>
        <w:rPr>
          <w:sz w:val="28"/>
          <w:szCs w:val="28"/>
        </w:rPr>
        <w:t xml:space="preserve">Значение семян. </w:t>
      </w:r>
    </w:p>
    <w:p w14:paraId="6C13E202" w14:textId="77777777" w:rsidR="00EF7307" w:rsidRDefault="00000000">
      <w:pPr>
        <w:spacing w:after="4"/>
        <w:ind w:left="355" w:right="1921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Лабораторная работа №1. </w:t>
      </w:r>
      <w:r>
        <w:rPr>
          <w:i/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Строение семени фасоли» </w:t>
      </w:r>
      <w:r>
        <w:rPr>
          <w:b/>
          <w:i/>
          <w:sz w:val="28"/>
          <w:szCs w:val="28"/>
          <w:lang w:val="ru-RU"/>
        </w:rPr>
        <w:t xml:space="preserve">Демонстрация: </w:t>
      </w:r>
    </w:p>
    <w:p w14:paraId="51D25758" w14:textId="77777777" w:rsidR="00EF7307" w:rsidRDefault="00000000">
      <w:pPr>
        <w:numPr>
          <w:ilvl w:val="1"/>
          <w:numId w:val="22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коллекция семян  растений </w:t>
      </w:r>
    </w:p>
    <w:p w14:paraId="0D6DA51C" w14:textId="77777777" w:rsidR="00EF7307" w:rsidRDefault="00000000">
      <w:pPr>
        <w:numPr>
          <w:ilvl w:val="1"/>
          <w:numId w:val="22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строение семени </w:t>
      </w:r>
    </w:p>
    <w:p w14:paraId="4263EA5B" w14:textId="77777777" w:rsidR="00EF7307" w:rsidRDefault="00000000">
      <w:pPr>
        <w:spacing w:after="23" w:line="256" w:lineRule="auto"/>
        <w:ind w:left="360" w:firstLine="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0E226DF8" w14:textId="77777777" w:rsidR="00EF7307" w:rsidRDefault="00000000">
      <w:pPr>
        <w:spacing w:after="4"/>
        <w:ind w:left="3615" w:right="3278" w:hanging="327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учащиеся должны знать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bottom w:w="15" w:type="dxa"/>
          <w:right w:w="183" w:type="dxa"/>
        </w:tblCellMar>
        <w:tblLook w:val="04A0" w:firstRow="1" w:lastRow="0" w:firstColumn="1" w:lastColumn="0" w:noHBand="0" w:noVBand="1"/>
      </w:tblPr>
      <w:tblGrid>
        <w:gridCol w:w="511"/>
        <w:gridCol w:w="4241"/>
        <w:gridCol w:w="576"/>
        <w:gridCol w:w="4108"/>
      </w:tblGrid>
      <w:tr w:rsidR="00EF7307" w14:paraId="7CA14EC6" w14:textId="77777777">
        <w:trPr>
          <w:trHeight w:val="203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E16C74" w14:textId="77777777" w:rsidR="00EF7307" w:rsidRDefault="00000000">
            <w:pPr>
              <w:spacing w:after="255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80A822C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630984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14E511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489471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A9CD" w14:textId="77777777" w:rsidR="00EF7307" w:rsidRDefault="00000000">
            <w:pPr>
              <w:spacing w:after="0" w:line="256" w:lineRule="auto"/>
              <w:ind w:left="960"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</w:p>
          <w:p w14:paraId="2D16E7A7" w14:textId="77777777" w:rsidR="00EF7307" w:rsidRDefault="00000000">
            <w:pPr>
              <w:spacing w:after="0" w:line="256" w:lineRule="auto"/>
              <w:ind w:left="0" w:right="638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строение семян однодольных и двудольных растений распространение  семян значение семян в жизни растения условия прорастания семян агротехника посева семян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1C4C3" w14:textId="77777777" w:rsidR="00EF7307" w:rsidRDefault="00000000">
            <w:pPr>
              <w:spacing w:after="255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EA6578A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15CA" w14:textId="77777777" w:rsidR="00EF7307" w:rsidRDefault="00000000">
            <w:pPr>
              <w:spacing w:after="0" w:line="256" w:lineRule="auto"/>
              <w:ind w:left="60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564592E4" w14:textId="77777777" w:rsidR="00EF7307" w:rsidRDefault="00000000">
            <w:pPr>
              <w:spacing w:after="22" w:line="273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разнообразие семян по особенностям строения </w:t>
            </w:r>
          </w:p>
          <w:p w14:paraId="46210A9F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хранения основных семян </w:t>
            </w:r>
          </w:p>
        </w:tc>
      </w:tr>
    </w:tbl>
    <w:p w14:paraId="5357FA0A" w14:textId="77777777" w:rsidR="00EF7307" w:rsidRDefault="00000000">
      <w:pPr>
        <w:spacing w:after="3" w:line="256" w:lineRule="auto"/>
        <w:ind w:left="370" w:right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right w:w="157" w:type="dxa"/>
        </w:tblCellMar>
        <w:tblLook w:val="04A0" w:firstRow="1" w:lastRow="0" w:firstColumn="1" w:lastColumn="0" w:noHBand="0" w:noVBand="1"/>
      </w:tblPr>
      <w:tblGrid>
        <w:gridCol w:w="485"/>
        <w:gridCol w:w="4267"/>
        <w:gridCol w:w="576"/>
        <w:gridCol w:w="4108"/>
      </w:tblGrid>
      <w:tr w:rsidR="00EF7307" w:rsidRPr="00DA1E2B" w14:paraId="10610B87" w14:textId="77777777">
        <w:trPr>
          <w:trHeight w:val="19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03210" w14:textId="77777777" w:rsidR="00EF7307" w:rsidRDefault="00000000">
            <w:pPr>
              <w:spacing w:after="254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B2D873F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6A69" w14:textId="77777777" w:rsidR="00EF7307" w:rsidRDefault="00000000">
            <w:pPr>
              <w:spacing w:after="0" w:line="256" w:lineRule="auto"/>
              <w:ind w:left="96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</w:p>
          <w:p w14:paraId="50C0EE9F" w14:textId="77777777" w:rsidR="00EF7307" w:rsidRDefault="0000000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распознавать на рисунках и схемах составные части семян </w:t>
            </w:r>
          </w:p>
          <w:p w14:paraId="148F379C" w14:textId="77777777" w:rsidR="00EF7307" w:rsidRDefault="00000000">
            <w:pPr>
              <w:spacing w:after="0" w:line="256" w:lineRule="auto"/>
              <w:ind w:left="0" w:right="5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распознавать по внешнему виду семена основных сельскохозяйственных культур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51A16" w14:textId="77777777" w:rsidR="00EF7307" w:rsidRDefault="00000000">
            <w:pPr>
              <w:spacing w:after="0" w:line="256" w:lineRule="auto"/>
              <w:ind w:left="12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CD6A398" w14:textId="77777777" w:rsidR="00EF7307" w:rsidRDefault="00000000">
            <w:pPr>
              <w:spacing w:after="533" w:line="256" w:lineRule="auto"/>
              <w:ind w:left="12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14EE3C0" w14:textId="77777777" w:rsidR="00EF7307" w:rsidRDefault="00000000">
            <w:pPr>
              <w:spacing w:after="0" w:line="256" w:lineRule="auto"/>
              <w:ind w:left="12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F4F3" w14:textId="77777777" w:rsidR="00EF7307" w:rsidRDefault="00000000">
            <w:pPr>
              <w:spacing w:after="44" w:line="256" w:lineRule="auto"/>
              <w:ind w:left="60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5358CA98" w14:textId="77777777" w:rsidR="00EF7307" w:rsidRDefault="00000000">
            <w:pPr>
              <w:spacing w:after="0" w:line="256" w:lineRule="auto"/>
              <w:ind w:left="0" w:right="41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семена обосновывать использование человеком семян в зависимости от химического состава обосновывать основные агротехнические приемы </w:t>
            </w:r>
          </w:p>
        </w:tc>
      </w:tr>
    </w:tbl>
    <w:p w14:paraId="7603F981" w14:textId="77777777" w:rsidR="00EF7307" w:rsidRDefault="00000000">
      <w:pPr>
        <w:spacing w:after="3" w:line="256" w:lineRule="auto"/>
        <w:ind w:left="370" w:right="4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которые необходимо знать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471"/>
        <w:gridCol w:w="4240"/>
        <w:gridCol w:w="576"/>
        <w:gridCol w:w="4149"/>
      </w:tblGrid>
      <w:tr w:rsidR="00EF7307" w:rsidRPr="00DA1E2B" w14:paraId="15D9F851" w14:textId="77777777">
        <w:trPr>
          <w:trHeight w:val="321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87C44D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lastRenderedPageBreak/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08269F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627A762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A4D2A19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D54F691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F8411AF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8A74DE6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5645CE6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64CD66C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CCAB22B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A9" w14:textId="77777777" w:rsidR="00EF7307" w:rsidRDefault="00000000">
            <w:pPr>
              <w:spacing w:after="40" w:line="256" w:lineRule="auto"/>
              <w:ind w:left="95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</w:p>
          <w:p w14:paraId="0D737A4D" w14:textId="77777777" w:rsidR="00EF7307" w:rsidRDefault="00000000">
            <w:pPr>
              <w:spacing w:after="0" w:line="290" w:lineRule="auto"/>
              <w:ind w:left="0" w:right="2378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семя  зародыш  семенная кожура  </w:t>
            </w:r>
          </w:p>
          <w:p w14:paraId="22278E67" w14:textId="77777777" w:rsidR="00EF7307" w:rsidRDefault="00000000">
            <w:pPr>
              <w:spacing w:after="0" w:line="256" w:lineRule="auto"/>
              <w:ind w:left="0" w:right="1794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стебелек  корешок  почечка семядоли  однодольные растения  двудольные растения  эндосперм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EC242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9BF4AB3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AA17E02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E96C" w14:textId="77777777" w:rsidR="00EF7307" w:rsidRDefault="00000000">
            <w:pPr>
              <w:spacing w:after="42" w:line="256" w:lineRule="auto"/>
              <w:ind w:left="61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46E68DC7" w14:textId="77777777" w:rsidR="00EF7307" w:rsidRDefault="00000000">
            <w:pPr>
              <w:spacing w:after="0" w:line="256" w:lineRule="auto"/>
              <w:ind w:left="0" w:right="180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микропиле всхожесть  агротехника  </w:t>
            </w:r>
          </w:p>
        </w:tc>
      </w:tr>
    </w:tbl>
    <w:p w14:paraId="66180561" w14:textId="77777777" w:rsidR="00EF7307" w:rsidRDefault="00000000">
      <w:pPr>
        <w:spacing w:after="28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42933ECB" w14:textId="77777777" w:rsidR="00EF7307" w:rsidRDefault="00000000">
      <w:pPr>
        <w:numPr>
          <w:ilvl w:val="0"/>
          <w:numId w:val="22"/>
        </w:numPr>
        <w:ind w:right="14" w:hanging="26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Корень: внешнее и внутреннее  строение.  Типы корневых систем. Рост корня, геотропизм. </w:t>
      </w:r>
      <w:r>
        <w:rPr>
          <w:sz w:val="28"/>
          <w:szCs w:val="28"/>
        </w:rPr>
        <w:t xml:space="preserve">Видоизменения корней. Значение корней в природе. </w:t>
      </w:r>
    </w:p>
    <w:p w14:paraId="25DCC272" w14:textId="77777777" w:rsidR="00EF7307" w:rsidRDefault="00000000">
      <w:pPr>
        <w:spacing w:after="4"/>
        <w:ind w:left="355" w:right="1921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Лабораторная работа №2.</w:t>
      </w:r>
      <w:r>
        <w:rPr>
          <w:b/>
          <w:sz w:val="28"/>
          <w:szCs w:val="28"/>
          <w:lang w:val="ru-RU"/>
        </w:rPr>
        <w:t xml:space="preserve">«Строение корня проростка» </w:t>
      </w:r>
      <w:r>
        <w:rPr>
          <w:b/>
          <w:i/>
          <w:sz w:val="28"/>
          <w:szCs w:val="28"/>
          <w:lang w:val="ru-RU"/>
        </w:rPr>
        <w:t xml:space="preserve">Демонстрация: </w:t>
      </w:r>
    </w:p>
    <w:p w14:paraId="211C5AF2" w14:textId="77777777" w:rsidR="00EF7307" w:rsidRDefault="00000000">
      <w:pPr>
        <w:numPr>
          <w:ilvl w:val="0"/>
          <w:numId w:val="47"/>
        </w:numPr>
        <w:ind w:right="14" w:hanging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Гербарий растений с различными корневыми системами </w:t>
      </w:r>
    </w:p>
    <w:p w14:paraId="57D9ACFC" w14:textId="77777777" w:rsidR="00EF7307" w:rsidRDefault="00000000">
      <w:pPr>
        <w:numPr>
          <w:ilvl w:val="0"/>
          <w:numId w:val="47"/>
        </w:numPr>
        <w:ind w:right="14" w:hanging="240"/>
        <w:rPr>
          <w:sz w:val="28"/>
          <w:szCs w:val="28"/>
        </w:rPr>
      </w:pPr>
      <w:r>
        <w:rPr>
          <w:sz w:val="28"/>
          <w:szCs w:val="28"/>
        </w:rPr>
        <w:t xml:space="preserve">Виды корней. Зоны корня </w:t>
      </w:r>
    </w:p>
    <w:p w14:paraId="54CE2CCB" w14:textId="77777777" w:rsidR="00EF7307" w:rsidRDefault="00000000">
      <w:pPr>
        <w:numPr>
          <w:ilvl w:val="0"/>
          <w:numId w:val="47"/>
        </w:numPr>
        <w:ind w:right="14" w:hanging="240"/>
        <w:rPr>
          <w:sz w:val="28"/>
          <w:szCs w:val="28"/>
        </w:rPr>
      </w:pPr>
      <w:r>
        <w:rPr>
          <w:sz w:val="28"/>
          <w:szCs w:val="28"/>
        </w:rPr>
        <w:t xml:space="preserve">Микропрепарат «Корневые волоски </w:t>
      </w:r>
    </w:p>
    <w:p w14:paraId="04993B25" w14:textId="77777777" w:rsidR="00EF7307" w:rsidRDefault="00000000">
      <w:pPr>
        <w:spacing w:after="27" w:line="256" w:lineRule="auto"/>
        <w:ind w:left="403" w:firstLine="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057EB44A" w14:textId="77777777" w:rsidR="00EF7307" w:rsidRDefault="00000000">
      <w:pPr>
        <w:spacing w:after="4"/>
        <w:ind w:left="355" w:right="1921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</w:t>
      </w:r>
    </w:p>
    <w:p w14:paraId="68D7370C" w14:textId="77777777" w:rsidR="00EF7307" w:rsidRDefault="00000000">
      <w:pPr>
        <w:spacing w:after="3" w:line="256" w:lineRule="auto"/>
        <w:ind w:left="370" w:right="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знать </w:t>
      </w:r>
    </w:p>
    <w:tbl>
      <w:tblPr>
        <w:tblW w:w="9436" w:type="dxa"/>
        <w:tblInd w:w="240" w:type="dxa"/>
        <w:tblLayout w:type="fixed"/>
        <w:tblCellMar>
          <w:top w:w="5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72"/>
        <w:gridCol w:w="4254"/>
        <w:gridCol w:w="576"/>
        <w:gridCol w:w="4134"/>
      </w:tblGrid>
      <w:tr w:rsidR="00EF7307" w:rsidRPr="00DA1E2B" w14:paraId="1F7BC154" w14:textId="77777777">
        <w:trPr>
          <w:trHeight w:val="581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67C218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DA6C" w14:textId="77777777" w:rsidR="00EF7307" w:rsidRDefault="00000000">
            <w:pPr>
              <w:spacing w:after="0" w:line="256" w:lineRule="auto"/>
              <w:ind w:left="0" w:right="355" w:firstLine="955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  <w:t xml:space="preserve">функции корня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015AEC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C29C" w14:textId="77777777" w:rsidR="00EF7307" w:rsidRDefault="00000000">
            <w:pPr>
              <w:spacing w:after="0" w:line="256" w:lineRule="auto"/>
              <w:ind w:left="0" w:firstLine="61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  <w:t>особенности строения клеток раз-</w:t>
            </w:r>
          </w:p>
        </w:tc>
      </w:tr>
      <w:tr w:rsidR="00EF7307" w:rsidRPr="00DA1E2B" w14:paraId="3D8451C8" w14:textId="77777777">
        <w:trPr>
          <w:trHeight w:val="175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47826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B723254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701A94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5C76CFF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EAD3DA4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8F98" w14:textId="77777777" w:rsidR="00EF7307" w:rsidRDefault="00000000">
            <w:pPr>
              <w:spacing w:after="0" w:line="292" w:lineRule="auto"/>
              <w:ind w:left="0" w:right="1584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виды корней типы корневых систем зоны корня, их функции почва, ее состав </w:t>
            </w:r>
          </w:p>
          <w:p w14:paraId="03EBC451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видоизменения корней: корнеплоды, корневые шишки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01EA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11D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личных зон </w:t>
            </w:r>
          </w:p>
          <w:p w14:paraId="6C10045D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корни дыхательные и воздушные, корни-подпорки, корни-прищепки </w:t>
            </w:r>
          </w:p>
        </w:tc>
      </w:tr>
    </w:tbl>
    <w:p w14:paraId="18423D8D" w14:textId="77777777" w:rsidR="00EF7307" w:rsidRDefault="00000000">
      <w:pPr>
        <w:spacing w:after="3" w:line="256" w:lineRule="auto"/>
        <w:ind w:left="37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right w:w="183" w:type="dxa"/>
        </w:tblCellMar>
        <w:tblLook w:val="04A0" w:firstRow="1" w:lastRow="0" w:firstColumn="1" w:lastColumn="0" w:noHBand="0" w:noVBand="1"/>
      </w:tblPr>
      <w:tblGrid>
        <w:gridCol w:w="511"/>
        <w:gridCol w:w="4207"/>
        <w:gridCol w:w="576"/>
        <w:gridCol w:w="4142"/>
      </w:tblGrid>
      <w:tr w:rsidR="00EF7307" w:rsidRPr="00DA1E2B" w14:paraId="6B4EBB6A" w14:textId="77777777">
        <w:trPr>
          <w:trHeight w:val="8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0002C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696E" w14:textId="77777777" w:rsidR="00EF7307" w:rsidRDefault="00000000">
            <w:pPr>
              <w:spacing w:after="0" w:line="256" w:lineRule="auto"/>
              <w:ind w:left="0" w:firstLine="946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  <w:r>
              <w:rPr>
                <w:sz w:val="28"/>
                <w:szCs w:val="28"/>
                <w:lang w:val="ru-RU"/>
              </w:rPr>
              <w:t xml:space="preserve">распознавать типы корневых систем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08BD0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5EF1" w14:textId="77777777" w:rsidR="00EF7307" w:rsidRDefault="00000000">
            <w:pPr>
              <w:spacing w:after="0" w:line="256" w:lineRule="auto"/>
              <w:ind w:left="62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0646F5C2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обосновывать взаимосвязь строения и функций клеток различных зон корня </w:t>
            </w:r>
          </w:p>
        </w:tc>
      </w:tr>
    </w:tbl>
    <w:p w14:paraId="4678AFBA" w14:textId="77777777" w:rsidR="00EF7307" w:rsidRDefault="00000000">
      <w:pPr>
        <w:spacing w:after="3" w:line="256" w:lineRule="auto"/>
        <w:ind w:left="370" w:right="4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которые необходимо знать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471"/>
        <w:gridCol w:w="4225"/>
        <w:gridCol w:w="576"/>
        <w:gridCol w:w="4164"/>
      </w:tblGrid>
      <w:tr w:rsidR="00EF7307" w:rsidRPr="00DA1E2B" w14:paraId="63BAA9E1" w14:textId="77777777">
        <w:trPr>
          <w:trHeight w:val="410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FA4179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lastRenderedPageBreak/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1AE7CB4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DF2AC48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1C8040E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150328C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CB01E2C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B824B62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092E0CB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DC69EB1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7C2C910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6A83FB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FA0D4E0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8137237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5D7B" w14:textId="77777777" w:rsidR="00EF7307" w:rsidRDefault="00000000">
            <w:pPr>
              <w:spacing w:after="41" w:line="256" w:lineRule="auto"/>
              <w:ind w:left="946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</w:p>
          <w:p w14:paraId="5E3C05AF" w14:textId="77777777" w:rsidR="00EF7307" w:rsidRDefault="00000000">
            <w:pPr>
              <w:spacing w:after="0" w:line="256" w:lineRule="auto"/>
              <w:ind w:left="0" w:right="1083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корень  главный корень  боковые корни  придаточные  корневая система  стержневая корневая система  мочковатая корневая система  зоны корня  корневые волоски  восходящий ток  нисходящий ток  корнеплоды  корневые шишки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2E7C9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D72E25C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B62C32E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6E69ACC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7CD4AD7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9BD05EE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3DA0" w14:textId="77777777" w:rsidR="00EF7307" w:rsidRDefault="00000000">
            <w:pPr>
              <w:spacing w:after="43" w:line="256" w:lineRule="auto"/>
              <w:ind w:left="624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28DDE583" w14:textId="77777777" w:rsidR="00EF7307" w:rsidRDefault="00000000">
            <w:pPr>
              <w:spacing w:after="0" w:line="256" w:lineRule="auto"/>
              <w:ind w:left="0" w:right="1477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геотропизм  хемотропизм  ходульные корни  столбовидные корни  досковидные корни  воздушные корни  </w:t>
            </w:r>
          </w:p>
        </w:tc>
      </w:tr>
    </w:tbl>
    <w:p w14:paraId="0B140E09" w14:textId="77777777" w:rsidR="00EF7307" w:rsidRDefault="00000000">
      <w:pPr>
        <w:spacing w:after="18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1B6B14F6" w14:textId="77777777" w:rsidR="00EF7307" w:rsidRDefault="00000000">
      <w:pPr>
        <w:numPr>
          <w:ilvl w:val="0"/>
          <w:numId w:val="18"/>
        </w:numPr>
        <w:ind w:right="1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Побег как сложная система, строение побега. Строение почек. Развитие побега из почек. Внешнее и внутреннее строение листа. Видоизменения листьев. Значение листьев и листопада. </w:t>
      </w:r>
      <w:r>
        <w:rPr>
          <w:sz w:val="28"/>
          <w:szCs w:val="28"/>
        </w:rPr>
        <w:t xml:space="preserve">Внешнее строение стебля. Типы стеблей. Внутреннее строение стебля. </w:t>
      </w:r>
    </w:p>
    <w:p w14:paraId="760FE2DA" w14:textId="77777777" w:rsidR="00EF7307" w:rsidRDefault="00000000">
      <w:pPr>
        <w:ind w:left="355" w:right="14"/>
        <w:rPr>
          <w:sz w:val="28"/>
          <w:szCs w:val="28"/>
        </w:rPr>
      </w:pPr>
      <w:r>
        <w:rPr>
          <w:sz w:val="28"/>
          <w:szCs w:val="28"/>
        </w:rPr>
        <w:t xml:space="preserve">Функции стебля, видоизменения стебля. </w:t>
      </w:r>
    </w:p>
    <w:p w14:paraId="5A7EBBF5" w14:textId="77777777" w:rsidR="00EF7307" w:rsidRDefault="00000000">
      <w:pPr>
        <w:spacing w:after="4"/>
        <w:ind w:left="355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Лабораторная работа</w:t>
      </w:r>
      <w:r>
        <w:rPr>
          <w:b/>
          <w:sz w:val="28"/>
          <w:szCs w:val="28"/>
          <w:lang w:val="ru-RU"/>
        </w:rPr>
        <w:t xml:space="preserve"> № 3 «Знакомство с расположением и строением почек" </w:t>
      </w:r>
    </w:p>
    <w:p w14:paraId="4AFD7C19" w14:textId="77777777" w:rsidR="00EF7307" w:rsidRDefault="00000000">
      <w:pPr>
        <w:spacing w:after="4"/>
        <w:ind w:left="355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Лабораторная работа</w:t>
      </w:r>
      <w:r>
        <w:rPr>
          <w:b/>
          <w:sz w:val="28"/>
          <w:szCs w:val="28"/>
          <w:lang w:val="ru-RU"/>
        </w:rPr>
        <w:t xml:space="preserve"> № 4  "Строение корневища, клубня, луковицы" </w:t>
      </w:r>
      <w:r>
        <w:rPr>
          <w:b/>
          <w:i/>
          <w:sz w:val="28"/>
          <w:szCs w:val="28"/>
          <w:lang w:val="ru-RU"/>
        </w:rPr>
        <w:t>Демонстрация:</w:t>
      </w:r>
      <w:r>
        <w:rPr>
          <w:b/>
          <w:sz w:val="28"/>
          <w:szCs w:val="28"/>
          <w:lang w:val="ru-RU"/>
        </w:rPr>
        <w:t xml:space="preserve"> </w:t>
      </w:r>
    </w:p>
    <w:p w14:paraId="798E999B" w14:textId="77777777" w:rsidR="00EF7307" w:rsidRDefault="00000000">
      <w:pPr>
        <w:numPr>
          <w:ilvl w:val="1"/>
          <w:numId w:val="18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Гербарий растений с различными видами побегов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eastAsia="Wingdings"/>
          <w:sz w:val="28"/>
          <w:szCs w:val="28"/>
        </w:rPr>
        <w:t></w:t>
      </w:r>
      <w:r>
        <w:rPr>
          <w:rFonts w:eastAsia="Arial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Побеги растений с различными видами почек</w:t>
      </w:r>
      <w:r>
        <w:rPr>
          <w:b/>
          <w:sz w:val="28"/>
          <w:szCs w:val="28"/>
          <w:lang w:val="ru-RU"/>
        </w:rPr>
        <w:t xml:space="preserve"> </w:t>
      </w:r>
    </w:p>
    <w:p w14:paraId="6EA7B6EF" w14:textId="77777777" w:rsidR="00EF7307" w:rsidRDefault="00000000">
      <w:pPr>
        <w:numPr>
          <w:ilvl w:val="1"/>
          <w:numId w:val="18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Гербарий и натуральные листья комнатных растений.</w:t>
      </w:r>
      <w:r>
        <w:rPr>
          <w:b/>
          <w:sz w:val="28"/>
          <w:szCs w:val="28"/>
          <w:lang w:val="ru-RU"/>
        </w:rPr>
        <w:t xml:space="preserve"> </w:t>
      </w:r>
    </w:p>
    <w:p w14:paraId="3321D0C2" w14:textId="77777777" w:rsidR="00EF7307" w:rsidRDefault="00000000">
      <w:pPr>
        <w:numPr>
          <w:ilvl w:val="1"/>
          <w:numId w:val="18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Гербарий и натуральные объекты для изучения листорасположения.</w:t>
      </w:r>
      <w:r>
        <w:rPr>
          <w:b/>
          <w:sz w:val="28"/>
          <w:szCs w:val="28"/>
          <w:lang w:val="ru-RU"/>
        </w:rPr>
        <w:t xml:space="preserve"> </w:t>
      </w:r>
    </w:p>
    <w:p w14:paraId="3352658A" w14:textId="77777777" w:rsidR="00EF7307" w:rsidRDefault="00000000">
      <w:pPr>
        <w:numPr>
          <w:ilvl w:val="1"/>
          <w:numId w:val="18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>Гербарий по многообразию стеблей.</w:t>
      </w:r>
      <w:r>
        <w:rPr>
          <w:b/>
          <w:sz w:val="28"/>
          <w:szCs w:val="28"/>
        </w:rPr>
        <w:t xml:space="preserve"> </w:t>
      </w:r>
    </w:p>
    <w:p w14:paraId="7B0E2869" w14:textId="77777777" w:rsidR="00EF7307" w:rsidRDefault="00000000">
      <w:pPr>
        <w:numPr>
          <w:ilvl w:val="1"/>
          <w:numId w:val="18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>Микропрепараты внутреннего строения листьев, стеблей</w:t>
      </w:r>
      <w:r>
        <w:rPr>
          <w:b/>
          <w:sz w:val="28"/>
          <w:szCs w:val="28"/>
        </w:rPr>
        <w:t xml:space="preserve"> </w:t>
      </w:r>
    </w:p>
    <w:p w14:paraId="693136B5" w14:textId="77777777" w:rsidR="00EF7307" w:rsidRDefault="00000000">
      <w:pPr>
        <w:numPr>
          <w:ilvl w:val="1"/>
          <w:numId w:val="18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>Видоизменения побегов, листьев.</w:t>
      </w:r>
      <w:r>
        <w:rPr>
          <w:b/>
          <w:sz w:val="28"/>
          <w:szCs w:val="28"/>
        </w:rPr>
        <w:t xml:space="preserve"> </w:t>
      </w:r>
    </w:p>
    <w:p w14:paraId="200CB39E" w14:textId="77777777" w:rsidR="00EF7307" w:rsidRDefault="00000000">
      <w:pPr>
        <w:spacing w:after="32" w:line="256" w:lineRule="auto"/>
        <w:ind w:left="76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538386" w14:textId="77777777" w:rsidR="00EF7307" w:rsidRDefault="00000000">
      <w:pPr>
        <w:spacing w:after="4"/>
        <w:ind w:left="355" w:right="1921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</w:t>
      </w:r>
    </w:p>
    <w:p w14:paraId="78E97E53" w14:textId="77777777" w:rsidR="00EF7307" w:rsidRDefault="00000000">
      <w:pPr>
        <w:spacing w:after="3" w:line="256" w:lineRule="auto"/>
        <w:ind w:left="370" w:right="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знать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right w:w="55" w:type="dxa"/>
        </w:tblCellMar>
        <w:tblLook w:val="04A0" w:firstRow="1" w:lastRow="0" w:firstColumn="1" w:lastColumn="0" w:noHBand="0" w:noVBand="1"/>
      </w:tblPr>
      <w:tblGrid>
        <w:gridCol w:w="471"/>
        <w:gridCol w:w="4283"/>
        <w:gridCol w:w="576"/>
        <w:gridCol w:w="4106"/>
      </w:tblGrid>
      <w:tr w:rsidR="00EF7307" w14:paraId="3926A418" w14:textId="77777777">
        <w:trPr>
          <w:trHeight w:val="34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A01D68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994DDF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F136B7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70EE3A4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13FC686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6AFC224" w14:textId="77777777" w:rsidR="00EF7307" w:rsidRDefault="00000000">
            <w:pPr>
              <w:spacing w:after="254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FB7D98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B2048EF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09AEA92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2258C2D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697A" w14:textId="77777777" w:rsidR="00EF7307" w:rsidRDefault="00000000">
            <w:pPr>
              <w:spacing w:after="35" w:line="256" w:lineRule="auto"/>
              <w:ind w:left="970"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</w:p>
          <w:p w14:paraId="03FE2512" w14:textId="77777777" w:rsidR="00EF7307" w:rsidRDefault="00000000">
            <w:pPr>
              <w:spacing w:after="1" w:line="290" w:lineRule="auto"/>
              <w:ind w:left="0" w:right="285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побег части побега </w:t>
            </w:r>
          </w:p>
          <w:p w14:paraId="47E0DC69" w14:textId="77777777" w:rsidR="00EF7307" w:rsidRDefault="00000000">
            <w:pPr>
              <w:spacing w:after="0" w:line="283" w:lineRule="auto"/>
              <w:ind w:left="0" w:right="45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почки вегетативные и генеративные почки верхушечные и боковые лист – боковая часть побега внешнее строение листа:  листовая пластинка и черешок листья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простые и сложные  жилкование листьев листорасположение </w:t>
            </w:r>
          </w:p>
          <w:p w14:paraId="18747CD1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внутреннее строение листа: кожица,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E51B24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lastRenderedPageBreak/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B4F1D47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5230787" w14:textId="77777777" w:rsidR="00EF7307" w:rsidRDefault="00000000">
            <w:pPr>
              <w:spacing w:after="26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BE4C4FA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26552C1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424AF32" w14:textId="77777777" w:rsidR="00EF7307" w:rsidRDefault="00000000">
            <w:pPr>
              <w:spacing w:after="259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E61FF62" w14:textId="77777777" w:rsidR="00EF7307" w:rsidRDefault="00000000">
            <w:pPr>
              <w:spacing w:after="255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08F33DC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5012" w14:textId="77777777" w:rsidR="00EF7307" w:rsidRDefault="00000000">
            <w:pPr>
              <w:spacing w:after="38" w:line="256" w:lineRule="auto"/>
              <w:ind w:left="59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3C9D9184" w14:textId="77777777" w:rsidR="00EF7307" w:rsidRDefault="00000000">
            <w:pPr>
              <w:spacing w:after="39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почка – зачаточный побег </w:t>
            </w:r>
          </w:p>
          <w:p w14:paraId="03E439AB" w14:textId="77777777" w:rsidR="00EF7307" w:rsidRDefault="00000000">
            <w:pPr>
              <w:spacing w:after="24" w:line="271" w:lineRule="auto"/>
              <w:ind w:left="0" w:right="129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части листа: прилистники, влагалище разнообразие простых и сложных листьев край листовой пластинки кутикула и восковой налет строение жилки: волокна, сосуды, ситовидные трубки, их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функции отложение запасных питательных веществ в стебле </w:t>
            </w:r>
          </w:p>
          <w:p w14:paraId="6584F7E3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строения видоизме-</w:t>
            </w:r>
          </w:p>
        </w:tc>
      </w:tr>
      <w:tr w:rsidR="00EF7307" w14:paraId="19CD6378" w14:textId="77777777">
        <w:trPr>
          <w:trHeight w:val="287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2046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lastRenderedPageBreak/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31F1160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9EA4752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BBEFE84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936CCD1" w14:textId="77777777" w:rsidR="00EF7307" w:rsidRDefault="00000000">
            <w:pPr>
              <w:spacing w:after="255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65C56F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819F" w14:textId="77777777" w:rsidR="00EF7307" w:rsidRDefault="00000000">
            <w:pPr>
              <w:spacing w:after="4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устьице, мякоть, жилка </w:t>
            </w:r>
          </w:p>
          <w:p w14:paraId="66569191" w14:textId="77777777" w:rsidR="00EF7307" w:rsidRDefault="00000000">
            <w:pPr>
              <w:spacing w:after="0" w:line="29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видоизменения листьев: усики, колючки стебель – осевая часть побега </w:t>
            </w:r>
          </w:p>
          <w:p w14:paraId="221B5B98" w14:textId="77777777" w:rsidR="00EF7307" w:rsidRDefault="00000000">
            <w:pPr>
              <w:spacing w:after="0" w:line="256" w:lineRule="auto"/>
              <w:ind w:left="0" w:right="41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функции стебля многообразие стеблей строение стебля: кора, камбий, древесина, сердцевина, их функции видоизмененные побеги: корневище, клубень, луковица, их хозяйственное значение 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899F" w14:textId="77777777" w:rsidR="00EF7307" w:rsidRDefault="00000000">
            <w:pPr>
              <w:spacing w:after="0" w:line="256" w:lineRule="auto"/>
              <w:ind w:left="57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ненных побегов </w:t>
            </w:r>
          </w:p>
        </w:tc>
      </w:tr>
    </w:tbl>
    <w:p w14:paraId="776DA9BD" w14:textId="77777777" w:rsidR="00EF7307" w:rsidRDefault="00000000">
      <w:pPr>
        <w:spacing w:after="3" w:line="256" w:lineRule="auto"/>
        <w:ind w:left="370" w:right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</w:p>
    <w:tbl>
      <w:tblPr>
        <w:tblW w:w="9436" w:type="dxa"/>
        <w:tblInd w:w="240" w:type="dxa"/>
        <w:tblLayout w:type="fixed"/>
        <w:tblCellMar>
          <w:top w:w="11" w:type="dxa"/>
          <w:left w:w="0" w:type="dxa"/>
          <w:right w:w="94" w:type="dxa"/>
        </w:tblCellMar>
        <w:tblLook w:val="04A0" w:firstRow="1" w:lastRow="0" w:firstColumn="1" w:lastColumn="0" w:noHBand="0" w:noVBand="1"/>
      </w:tblPr>
      <w:tblGrid>
        <w:gridCol w:w="472"/>
        <w:gridCol w:w="4254"/>
        <w:gridCol w:w="576"/>
        <w:gridCol w:w="4134"/>
      </w:tblGrid>
      <w:tr w:rsidR="00EF7307" w:rsidRPr="00DA1E2B" w14:paraId="7FF78B53" w14:textId="77777777">
        <w:trPr>
          <w:trHeight w:val="259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15ABE0" w14:textId="77777777" w:rsidR="00EF7307" w:rsidRDefault="00000000">
            <w:pPr>
              <w:spacing w:after="259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B6F7FB9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F83C3C2" w14:textId="77777777" w:rsidR="00EF7307" w:rsidRDefault="00000000">
            <w:pPr>
              <w:spacing w:after="259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CF9C48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4F4CA07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right w:val="single" w:sz="4" w:space="0" w:color="000000"/>
            </w:tcBorders>
          </w:tcPr>
          <w:p w14:paraId="7DF752DE" w14:textId="77777777" w:rsidR="00EF7307" w:rsidRDefault="00000000">
            <w:pPr>
              <w:spacing w:after="0" w:line="256" w:lineRule="auto"/>
              <w:ind w:left="96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</w:p>
          <w:p w14:paraId="1433172C" w14:textId="77777777" w:rsidR="00EF7307" w:rsidRDefault="00000000">
            <w:pPr>
              <w:spacing w:after="0" w:line="256" w:lineRule="auto"/>
              <w:ind w:left="0" w:right="30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узнавать на рисунках части побега, почки называть и показывать части листа определять тип листорасположения и жилкование отличать простые и сложные листья узнавать на рисунках и схемах части стебля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70CA4AA" w14:textId="77777777" w:rsidR="00EF7307" w:rsidRDefault="00000000">
            <w:pPr>
              <w:spacing w:after="259" w:line="256" w:lineRule="auto"/>
              <w:ind w:left="60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B15D1A5" w14:textId="77777777" w:rsidR="00EF7307" w:rsidRDefault="00000000">
            <w:pPr>
              <w:spacing w:after="259" w:line="256" w:lineRule="auto"/>
              <w:ind w:left="60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F187025" w14:textId="77777777" w:rsidR="00EF7307" w:rsidRDefault="00000000">
            <w:pPr>
              <w:spacing w:after="254" w:line="256" w:lineRule="auto"/>
              <w:ind w:left="60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793270A" w14:textId="77777777" w:rsidR="00EF7307" w:rsidRDefault="00000000">
            <w:pPr>
              <w:spacing w:after="0" w:line="256" w:lineRule="auto"/>
              <w:ind w:left="60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right w:val="single" w:sz="4" w:space="0" w:color="000000"/>
            </w:tcBorders>
          </w:tcPr>
          <w:p w14:paraId="734D7E2D" w14:textId="77777777" w:rsidR="00EF7307" w:rsidRDefault="00000000">
            <w:pPr>
              <w:spacing w:after="39" w:line="256" w:lineRule="auto"/>
              <w:ind w:left="61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7EEE727D" w14:textId="77777777" w:rsidR="00EF7307" w:rsidRDefault="00000000">
            <w:pPr>
              <w:spacing w:after="0" w:line="278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вегетативные и генеративные почки </w:t>
            </w:r>
          </w:p>
          <w:p w14:paraId="1CAB2637" w14:textId="77777777" w:rsidR="00EF7307" w:rsidRDefault="00000000">
            <w:pPr>
              <w:spacing w:after="25"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распознавать по внешнему виду почки различных растений </w:t>
            </w:r>
          </w:p>
          <w:p w14:paraId="6CE5C8BF" w14:textId="77777777" w:rsidR="00EF7307" w:rsidRDefault="00000000">
            <w:pPr>
              <w:spacing w:after="0" w:line="271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доказывать, что почка – зачаточный побег </w:t>
            </w:r>
          </w:p>
          <w:p w14:paraId="46532D24" w14:textId="77777777" w:rsidR="00EF7307" w:rsidRDefault="00000000">
            <w:pPr>
              <w:spacing w:after="0" w:line="256" w:lineRule="auto"/>
              <w:ind w:left="0" w:right="16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листья различных растений </w:t>
            </w:r>
          </w:p>
        </w:tc>
      </w:tr>
      <w:tr w:rsidR="00EF7307" w:rsidRPr="00DA1E2B" w14:paraId="195AE5B0" w14:textId="77777777">
        <w:trPr>
          <w:trHeight w:val="559"/>
        </w:trPr>
        <w:tc>
          <w:tcPr>
            <w:tcW w:w="472" w:type="dxa"/>
            <w:tcBorders>
              <w:left w:val="single" w:sz="4" w:space="0" w:color="000000"/>
            </w:tcBorders>
          </w:tcPr>
          <w:p w14:paraId="56A8F9C5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2B82D5E8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</w:tcPr>
          <w:p w14:paraId="5554E8DE" w14:textId="77777777" w:rsidR="00EF7307" w:rsidRDefault="00000000">
            <w:pPr>
              <w:spacing w:after="0" w:line="256" w:lineRule="auto"/>
              <w:ind w:left="60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right w:val="single" w:sz="4" w:space="0" w:color="000000"/>
            </w:tcBorders>
          </w:tcPr>
          <w:p w14:paraId="35766058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связывать особенности строения листа со средой обитания </w:t>
            </w:r>
          </w:p>
        </w:tc>
      </w:tr>
      <w:tr w:rsidR="00EF7307" w:rsidRPr="00DA1E2B" w14:paraId="05F40DCA" w14:textId="77777777">
        <w:trPr>
          <w:trHeight w:val="569"/>
        </w:trPr>
        <w:tc>
          <w:tcPr>
            <w:tcW w:w="472" w:type="dxa"/>
            <w:tcBorders>
              <w:left w:val="single" w:sz="4" w:space="0" w:color="000000"/>
            </w:tcBorders>
          </w:tcPr>
          <w:p w14:paraId="4F2A62FC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2824336B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76" w:type="dxa"/>
            <w:tcBorders>
              <w:left w:val="single" w:sz="4" w:space="0" w:color="000000"/>
            </w:tcBorders>
          </w:tcPr>
          <w:p w14:paraId="0FD5497F" w14:textId="77777777" w:rsidR="00EF7307" w:rsidRDefault="00000000">
            <w:pPr>
              <w:spacing w:after="0" w:line="256" w:lineRule="auto"/>
              <w:ind w:left="60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right w:val="single" w:sz="4" w:space="0" w:color="000000"/>
            </w:tcBorders>
          </w:tcPr>
          <w:p w14:paraId="04713467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взаимосвязь строения листа с выполняемыми функциями </w:t>
            </w:r>
          </w:p>
        </w:tc>
      </w:tr>
      <w:tr w:rsidR="00EF7307" w:rsidRPr="00DA1E2B" w14:paraId="5D02F84A" w14:textId="77777777">
        <w:trPr>
          <w:trHeight w:val="547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</w:tcPr>
          <w:p w14:paraId="7EC1C4F6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254" w:type="dxa"/>
            <w:tcBorders>
              <w:bottom w:val="single" w:sz="4" w:space="0" w:color="000000"/>
              <w:right w:val="single" w:sz="4" w:space="0" w:color="000000"/>
            </w:tcBorders>
          </w:tcPr>
          <w:p w14:paraId="6AAE159D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14:paraId="338018CE" w14:textId="77777777" w:rsidR="00EF7307" w:rsidRDefault="00000000">
            <w:pPr>
              <w:spacing w:after="0" w:line="256" w:lineRule="auto"/>
              <w:ind w:left="60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</w:tcPr>
          <w:p w14:paraId="54445879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взаимосвязь строения и функций клеток стебля </w:t>
            </w:r>
          </w:p>
        </w:tc>
      </w:tr>
    </w:tbl>
    <w:p w14:paraId="55FC2305" w14:textId="77777777" w:rsidR="00EF7307" w:rsidRDefault="00000000">
      <w:pPr>
        <w:spacing w:after="4"/>
        <w:ind w:left="2301" w:right="1921"/>
        <w:jc w:val="lef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 которые необходимо знать </w:t>
      </w:r>
    </w:p>
    <w:tbl>
      <w:tblPr>
        <w:tblW w:w="9436" w:type="dxa"/>
        <w:tblInd w:w="240" w:type="dxa"/>
        <w:tblLayout w:type="fixed"/>
        <w:tblCellMar>
          <w:top w:w="18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3954"/>
        <w:gridCol w:w="556"/>
        <w:gridCol w:w="4458"/>
      </w:tblGrid>
      <w:tr w:rsidR="00EF7307" w:rsidRPr="00DA1E2B" w14:paraId="4CE03A3F" w14:textId="77777777">
        <w:trPr>
          <w:trHeight w:val="8206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657C" w14:textId="77777777" w:rsidR="00EF7307" w:rsidRDefault="00000000">
            <w:pPr>
              <w:spacing w:after="41" w:line="256" w:lineRule="auto"/>
              <w:ind w:left="114" w:firstLine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на базовом уровне </w:t>
            </w:r>
          </w:p>
          <w:p w14:paraId="3CBA2AC0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побег  </w:t>
            </w:r>
          </w:p>
          <w:p w14:paraId="4D06E662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 </w:t>
            </w:r>
          </w:p>
          <w:p w14:paraId="1CC12741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почки  </w:t>
            </w:r>
          </w:p>
          <w:p w14:paraId="390BA070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верхушечные почки  </w:t>
            </w:r>
          </w:p>
          <w:p w14:paraId="0E16A888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узел  </w:t>
            </w:r>
          </w:p>
          <w:p w14:paraId="164C1398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междоузлие  </w:t>
            </w:r>
          </w:p>
          <w:p w14:paraId="7F986BCE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почечные чешуи  </w:t>
            </w:r>
          </w:p>
          <w:p w14:paraId="156CC9E1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ветвление  </w:t>
            </w:r>
          </w:p>
          <w:p w14:paraId="098982F3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крона  </w:t>
            </w:r>
          </w:p>
          <w:p w14:paraId="7B715F51" w14:textId="77777777" w:rsidR="00EF7307" w:rsidRDefault="00000000">
            <w:pPr>
              <w:numPr>
                <w:ilvl w:val="0"/>
                <w:numId w:val="9"/>
              </w:numPr>
              <w:spacing w:after="1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простой лист  </w:t>
            </w:r>
          </w:p>
          <w:p w14:paraId="4762ABB9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сложный лист  </w:t>
            </w:r>
          </w:p>
          <w:p w14:paraId="2F62B771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очередное листорасположение  </w:t>
            </w:r>
          </w:p>
          <w:p w14:paraId="79243EB7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супротивное  </w:t>
            </w:r>
          </w:p>
          <w:p w14:paraId="7E86FC6C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мутовчатое  </w:t>
            </w:r>
          </w:p>
          <w:p w14:paraId="1B8EA483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параллельное жилкование  </w:t>
            </w:r>
          </w:p>
          <w:p w14:paraId="4A49F102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дуговое  </w:t>
            </w:r>
          </w:p>
          <w:p w14:paraId="11AFB524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сетчатое  </w:t>
            </w:r>
          </w:p>
          <w:p w14:paraId="1CC4F0A2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кожица  </w:t>
            </w:r>
          </w:p>
          <w:p w14:paraId="4A50466D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жилка  </w:t>
            </w:r>
          </w:p>
          <w:p w14:paraId="04AA99B2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столбчатая ткань  </w:t>
            </w:r>
          </w:p>
          <w:p w14:paraId="1FD6E9D4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губчатая ткань  </w:t>
            </w:r>
          </w:p>
          <w:p w14:paraId="12D52B48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листопад  </w:t>
            </w:r>
          </w:p>
          <w:p w14:paraId="16EA24A7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усики  </w:t>
            </w:r>
          </w:p>
          <w:p w14:paraId="2F8CD6B0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колючки  </w:t>
            </w:r>
          </w:p>
          <w:p w14:paraId="4914E45F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стебель  </w:t>
            </w:r>
          </w:p>
          <w:p w14:paraId="4189E076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удлиненный стебель  </w:t>
            </w:r>
          </w:p>
          <w:p w14:paraId="6174E170" w14:textId="77777777" w:rsidR="00EF7307" w:rsidRDefault="00000000">
            <w:pPr>
              <w:numPr>
                <w:ilvl w:val="0"/>
                <w:numId w:val="9"/>
              </w:numPr>
              <w:spacing w:after="0" w:line="256" w:lineRule="auto"/>
              <w:ind w:hanging="3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укороченный стебель 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965F8" w14:textId="77777777" w:rsidR="00EF7307" w:rsidRDefault="00000000">
            <w:pPr>
              <w:spacing w:after="255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9C9C499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C87CB78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09582AD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2C2F6A6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C7D02F1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2E699B6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3A3C3DD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C9DF2F0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27DD28F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00364AF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D3A51EA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1653B4D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3A0C2C6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95D22E8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5111D97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CA8CE58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300F16A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63A5BA2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7DA0D87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A5F2" w14:textId="77777777" w:rsidR="00EF7307" w:rsidRDefault="00000000">
            <w:pPr>
              <w:spacing w:after="0" w:line="256" w:lineRule="auto"/>
              <w:ind w:left="629"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повышенном уровне </w:t>
            </w:r>
          </w:p>
          <w:p w14:paraId="31FC0DB5" w14:textId="77777777" w:rsidR="00EF7307" w:rsidRDefault="00000000">
            <w:pPr>
              <w:spacing w:after="0" w:line="290" w:lineRule="auto"/>
              <w:ind w:left="0" w:right="1146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почки: пазушные, спящие, вегетативные, генеративные  конус нарастания  листовой рубец  листовая мозаика  влагалище листа  кущение  прищипка  пасынкование теневая поросль  </w:t>
            </w:r>
          </w:p>
          <w:p w14:paraId="2DA69599" w14:textId="77777777" w:rsidR="00EF7307" w:rsidRDefault="00000000">
            <w:pPr>
              <w:spacing w:after="2" w:line="290" w:lineRule="auto"/>
              <w:ind w:left="0" w:right="2404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ксилема флоэма  </w:t>
            </w:r>
          </w:p>
          <w:p w14:paraId="6AC5D4F0" w14:textId="77777777" w:rsidR="00EF7307" w:rsidRDefault="00000000">
            <w:pPr>
              <w:spacing w:after="0" w:line="290" w:lineRule="auto"/>
              <w:ind w:left="0" w:right="131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световые и теневые листья  растения – хищники  чечевички  пробка  </w:t>
            </w:r>
          </w:p>
          <w:p w14:paraId="4286EA88" w14:textId="77777777" w:rsidR="00EF7307" w:rsidRDefault="00000000">
            <w:pPr>
              <w:spacing w:after="0" w:line="256" w:lineRule="auto"/>
              <w:ind w:left="0" w:right="2334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луб  трахеиды суккуленты  эфемероиды  клубнелуковицы  </w:t>
            </w:r>
          </w:p>
        </w:tc>
      </w:tr>
      <w:tr w:rsidR="00EF7307" w14:paraId="4249015F" w14:textId="77777777">
        <w:trPr>
          <w:trHeight w:val="3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</w:tcPr>
          <w:p w14:paraId="512770BB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right w:val="single" w:sz="4" w:space="0" w:color="000000"/>
            </w:tcBorders>
          </w:tcPr>
          <w:p w14:paraId="711C9AB6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кора  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81DB8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F7307" w14:paraId="1B6DD956" w14:textId="77777777">
        <w:trPr>
          <w:trHeight w:val="293"/>
        </w:trPr>
        <w:tc>
          <w:tcPr>
            <w:tcW w:w="468" w:type="dxa"/>
            <w:tcBorders>
              <w:left w:val="single" w:sz="4" w:space="0" w:color="000000"/>
            </w:tcBorders>
          </w:tcPr>
          <w:p w14:paraId="05C67826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right w:val="single" w:sz="4" w:space="0" w:color="000000"/>
            </w:tcBorders>
          </w:tcPr>
          <w:p w14:paraId="29FC0D18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камбий  </w:t>
            </w:r>
          </w:p>
        </w:tc>
        <w:tc>
          <w:tcPr>
            <w:tcW w:w="5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8F098A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F7307" w14:paraId="6BBBA4DD" w14:textId="77777777">
        <w:trPr>
          <w:trHeight w:val="293"/>
        </w:trPr>
        <w:tc>
          <w:tcPr>
            <w:tcW w:w="468" w:type="dxa"/>
            <w:tcBorders>
              <w:left w:val="single" w:sz="4" w:space="0" w:color="000000"/>
            </w:tcBorders>
          </w:tcPr>
          <w:p w14:paraId="603788C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right w:val="single" w:sz="4" w:space="0" w:color="000000"/>
            </w:tcBorders>
          </w:tcPr>
          <w:p w14:paraId="4D879156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древесина </w:t>
            </w:r>
          </w:p>
        </w:tc>
        <w:tc>
          <w:tcPr>
            <w:tcW w:w="5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DF75EB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F7307" w14:paraId="5EC24B8E" w14:textId="77777777">
        <w:trPr>
          <w:trHeight w:val="293"/>
        </w:trPr>
        <w:tc>
          <w:tcPr>
            <w:tcW w:w="468" w:type="dxa"/>
            <w:tcBorders>
              <w:left w:val="single" w:sz="4" w:space="0" w:color="000000"/>
            </w:tcBorders>
          </w:tcPr>
          <w:p w14:paraId="18B0B317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right w:val="single" w:sz="4" w:space="0" w:color="000000"/>
            </w:tcBorders>
          </w:tcPr>
          <w:p w14:paraId="4DD3361F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сердцевина  </w:t>
            </w:r>
          </w:p>
        </w:tc>
        <w:tc>
          <w:tcPr>
            <w:tcW w:w="5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D02904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F7307" w14:paraId="7E958C32" w14:textId="77777777">
        <w:trPr>
          <w:trHeight w:val="293"/>
        </w:trPr>
        <w:tc>
          <w:tcPr>
            <w:tcW w:w="468" w:type="dxa"/>
            <w:tcBorders>
              <w:left w:val="single" w:sz="4" w:space="0" w:color="000000"/>
            </w:tcBorders>
          </w:tcPr>
          <w:p w14:paraId="5ED95CE7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right w:val="single" w:sz="4" w:space="0" w:color="000000"/>
            </w:tcBorders>
          </w:tcPr>
          <w:p w14:paraId="53CDED59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годичное кольцо  </w:t>
            </w:r>
          </w:p>
        </w:tc>
        <w:tc>
          <w:tcPr>
            <w:tcW w:w="5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174A99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F7307" w14:paraId="1A25F9F7" w14:textId="77777777">
        <w:trPr>
          <w:trHeight w:val="293"/>
        </w:trPr>
        <w:tc>
          <w:tcPr>
            <w:tcW w:w="468" w:type="dxa"/>
            <w:tcBorders>
              <w:left w:val="single" w:sz="4" w:space="0" w:color="000000"/>
            </w:tcBorders>
          </w:tcPr>
          <w:p w14:paraId="4A305858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right w:val="single" w:sz="4" w:space="0" w:color="000000"/>
            </w:tcBorders>
          </w:tcPr>
          <w:p w14:paraId="3BB9FD50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сосуды  </w:t>
            </w:r>
          </w:p>
        </w:tc>
        <w:tc>
          <w:tcPr>
            <w:tcW w:w="5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37BBA1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F7307" w14:paraId="2E235C32" w14:textId="77777777">
        <w:trPr>
          <w:trHeight w:val="293"/>
        </w:trPr>
        <w:tc>
          <w:tcPr>
            <w:tcW w:w="468" w:type="dxa"/>
            <w:tcBorders>
              <w:left w:val="single" w:sz="4" w:space="0" w:color="000000"/>
            </w:tcBorders>
          </w:tcPr>
          <w:p w14:paraId="3DF3307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right w:val="single" w:sz="4" w:space="0" w:color="000000"/>
            </w:tcBorders>
          </w:tcPr>
          <w:p w14:paraId="3597978E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ситовидные трубки  </w:t>
            </w:r>
          </w:p>
        </w:tc>
        <w:tc>
          <w:tcPr>
            <w:tcW w:w="5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9DF742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F7307" w14:paraId="4784A985" w14:textId="77777777">
        <w:trPr>
          <w:trHeight w:val="296"/>
        </w:trPr>
        <w:tc>
          <w:tcPr>
            <w:tcW w:w="468" w:type="dxa"/>
            <w:tcBorders>
              <w:left w:val="single" w:sz="4" w:space="0" w:color="000000"/>
            </w:tcBorders>
          </w:tcPr>
          <w:p w14:paraId="1D94AD01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right w:val="single" w:sz="4" w:space="0" w:color="000000"/>
            </w:tcBorders>
          </w:tcPr>
          <w:p w14:paraId="6BBDB3BC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волокна  </w:t>
            </w:r>
          </w:p>
        </w:tc>
        <w:tc>
          <w:tcPr>
            <w:tcW w:w="5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A53239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F7307" w14:paraId="6295DFD5" w14:textId="77777777">
        <w:trPr>
          <w:trHeight w:val="295"/>
        </w:trPr>
        <w:tc>
          <w:tcPr>
            <w:tcW w:w="468" w:type="dxa"/>
            <w:tcBorders>
              <w:left w:val="single" w:sz="4" w:space="0" w:color="000000"/>
            </w:tcBorders>
          </w:tcPr>
          <w:p w14:paraId="476833F9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right w:val="single" w:sz="4" w:space="0" w:color="000000"/>
            </w:tcBorders>
          </w:tcPr>
          <w:p w14:paraId="039EBD70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корневище  </w:t>
            </w:r>
          </w:p>
        </w:tc>
        <w:tc>
          <w:tcPr>
            <w:tcW w:w="5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D62D54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F7307" w14:paraId="094A01E5" w14:textId="77777777">
        <w:trPr>
          <w:trHeight w:val="293"/>
        </w:trPr>
        <w:tc>
          <w:tcPr>
            <w:tcW w:w="468" w:type="dxa"/>
            <w:tcBorders>
              <w:left w:val="single" w:sz="4" w:space="0" w:color="000000"/>
            </w:tcBorders>
          </w:tcPr>
          <w:p w14:paraId="2AB8D302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right w:val="single" w:sz="4" w:space="0" w:color="000000"/>
            </w:tcBorders>
          </w:tcPr>
          <w:p w14:paraId="0F83CB65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клубень </w:t>
            </w:r>
          </w:p>
        </w:tc>
        <w:tc>
          <w:tcPr>
            <w:tcW w:w="50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E1EA919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F7307" w14:paraId="2DB8E6AB" w14:textId="77777777">
        <w:trPr>
          <w:trHeight w:val="266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14:paraId="7737718D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4" w:type="dxa"/>
            <w:tcBorders>
              <w:bottom w:val="single" w:sz="4" w:space="0" w:color="000000"/>
              <w:right w:val="single" w:sz="4" w:space="0" w:color="000000"/>
            </w:tcBorders>
          </w:tcPr>
          <w:p w14:paraId="250C1361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луковица  </w:t>
            </w:r>
          </w:p>
        </w:tc>
        <w:tc>
          <w:tcPr>
            <w:tcW w:w="50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2C1B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29760650" w14:textId="77777777" w:rsidR="00EF7307" w:rsidRDefault="00000000">
      <w:pPr>
        <w:spacing w:after="23" w:line="256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DCFCE3" w14:textId="77777777" w:rsidR="00EF7307" w:rsidRDefault="00000000">
      <w:pPr>
        <w:numPr>
          <w:ilvl w:val="0"/>
          <w:numId w:val="18"/>
        </w:numPr>
        <w:spacing w:after="34"/>
        <w:ind w:right="14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Цветок как видоизменённый побег. Строение и роль цветка в жизни растения. Соцветия, их разнообразие. Опыление как условие оплодотворения. Строение и разнообразие плодов. </w:t>
      </w:r>
      <w:r>
        <w:rPr>
          <w:sz w:val="28"/>
          <w:szCs w:val="28"/>
        </w:rPr>
        <w:t xml:space="preserve">Значение и распространение плодов.  </w:t>
      </w:r>
      <w:r>
        <w:rPr>
          <w:b/>
          <w:i/>
          <w:sz w:val="28"/>
          <w:szCs w:val="28"/>
        </w:rPr>
        <w:t xml:space="preserve">Демонстрация:  </w:t>
      </w:r>
    </w:p>
    <w:p w14:paraId="4BDE516D" w14:textId="77777777" w:rsidR="00EF7307" w:rsidRDefault="00000000">
      <w:pPr>
        <w:numPr>
          <w:ilvl w:val="2"/>
          <w:numId w:val="26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Гербарий и натуральные экземпляры цветков, соцветий </w:t>
      </w:r>
    </w:p>
    <w:p w14:paraId="2AE6AEF2" w14:textId="77777777" w:rsidR="00EF7307" w:rsidRDefault="00000000">
      <w:pPr>
        <w:numPr>
          <w:ilvl w:val="2"/>
          <w:numId w:val="26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Коллекция семян и плодов растений </w:t>
      </w:r>
    </w:p>
    <w:p w14:paraId="6ED2466A" w14:textId="77777777" w:rsidR="00EF7307" w:rsidRDefault="00000000">
      <w:pPr>
        <w:numPr>
          <w:ilvl w:val="2"/>
          <w:numId w:val="26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Натуральные объекты: цветки, плоды </w:t>
      </w:r>
    </w:p>
    <w:p w14:paraId="13E43BCF" w14:textId="77777777" w:rsidR="00EF7307" w:rsidRDefault="00000000">
      <w:pPr>
        <w:spacing w:after="23" w:line="256" w:lineRule="auto"/>
        <w:ind w:left="36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5D72BDF" w14:textId="77777777" w:rsidR="00EF7307" w:rsidRDefault="00000000">
      <w:pPr>
        <w:spacing w:after="4"/>
        <w:ind w:left="355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Предметные: </w:t>
      </w:r>
    </w:p>
    <w:p w14:paraId="1ABAE248" w14:textId="77777777" w:rsidR="00EF7307" w:rsidRDefault="00000000">
      <w:pPr>
        <w:spacing w:after="3" w:line="256" w:lineRule="auto"/>
        <w:ind w:left="370" w:right="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знать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472"/>
        <w:gridCol w:w="4254"/>
        <w:gridCol w:w="576"/>
        <w:gridCol w:w="4134"/>
      </w:tblGrid>
      <w:tr w:rsidR="00EF7307" w14:paraId="53E2FC5F" w14:textId="77777777">
        <w:trPr>
          <w:trHeight w:val="261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79696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2A8B557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D416A9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1A35EED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37D97CB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4351D97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F157" w14:textId="77777777" w:rsidR="00EF7307" w:rsidRDefault="00000000">
            <w:pPr>
              <w:spacing w:after="43" w:line="256" w:lineRule="auto"/>
              <w:ind w:left="960"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</w:p>
          <w:p w14:paraId="7F835504" w14:textId="77777777" w:rsidR="00EF7307" w:rsidRDefault="00000000">
            <w:pPr>
              <w:spacing w:after="39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цветка </w:t>
            </w:r>
          </w:p>
          <w:p w14:paraId="6C61866B" w14:textId="77777777" w:rsidR="00EF7307" w:rsidRDefault="00000000">
            <w:pPr>
              <w:spacing w:after="1" w:line="290" w:lineRule="auto"/>
              <w:ind w:left="0" w:right="759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соцветия, их биологическая роль типы плодов  значение плодов </w:t>
            </w:r>
          </w:p>
          <w:p w14:paraId="746E9C65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плодов и семян </w:t>
            </w:r>
          </w:p>
          <w:p w14:paraId="5272D3B0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2FF0AA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C30688C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827A4F1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3EF827A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66D3C63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7B29968" w14:textId="77777777" w:rsidR="00EF7307" w:rsidRDefault="00000000">
            <w:pPr>
              <w:spacing w:after="259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9B3CC6C" w14:textId="77777777" w:rsidR="00EF7307" w:rsidRDefault="00000000">
            <w:pPr>
              <w:spacing w:after="0" w:line="256" w:lineRule="auto"/>
              <w:ind w:left="8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3A6E" w14:textId="77777777" w:rsidR="00EF7307" w:rsidRDefault="00000000">
            <w:pPr>
              <w:spacing w:after="43" w:line="256" w:lineRule="auto"/>
              <w:ind w:left="61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36EC56B8" w14:textId="77777777" w:rsidR="00EF7307" w:rsidRDefault="00000000">
            <w:pPr>
              <w:spacing w:after="0" w:line="283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цветок – видоизмененный побег околоцветник двойной и простой цветки однополые и обоеполые растения однодомные и двудомные соцветия простые и сложные особенности теплолюбивых и </w:t>
            </w:r>
          </w:p>
          <w:p w14:paraId="23C792A2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холодостойких растений </w:t>
            </w:r>
          </w:p>
          <w:p w14:paraId="3A5116C3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5F8B7EE" w14:textId="77777777" w:rsidR="00EF7307" w:rsidRDefault="00000000">
      <w:pPr>
        <w:spacing w:after="0" w:line="256" w:lineRule="auto"/>
        <w:ind w:left="417" w:firstLine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71B5031E" w14:textId="77777777" w:rsidR="00EF7307" w:rsidRDefault="00000000">
      <w:pPr>
        <w:spacing w:after="28" w:line="256" w:lineRule="auto"/>
        <w:ind w:left="417" w:firstLine="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4845980C" w14:textId="77777777" w:rsidR="00EF7307" w:rsidRDefault="00000000">
      <w:pPr>
        <w:spacing w:after="3" w:line="256" w:lineRule="auto"/>
        <w:ind w:left="370" w:right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bottom w:w="11" w:type="dxa"/>
          <w:right w:w="137" w:type="dxa"/>
        </w:tblCellMar>
        <w:tblLook w:val="04A0" w:firstRow="1" w:lastRow="0" w:firstColumn="1" w:lastColumn="0" w:noHBand="0" w:noVBand="1"/>
      </w:tblPr>
      <w:tblGrid>
        <w:gridCol w:w="471"/>
        <w:gridCol w:w="4216"/>
        <w:gridCol w:w="576"/>
        <w:gridCol w:w="4173"/>
      </w:tblGrid>
      <w:tr w:rsidR="00EF7307" w:rsidRPr="00DA1E2B" w14:paraId="0EF0F273" w14:textId="77777777">
        <w:trPr>
          <w:trHeight w:val="201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E6F1D5" w14:textId="77777777" w:rsidR="00EF7307" w:rsidRDefault="00000000">
            <w:pPr>
              <w:spacing w:after="26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6D83A51" w14:textId="77777777" w:rsidR="00EF7307" w:rsidRDefault="00000000">
            <w:pPr>
              <w:spacing w:after="254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042094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06A7FB9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A602" w14:textId="77777777" w:rsidR="00EF7307" w:rsidRDefault="00000000">
            <w:pPr>
              <w:spacing w:after="0" w:line="256" w:lineRule="auto"/>
              <w:ind w:left="94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</w:p>
          <w:p w14:paraId="409797B5" w14:textId="77777777" w:rsidR="00EF7307" w:rsidRDefault="00000000">
            <w:pPr>
              <w:spacing w:after="0" w:line="273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узнавать и называть основные части цветка </w:t>
            </w:r>
          </w:p>
          <w:p w14:paraId="12A3D3B2" w14:textId="77777777" w:rsidR="00EF7307" w:rsidRDefault="00000000">
            <w:pPr>
              <w:spacing w:after="21" w:line="273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узнавать на наглядном материале виды соцветий </w:t>
            </w:r>
          </w:p>
          <w:p w14:paraId="31FD1E72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типы плодов </w:t>
            </w:r>
          </w:p>
          <w:p w14:paraId="5685B987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6022" w14:textId="77777777" w:rsidR="00EF7307" w:rsidRDefault="00000000">
            <w:pPr>
              <w:spacing w:after="0" w:line="256" w:lineRule="auto"/>
              <w:ind w:left="10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213EE5E" w14:textId="77777777" w:rsidR="00EF7307" w:rsidRDefault="00000000">
            <w:pPr>
              <w:spacing w:after="0" w:line="256" w:lineRule="auto"/>
              <w:ind w:left="10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1AC42D9" w14:textId="77777777" w:rsidR="00EF7307" w:rsidRDefault="00000000">
            <w:pPr>
              <w:spacing w:after="0" w:line="256" w:lineRule="auto"/>
              <w:ind w:left="10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493C" w14:textId="77777777" w:rsidR="00EF7307" w:rsidRDefault="00000000">
            <w:pPr>
              <w:spacing w:after="43" w:line="256" w:lineRule="auto"/>
              <w:ind w:left="629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0F3F6ACD" w14:textId="77777777" w:rsidR="00EF7307" w:rsidRDefault="00000000">
            <w:pPr>
              <w:spacing w:after="0" w:line="256" w:lineRule="auto"/>
              <w:ind w:left="0" w:right="146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цветки сравнивать плоды обосновывать основные агротехнические приемы </w:t>
            </w:r>
          </w:p>
        </w:tc>
      </w:tr>
    </w:tbl>
    <w:p w14:paraId="4C91CD30" w14:textId="77777777" w:rsidR="00EF7307" w:rsidRDefault="00000000">
      <w:pPr>
        <w:spacing w:after="3" w:line="256" w:lineRule="auto"/>
        <w:ind w:left="370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которые необходимо знать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71"/>
        <w:gridCol w:w="4211"/>
        <w:gridCol w:w="576"/>
        <w:gridCol w:w="4178"/>
      </w:tblGrid>
      <w:tr w:rsidR="00EF7307" w:rsidRPr="00DA1E2B" w14:paraId="4913265D" w14:textId="77777777">
        <w:trPr>
          <w:trHeight w:val="380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9991C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3F38584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055D139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748615C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ECBBE3D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94E36B9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8964E1D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93FB8DB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CA3690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400DF41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0816C7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02A3537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7D16" w14:textId="77777777" w:rsidR="00EF7307" w:rsidRDefault="00000000">
            <w:pPr>
              <w:spacing w:after="38" w:line="256" w:lineRule="auto"/>
              <w:ind w:left="936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</w:p>
          <w:p w14:paraId="5DF38371" w14:textId="77777777" w:rsidR="00EF7307" w:rsidRDefault="00000000">
            <w:pPr>
              <w:spacing w:after="0" w:line="256" w:lineRule="auto"/>
              <w:ind w:left="0" w:right="189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цветоножка  цветоложе  чашечка  венчик  тычинка  пестик  кисть  корзинка  колос  сухие плоды  сочные плоды  односемянные плоды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0666B5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A9F13BC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3C4CEF1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043BD82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1C9E26A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8FFF392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E2FF391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09FDF1E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03F226C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1183644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8E6BA69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68A3F49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B826" w14:textId="77777777" w:rsidR="00EF7307" w:rsidRDefault="00000000">
            <w:pPr>
              <w:spacing w:after="39" w:line="256" w:lineRule="auto"/>
              <w:ind w:left="629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70676178" w14:textId="77777777" w:rsidR="00EF7307" w:rsidRDefault="00000000">
            <w:pPr>
              <w:spacing w:after="0" w:line="256" w:lineRule="auto"/>
              <w:ind w:left="0" w:right="1717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простой околоцветник  двойной околоцветник  рыльце  столбик  завязь  пыльник  тычиночная нить  обоеполые цветки  однополые цветки  однодомные растения 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двудомные растения  зонтик  </w:t>
            </w:r>
          </w:p>
        </w:tc>
      </w:tr>
      <w:tr w:rsidR="00EF7307" w:rsidRPr="00DA1E2B" w14:paraId="75894481" w14:textId="77777777">
        <w:trPr>
          <w:trHeight w:val="352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39BAB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lastRenderedPageBreak/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B67DFD0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B020F98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91D1CAD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CE1E66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150B0D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F9C332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662D786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8F32727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331E1F4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BB61EDE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4CADA3B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CA05" w14:textId="77777777" w:rsidR="00EF7307" w:rsidRDefault="00000000">
            <w:pPr>
              <w:spacing w:after="36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многосемянные плоды  </w:t>
            </w:r>
          </w:p>
          <w:p w14:paraId="02AD11B0" w14:textId="77777777" w:rsidR="00EF7307" w:rsidRDefault="00000000">
            <w:pPr>
              <w:spacing w:after="1" w:line="290" w:lineRule="auto"/>
              <w:ind w:left="0" w:right="176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ягода  коробочка  боб  стручок  костянка  зерновка  семянка  яблоко  однодольные растения  </w:t>
            </w:r>
          </w:p>
          <w:p w14:paraId="448C47AE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двудольные растения  </w:t>
            </w:r>
          </w:p>
          <w:p w14:paraId="54A6C7A3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59880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1F829A4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8622276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7D0F74F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6AC8803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3EAADA9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D150CAD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B943259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F5C5095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2C36" w14:textId="77777777" w:rsidR="00EF7307" w:rsidRDefault="00000000">
            <w:pPr>
              <w:spacing w:after="0" w:line="290" w:lineRule="auto"/>
              <w:ind w:left="0" w:right="146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щиток  головка  початок  простые соцветия  сложные соцветия  вскрывающиеся плоды невскрывающиеся плоды  околоплодник  </w:t>
            </w:r>
          </w:p>
          <w:p w14:paraId="4388E36A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E15F164" w14:textId="77777777" w:rsidR="00EF7307" w:rsidRDefault="00000000">
      <w:pPr>
        <w:spacing w:after="23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1ADA4BCB" w14:textId="77777777" w:rsidR="00EF7307" w:rsidRDefault="00000000">
      <w:pPr>
        <w:pStyle w:val="1"/>
        <w:ind w:left="371" w:right="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3. "Основные процессы жизнедеятельности растений"- / часов </w:t>
      </w:r>
    </w:p>
    <w:p w14:paraId="439A62A5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Минеральное питание растений. Вода как необходимое условие почвенного питания. Функции корневых волосков. Удобрения и их роль в жизни растения. Растения как автотрофы. Фотосинтез: значение, условия. Дыхание растений. Обмен веществ как важнейший признак жизни. Размножение растений как необходимое свойство жизни. Типы размножения. Двойное оплодотворение у цветковых. Достижения С.Г. Навашина. Особенности вегетативного размножения, его роль в природе и использование человеком в хозяйственной деятельности. Зависимость процессов роста и развития растений от условий окружающей среды. Суточные и сезонные ритмы. </w:t>
      </w:r>
    </w:p>
    <w:p w14:paraId="14C71AC0" w14:textId="77777777" w:rsidR="00EF7307" w:rsidRDefault="00000000">
      <w:pPr>
        <w:spacing w:after="29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355A042E" w14:textId="77777777" w:rsidR="00EF7307" w:rsidRDefault="00000000">
      <w:pPr>
        <w:spacing w:after="4"/>
        <w:ind w:left="355" w:right="330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Лабораторная работа</w:t>
      </w:r>
      <w:r>
        <w:rPr>
          <w:b/>
          <w:sz w:val="28"/>
          <w:szCs w:val="28"/>
          <w:lang w:val="ru-RU"/>
        </w:rPr>
        <w:t xml:space="preserve"> № 5 "Черенкование комнатных растений" </w:t>
      </w:r>
      <w:r>
        <w:rPr>
          <w:b/>
          <w:i/>
          <w:sz w:val="28"/>
          <w:szCs w:val="28"/>
          <w:lang w:val="ru-RU"/>
        </w:rPr>
        <w:t xml:space="preserve">Демонстрация: </w:t>
      </w:r>
    </w:p>
    <w:p w14:paraId="595F16AD" w14:textId="77777777" w:rsidR="00EF7307" w:rsidRDefault="00000000">
      <w:pPr>
        <w:numPr>
          <w:ilvl w:val="0"/>
          <w:numId w:val="27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Способы вегетативного размножения растений </w:t>
      </w:r>
    </w:p>
    <w:p w14:paraId="2FF5CD01" w14:textId="77777777" w:rsidR="00EF7307" w:rsidRDefault="00000000">
      <w:pPr>
        <w:numPr>
          <w:ilvl w:val="0"/>
          <w:numId w:val="27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Передвижение воды и минеральных веществ по стеблю. </w:t>
      </w:r>
    </w:p>
    <w:p w14:paraId="03C67742" w14:textId="77777777" w:rsidR="00EF7307" w:rsidRDefault="00000000">
      <w:pPr>
        <w:spacing w:after="67" w:line="256" w:lineRule="auto"/>
        <w:ind w:left="721" w:firstLine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6FD9D4EC" w14:textId="77777777" w:rsidR="00EF7307" w:rsidRDefault="00000000">
      <w:pPr>
        <w:spacing w:after="4"/>
        <w:ind w:left="73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</w:p>
    <w:tbl>
      <w:tblPr>
        <w:tblW w:w="9436" w:type="dxa"/>
        <w:tblInd w:w="135" w:type="dxa"/>
        <w:tblLayout w:type="fixed"/>
        <w:tblCellMar>
          <w:top w:w="61" w:type="dxa"/>
          <w:left w:w="110" w:type="dxa"/>
          <w:right w:w="191" w:type="dxa"/>
        </w:tblCellMar>
        <w:tblLook w:val="04A0" w:firstRow="1" w:lastRow="0" w:firstColumn="1" w:lastColumn="0" w:noHBand="0" w:noVBand="1"/>
      </w:tblPr>
      <w:tblGrid>
        <w:gridCol w:w="4682"/>
        <w:gridCol w:w="4754"/>
      </w:tblGrid>
      <w:tr w:rsidR="00EF7307" w14:paraId="044E2E6F" w14:textId="77777777">
        <w:trPr>
          <w:trHeight w:val="326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598C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146A" w14:textId="77777777" w:rsidR="00EF7307" w:rsidRDefault="00000000">
            <w:pPr>
              <w:spacing w:after="0" w:line="256" w:lineRule="auto"/>
              <w:ind w:left="182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Метапредметные: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F7307" w:rsidRPr="00DA1E2B" w14:paraId="1D458C43" w14:textId="77777777">
        <w:trPr>
          <w:trHeight w:val="6223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F89E" w14:textId="77777777" w:rsidR="00EF7307" w:rsidRDefault="00000000">
            <w:pPr>
              <w:numPr>
                <w:ilvl w:val="0"/>
                <w:numId w:val="14"/>
              </w:numPr>
              <w:spacing w:after="22" w:line="276" w:lineRule="auto"/>
              <w:ind w:right="1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формирование ответственного отношения к обучению; </w:t>
            </w:r>
          </w:p>
          <w:p w14:paraId="37E9AA41" w14:textId="77777777" w:rsidR="00EF7307" w:rsidRDefault="00000000">
            <w:pPr>
              <w:numPr>
                <w:ilvl w:val="0"/>
                <w:numId w:val="14"/>
              </w:numPr>
              <w:spacing w:after="43" w:line="256" w:lineRule="auto"/>
              <w:ind w:right="1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познавательных интересов и мотивов, направленных на изучение природы; </w:t>
            </w:r>
          </w:p>
          <w:p w14:paraId="1A3545D3" w14:textId="77777777" w:rsidR="00EF7307" w:rsidRDefault="00000000">
            <w:pPr>
              <w:numPr>
                <w:ilvl w:val="0"/>
                <w:numId w:val="14"/>
              </w:numPr>
              <w:spacing w:after="28" w:line="276" w:lineRule="auto"/>
              <w:ind w:right="1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 экологической культуры; </w:t>
            </w:r>
          </w:p>
          <w:p w14:paraId="08C46AB3" w14:textId="77777777" w:rsidR="00EF7307" w:rsidRDefault="00000000">
            <w:pPr>
              <w:numPr>
                <w:ilvl w:val="0"/>
                <w:numId w:val="14"/>
              </w:numPr>
              <w:spacing w:after="51" w:line="235" w:lineRule="auto"/>
              <w:ind w:right="1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коммуникативной компетентности в общении и сотрудничестве со сверстниками в </w:t>
            </w:r>
          </w:p>
          <w:p w14:paraId="723E0D98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процессе учебной деятельности; </w:t>
            </w:r>
          </w:p>
          <w:p w14:paraId="519C85BD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97DF" w14:textId="77777777" w:rsidR="00EF7307" w:rsidRDefault="00000000">
            <w:pPr>
              <w:numPr>
                <w:ilvl w:val="0"/>
                <w:numId w:val="2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Учащиеся должны уметь:  </w:t>
            </w:r>
          </w:p>
          <w:p w14:paraId="76A63BA5" w14:textId="77777777" w:rsidR="00EF7307" w:rsidRDefault="00000000">
            <w:pPr>
              <w:numPr>
                <w:ilvl w:val="0"/>
                <w:numId w:val="2"/>
              </w:numPr>
              <w:spacing w:after="22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наблюдения, измерения, опыты; </w:t>
            </w:r>
          </w:p>
          <w:p w14:paraId="624B3009" w14:textId="77777777" w:rsidR="00EF7307" w:rsidRDefault="00000000">
            <w:pPr>
              <w:numPr>
                <w:ilvl w:val="0"/>
                <w:numId w:val="2"/>
              </w:numPr>
              <w:spacing w:after="27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учебную задачу под руководством учителя; </w:t>
            </w:r>
          </w:p>
          <w:p w14:paraId="797EB649" w14:textId="77777777" w:rsidR="00EF7307" w:rsidRDefault="00000000">
            <w:pPr>
              <w:numPr>
                <w:ilvl w:val="0"/>
                <w:numId w:val="2"/>
              </w:numPr>
              <w:spacing w:after="22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разные виды информации; </w:t>
            </w:r>
          </w:p>
          <w:p w14:paraId="0D2419BD" w14:textId="77777777" w:rsidR="00EF7307" w:rsidRDefault="00000000">
            <w:pPr>
              <w:numPr>
                <w:ilvl w:val="0"/>
                <w:numId w:val="2"/>
              </w:numPr>
              <w:spacing w:after="57" w:line="249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составлять план выполнения учебной задачи, соотносить свои действия с поставленной задачей и осуществлять коррекцию; </w:t>
            </w:r>
          </w:p>
          <w:p w14:paraId="3CFC2E05" w14:textId="77777777" w:rsidR="00EF7307" w:rsidRDefault="00000000">
            <w:pPr>
              <w:numPr>
                <w:ilvl w:val="0"/>
                <w:numId w:val="2"/>
              </w:numPr>
              <w:spacing w:after="36" w:line="264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организовывать учебное сотрудничество со сверстниками и учителем в ходе осуществления  групповой и парной деятельности; </w:t>
            </w:r>
          </w:p>
          <w:p w14:paraId="317E3ECC" w14:textId="77777777" w:rsidR="00EF7307" w:rsidRDefault="00000000">
            <w:pPr>
              <w:numPr>
                <w:ilvl w:val="0"/>
                <w:numId w:val="2"/>
              </w:numPr>
              <w:spacing w:after="50" w:line="25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использовать речевые средства для изложения своей точки зрения, аргументации, сравнивания и обобщения учебного материала; </w:t>
            </w:r>
          </w:p>
          <w:p w14:paraId="533BEECD" w14:textId="77777777" w:rsidR="00EF7307" w:rsidRDefault="00000000">
            <w:pPr>
              <w:numPr>
                <w:ilvl w:val="0"/>
                <w:numId w:val="2"/>
              </w:numPr>
              <w:spacing w:after="0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работать с электронными ресурсами, в том числе, ресурсами Интернет. </w:t>
            </w:r>
          </w:p>
          <w:p w14:paraId="3D450E62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022A4D5" w14:textId="77777777" w:rsidR="00EF7307" w:rsidRDefault="00000000">
      <w:pPr>
        <w:spacing w:after="16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1C1A4597" w14:textId="77777777" w:rsidR="00EF7307" w:rsidRDefault="00000000">
      <w:pPr>
        <w:spacing w:after="0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36EC6CE6" w14:textId="77777777" w:rsidR="00EF7307" w:rsidRDefault="00000000">
      <w:pPr>
        <w:spacing w:after="0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271A927E" w14:textId="77777777" w:rsidR="00EF7307" w:rsidRDefault="00000000">
      <w:pPr>
        <w:spacing w:after="23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4172A492" w14:textId="77777777" w:rsidR="00EF7307" w:rsidRDefault="00000000">
      <w:pPr>
        <w:spacing w:after="4"/>
        <w:ind w:left="355" w:right="1921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</w:t>
      </w:r>
    </w:p>
    <w:p w14:paraId="662042BD" w14:textId="77777777" w:rsidR="00EF7307" w:rsidRDefault="00000000">
      <w:pPr>
        <w:spacing w:after="23" w:line="256" w:lineRule="auto"/>
        <w:ind w:left="417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EAD345B" w14:textId="77777777" w:rsidR="00EF7307" w:rsidRDefault="00000000">
      <w:pPr>
        <w:spacing w:after="0" w:line="256" w:lineRule="auto"/>
        <w:ind w:left="10" w:right="326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знать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238"/>
        <w:gridCol w:w="576"/>
        <w:gridCol w:w="4164"/>
      </w:tblGrid>
      <w:tr w:rsidR="00EF7307" w:rsidRPr="00DA1E2B" w14:paraId="074C8196" w14:textId="77777777">
        <w:trPr>
          <w:trHeight w:val="7432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E963F" w14:textId="77777777" w:rsidR="00EF7307" w:rsidRDefault="00000000">
            <w:pPr>
              <w:spacing w:after="40" w:line="256" w:lineRule="auto"/>
              <w:ind w:left="237" w:firstLine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на базовом уровне </w:t>
            </w:r>
          </w:p>
          <w:p w14:paraId="0B96CD3A" w14:textId="77777777" w:rsidR="00EF7307" w:rsidRDefault="00000000">
            <w:pPr>
              <w:numPr>
                <w:ilvl w:val="0"/>
                <w:numId w:val="39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корневое питание </w:t>
            </w:r>
          </w:p>
          <w:p w14:paraId="334BD17C" w14:textId="77777777" w:rsidR="00EF7307" w:rsidRDefault="00000000">
            <w:pPr>
              <w:numPr>
                <w:ilvl w:val="0"/>
                <w:numId w:val="39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корневое давление </w:t>
            </w:r>
          </w:p>
          <w:p w14:paraId="7EB04A59" w14:textId="77777777" w:rsidR="00EF7307" w:rsidRDefault="00000000">
            <w:pPr>
              <w:numPr>
                <w:ilvl w:val="0"/>
                <w:numId w:val="39"/>
              </w:numPr>
              <w:spacing w:after="3" w:line="25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удобрения, их значение и основные виды</w:t>
            </w:r>
          </w:p>
          <w:p w14:paraId="4C214366" w14:textId="77777777" w:rsidR="00EF7307" w:rsidRDefault="00000000">
            <w:pPr>
              <w:numPr>
                <w:ilvl w:val="0"/>
                <w:numId w:val="39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воздушное питание (фотосинтез) </w:t>
            </w:r>
          </w:p>
          <w:p w14:paraId="33237EB1" w14:textId="77777777" w:rsidR="00EF7307" w:rsidRDefault="00000000">
            <w:pPr>
              <w:numPr>
                <w:ilvl w:val="0"/>
                <w:numId w:val="39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испарение, его значение для организма </w:t>
            </w:r>
          </w:p>
          <w:p w14:paraId="73C00F95" w14:textId="77777777" w:rsidR="00EF7307" w:rsidRDefault="00000000">
            <w:pPr>
              <w:numPr>
                <w:ilvl w:val="0"/>
                <w:numId w:val="39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дыхание растений </w:t>
            </w:r>
          </w:p>
          <w:p w14:paraId="2A22CBAE" w14:textId="77777777" w:rsidR="00EF7307" w:rsidRDefault="00000000">
            <w:pPr>
              <w:numPr>
                <w:ilvl w:val="0"/>
                <w:numId w:val="39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размножение и его значение </w:t>
            </w:r>
          </w:p>
          <w:p w14:paraId="13EC9221" w14:textId="77777777" w:rsidR="00EF7307" w:rsidRDefault="00000000">
            <w:pPr>
              <w:numPr>
                <w:ilvl w:val="0"/>
                <w:numId w:val="39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вегетативного размножения: </w:t>
            </w:r>
          </w:p>
          <w:p w14:paraId="75AEAD23" w14:textId="77777777" w:rsidR="00EF7307" w:rsidRDefault="00000000">
            <w:pPr>
              <w:numPr>
                <w:ilvl w:val="1"/>
                <w:numId w:val="39"/>
              </w:numPr>
              <w:spacing w:after="16" w:line="256" w:lineRule="auto"/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черенками </w:t>
            </w:r>
          </w:p>
          <w:p w14:paraId="49351DE9" w14:textId="77777777" w:rsidR="00EF7307" w:rsidRDefault="00000000">
            <w:pPr>
              <w:numPr>
                <w:ilvl w:val="1"/>
                <w:numId w:val="39"/>
              </w:numPr>
              <w:spacing w:after="17" w:line="256" w:lineRule="auto"/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отводками </w:t>
            </w:r>
          </w:p>
          <w:p w14:paraId="15C959C6" w14:textId="77777777" w:rsidR="00EF7307" w:rsidRDefault="00000000">
            <w:pPr>
              <w:numPr>
                <w:ilvl w:val="1"/>
                <w:numId w:val="39"/>
              </w:numPr>
              <w:spacing w:after="21" w:line="256" w:lineRule="auto"/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усами </w:t>
            </w:r>
          </w:p>
          <w:p w14:paraId="6885CA82" w14:textId="77777777" w:rsidR="00EF7307" w:rsidRDefault="00000000">
            <w:pPr>
              <w:numPr>
                <w:ilvl w:val="1"/>
                <w:numId w:val="39"/>
              </w:numPr>
              <w:spacing w:after="0" w:line="259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видоизмененными побегами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опыление: перекрестное (ветром), </w:t>
            </w:r>
          </w:p>
          <w:p w14:paraId="6FB6C54D" w14:textId="77777777" w:rsidR="00EF7307" w:rsidRDefault="00000000">
            <w:pPr>
              <w:spacing w:after="46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самоопыление </w:t>
            </w:r>
          </w:p>
          <w:p w14:paraId="51BC0046" w14:textId="77777777" w:rsidR="00EF7307" w:rsidRDefault="00000000">
            <w:pPr>
              <w:numPr>
                <w:ilvl w:val="0"/>
                <w:numId w:val="39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двойное оплодотворение </w:t>
            </w:r>
          </w:p>
          <w:p w14:paraId="34636D73" w14:textId="77777777" w:rsidR="00EF7307" w:rsidRDefault="00000000">
            <w:pPr>
              <w:numPr>
                <w:ilvl w:val="0"/>
                <w:numId w:val="39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плодов и семян </w:t>
            </w:r>
          </w:p>
          <w:p w14:paraId="656A9D75" w14:textId="77777777" w:rsidR="00EF7307" w:rsidRDefault="00000000">
            <w:pPr>
              <w:numPr>
                <w:ilvl w:val="0"/>
                <w:numId w:val="39"/>
              </w:numPr>
              <w:spacing w:after="0" w:line="25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рост растений в длину и в толщину </w:t>
            </w:r>
          </w:p>
          <w:p w14:paraId="462772B0" w14:textId="77777777" w:rsidR="00EF7307" w:rsidRDefault="00000000">
            <w:pPr>
              <w:numPr>
                <w:ilvl w:val="0"/>
                <w:numId w:val="39"/>
              </w:numPr>
              <w:spacing w:after="42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растений </w:t>
            </w:r>
          </w:p>
          <w:p w14:paraId="726793F7" w14:textId="77777777" w:rsidR="00EF7307" w:rsidRDefault="00000000">
            <w:pPr>
              <w:numPr>
                <w:ilvl w:val="0"/>
                <w:numId w:val="39"/>
              </w:numPr>
              <w:spacing w:after="21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</w:t>
            </w:r>
            <w:r>
              <w:rPr>
                <w:sz w:val="28"/>
                <w:szCs w:val="28"/>
              </w:rPr>
              <w:tab/>
              <w:t xml:space="preserve">минерального </w:t>
            </w:r>
          </w:p>
          <w:p w14:paraId="0AA45642" w14:textId="77777777" w:rsidR="00EF7307" w:rsidRDefault="00000000">
            <w:pPr>
              <w:spacing w:after="2" w:line="288" w:lineRule="auto"/>
              <w:ind w:left="110" w:right="53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воздушного питания растений;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отличие дыхания от фотосинтеза; </w:t>
            </w:r>
          </w:p>
          <w:p w14:paraId="5D8DC843" w14:textId="77777777" w:rsidR="00EF7307" w:rsidRDefault="00000000">
            <w:pPr>
              <w:numPr>
                <w:ilvl w:val="0"/>
                <w:numId w:val="39"/>
              </w:numPr>
              <w:spacing w:after="0" w:line="31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роль дыхания и фотосинтеза в жизни растений; </w:t>
            </w:r>
          </w:p>
          <w:p w14:paraId="2348AB93" w14:textId="77777777" w:rsidR="00EF7307" w:rsidRDefault="00000000">
            <w:pPr>
              <w:spacing w:after="0" w:line="256" w:lineRule="auto"/>
              <w:ind w:left="47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C32" w14:textId="77777777" w:rsidR="00EF7307" w:rsidRDefault="00000000">
            <w:pPr>
              <w:spacing w:after="4352" w:line="256" w:lineRule="auto"/>
              <w:ind w:left="8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12D9E32F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D2D75" w14:textId="77777777" w:rsidR="00EF7307" w:rsidRDefault="00000000">
            <w:pPr>
              <w:spacing w:after="0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4F5C1DC" w14:textId="77777777" w:rsidR="00EF7307" w:rsidRDefault="00000000">
            <w:pPr>
              <w:spacing w:after="0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31B0564" w14:textId="77777777" w:rsidR="00EF7307" w:rsidRDefault="00000000">
            <w:pPr>
              <w:spacing w:after="0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EAA9974" w14:textId="77777777" w:rsidR="00EF7307" w:rsidRDefault="00000000">
            <w:pPr>
              <w:spacing w:after="0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1CDE5F5" w14:textId="77777777" w:rsidR="00EF7307" w:rsidRDefault="00000000">
            <w:pPr>
              <w:spacing w:after="0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2FBDAB9" w14:textId="77777777" w:rsidR="00EF7307" w:rsidRDefault="00000000">
            <w:pPr>
              <w:spacing w:after="254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302A248" w14:textId="77777777" w:rsidR="00EF7307" w:rsidRDefault="00000000">
            <w:pPr>
              <w:spacing w:after="259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7186B0A" w14:textId="77777777" w:rsidR="00EF7307" w:rsidRDefault="00000000">
            <w:pPr>
              <w:spacing w:after="0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ECF4908" w14:textId="77777777" w:rsidR="00EF7307" w:rsidRDefault="00000000">
            <w:pPr>
              <w:spacing w:after="0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1318F0C" w14:textId="77777777" w:rsidR="00EF7307" w:rsidRDefault="00000000">
            <w:pPr>
              <w:spacing w:after="0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549A2B7" w14:textId="77777777" w:rsidR="00EF7307" w:rsidRDefault="00000000">
            <w:pPr>
              <w:spacing w:after="260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4F41AC7" w14:textId="77777777" w:rsidR="00EF7307" w:rsidRDefault="00000000">
            <w:pPr>
              <w:spacing w:after="0" w:line="256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0509" w14:textId="77777777" w:rsidR="00EF7307" w:rsidRDefault="00000000">
            <w:pPr>
              <w:spacing w:after="36" w:line="256" w:lineRule="auto"/>
              <w:ind w:left="624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7C31DB58" w14:textId="77777777" w:rsidR="00EF7307" w:rsidRDefault="00000000">
            <w:pPr>
              <w:spacing w:after="0" w:line="283" w:lineRule="auto"/>
              <w:ind w:left="0" w:right="376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макро- и микроэлементы космическую роль зеленых растений значение воды в жизни растений этапы водообмена половое и бесполое размножение вегетативное размножение отпрысками и прививкой </w:t>
            </w:r>
          </w:p>
          <w:p w14:paraId="1FB8BE33" w14:textId="77777777" w:rsidR="00EF7307" w:rsidRDefault="00000000">
            <w:pPr>
              <w:spacing w:after="0" w:line="280" w:lineRule="auto"/>
              <w:ind w:left="0" w:right="17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приспособленность растений к разным способам опыления искусственное опыление ветвление, формирование кроны образование годичных колец периоды индивидуального развития растений </w:t>
            </w:r>
          </w:p>
          <w:p w14:paraId="0D656E7E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зависимость роста и развития от условий окружающей среды </w:t>
            </w:r>
          </w:p>
        </w:tc>
      </w:tr>
    </w:tbl>
    <w:p w14:paraId="1D14189B" w14:textId="77777777" w:rsidR="00EF7307" w:rsidRDefault="00000000">
      <w:pPr>
        <w:spacing w:after="33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700C63B" w14:textId="77777777" w:rsidR="00EF7307" w:rsidRDefault="00000000">
      <w:pPr>
        <w:spacing w:after="0" w:line="256" w:lineRule="auto"/>
        <w:ind w:left="10" w:right="326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</w:p>
    <w:tbl>
      <w:tblPr>
        <w:tblW w:w="9897" w:type="dxa"/>
        <w:tblInd w:w="240" w:type="dxa"/>
        <w:tblLayout w:type="fixed"/>
        <w:tblCellMar>
          <w:top w:w="53" w:type="dxa"/>
          <w:left w:w="0" w:type="dxa"/>
          <w:right w:w="53" w:type="dxa"/>
        </w:tblCellMar>
        <w:tblLook w:val="04A0" w:firstRow="1" w:lastRow="0" w:firstColumn="1" w:lastColumn="0" w:noHBand="0" w:noVBand="1"/>
      </w:tblPr>
      <w:tblGrid>
        <w:gridCol w:w="5076"/>
        <w:gridCol w:w="576"/>
        <w:gridCol w:w="4245"/>
      </w:tblGrid>
      <w:tr w:rsidR="00EF7307" w:rsidRPr="00DA1E2B" w14:paraId="48553041" w14:textId="77777777">
        <w:trPr>
          <w:trHeight w:val="685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89B1" w14:textId="77777777" w:rsidR="00EF7307" w:rsidRDefault="00000000">
            <w:pPr>
              <w:spacing w:after="42" w:line="256" w:lineRule="auto"/>
              <w:ind w:left="59" w:firstLine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на базовом уровне </w:t>
            </w:r>
          </w:p>
          <w:p w14:paraId="12CC375A" w14:textId="77777777" w:rsidR="00EF7307" w:rsidRDefault="00000000">
            <w:pPr>
              <w:numPr>
                <w:ilvl w:val="0"/>
                <w:numId w:val="28"/>
              </w:numPr>
              <w:spacing w:after="27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применять знания на практике (полив, подкормка, рыхление) </w:t>
            </w:r>
          </w:p>
          <w:p w14:paraId="3F742853" w14:textId="77777777" w:rsidR="00EF7307" w:rsidRDefault="00000000">
            <w:pPr>
              <w:numPr>
                <w:ilvl w:val="0"/>
                <w:numId w:val="28"/>
              </w:numPr>
              <w:spacing w:after="50" w:line="25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наблюдать результаты опытов, доказывающих фотосинтез, дыхание и испарение воды </w:t>
            </w:r>
          </w:p>
          <w:p w14:paraId="663BCD92" w14:textId="77777777" w:rsidR="00EF7307" w:rsidRDefault="00000000">
            <w:pPr>
              <w:numPr>
                <w:ilvl w:val="0"/>
                <w:numId w:val="28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размножать комнатные растения черенками </w:t>
            </w:r>
          </w:p>
          <w:p w14:paraId="1F4A3694" w14:textId="77777777" w:rsidR="00EF7307" w:rsidRDefault="00000000">
            <w:pPr>
              <w:numPr>
                <w:ilvl w:val="0"/>
                <w:numId w:val="28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опыты, доказывающие рост корня </w:t>
            </w:r>
          </w:p>
          <w:p w14:paraId="7D1C8BC0" w14:textId="77777777" w:rsidR="00EF7307" w:rsidRDefault="00000000">
            <w:pPr>
              <w:numPr>
                <w:ilvl w:val="0"/>
                <w:numId w:val="28"/>
              </w:numPr>
              <w:spacing w:after="42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возраст дерева по спилу </w:t>
            </w:r>
          </w:p>
          <w:p w14:paraId="4B2A4999" w14:textId="77777777" w:rsidR="00EF7307" w:rsidRDefault="00000000">
            <w:pPr>
              <w:numPr>
                <w:ilvl w:val="0"/>
                <w:numId w:val="28"/>
              </w:numPr>
              <w:spacing w:after="26" w:line="309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роль почвенного питания в жизни растения, роль корневых волосков; </w:t>
            </w:r>
          </w:p>
          <w:p w14:paraId="30564E5F" w14:textId="77777777" w:rsidR="00EF7307" w:rsidRDefault="00000000">
            <w:pPr>
              <w:numPr>
                <w:ilvl w:val="0"/>
                <w:numId w:val="28"/>
              </w:numPr>
              <w:spacing w:after="27" w:line="309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</w:t>
            </w:r>
            <w:r>
              <w:rPr>
                <w:sz w:val="28"/>
                <w:szCs w:val="28"/>
                <w:lang w:val="ru-RU"/>
              </w:rPr>
              <w:tab/>
              <w:t xml:space="preserve">и </w:t>
            </w:r>
            <w:r>
              <w:rPr>
                <w:sz w:val="28"/>
                <w:szCs w:val="28"/>
                <w:lang w:val="ru-RU"/>
              </w:rPr>
              <w:tab/>
              <w:t xml:space="preserve">различать </w:t>
            </w:r>
            <w:r>
              <w:rPr>
                <w:sz w:val="28"/>
                <w:szCs w:val="28"/>
                <w:lang w:val="ru-RU"/>
              </w:rPr>
              <w:tab/>
              <w:t xml:space="preserve">значение минеральных и органических удобрений;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характеризовать условия, необходимые для воздушного питания растений, объяснять роль зелёных листьев в фотосинтезе; </w:t>
            </w:r>
          </w:p>
          <w:p w14:paraId="7A09598A" w14:textId="77777777" w:rsidR="00EF7307" w:rsidRDefault="00000000">
            <w:pPr>
              <w:numPr>
                <w:ilvl w:val="0"/>
                <w:numId w:val="28"/>
              </w:numPr>
              <w:spacing w:after="24" w:line="31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обосновывать космическую роль зелёных растений; </w:t>
            </w:r>
          </w:p>
          <w:p w14:paraId="53BD0AD4" w14:textId="77777777" w:rsidR="00EF7307" w:rsidRDefault="00000000">
            <w:pPr>
              <w:numPr>
                <w:ilvl w:val="0"/>
                <w:numId w:val="28"/>
              </w:numPr>
              <w:spacing w:after="46" w:line="29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устанавливать взаимосвязь процессов питания и дыхания растений с окружающей средой; </w:t>
            </w:r>
          </w:p>
          <w:p w14:paraId="16553F0F" w14:textId="77777777" w:rsidR="00EF7307" w:rsidRDefault="00000000">
            <w:pPr>
              <w:numPr>
                <w:ilvl w:val="0"/>
                <w:numId w:val="28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</w:t>
            </w:r>
            <w:r>
              <w:rPr>
                <w:sz w:val="28"/>
                <w:szCs w:val="28"/>
              </w:rPr>
              <w:tab/>
              <w:t xml:space="preserve">обмен </w:t>
            </w:r>
            <w:r>
              <w:rPr>
                <w:sz w:val="28"/>
                <w:szCs w:val="28"/>
              </w:rPr>
              <w:tab/>
              <w:t xml:space="preserve">веществ </w:t>
            </w:r>
            <w:r>
              <w:rPr>
                <w:sz w:val="28"/>
                <w:szCs w:val="28"/>
              </w:rPr>
              <w:tab/>
              <w:t xml:space="preserve">как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0E655" w14:textId="77777777" w:rsidR="00EF7307" w:rsidRDefault="00000000">
            <w:pPr>
              <w:spacing w:after="259" w:line="256" w:lineRule="auto"/>
              <w:ind w:left="2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3713A73" w14:textId="77777777" w:rsidR="00EF7307" w:rsidRDefault="00000000">
            <w:pPr>
              <w:spacing w:after="255" w:line="256" w:lineRule="auto"/>
              <w:ind w:left="2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9DC1303" w14:textId="77777777" w:rsidR="00EF7307" w:rsidRDefault="00000000">
            <w:pPr>
              <w:spacing w:after="0" w:line="256" w:lineRule="auto"/>
              <w:ind w:left="2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AD22DA3" w14:textId="77777777" w:rsidR="00EF7307" w:rsidRDefault="00000000">
            <w:pPr>
              <w:spacing w:after="259" w:line="256" w:lineRule="auto"/>
              <w:ind w:left="2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C2D8E00" w14:textId="77777777" w:rsidR="00EF7307" w:rsidRDefault="00000000">
            <w:pPr>
              <w:spacing w:after="533" w:line="256" w:lineRule="auto"/>
              <w:ind w:left="2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AAD49ED" w14:textId="77777777" w:rsidR="00EF7307" w:rsidRDefault="00000000">
            <w:pPr>
              <w:spacing w:after="0" w:line="256" w:lineRule="auto"/>
              <w:ind w:left="2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4F9DE37" w14:textId="77777777" w:rsidR="00EF7307" w:rsidRDefault="00000000">
            <w:pPr>
              <w:spacing w:after="259" w:line="256" w:lineRule="auto"/>
              <w:ind w:left="2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0CECB02" w14:textId="77777777" w:rsidR="00EF7307" w:rsidRDefault="00000000">
            <w:pPr>
              <w:spacing w:after="255" w:line="256" w:lineRule="auto"/>
              <w:ind w:left="2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84EDC47" w14:textId="77777777" w:rsidR="00EF7307" w:rsidRDefault="00000000">
            <w:pPr>
              <w:spacing w:after="0" w:line="256" w:lineRule="auto"/>
              <w:ind w:left="2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4D62" w14:textId="77777777" w:rsidR="00EF7307" w:rsidRDefault="00000000">
            <w:pPr>
              <w:spacing w:after="0" w:line="256" w:lineRule="auto"/>
              <w:ind w:left="662"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повышенном уровне </w:t>
            </w:r>
          </w:p>
          <w:p w14:paraId="4D568E47" w14:textId="77777777" w:rsidR="00EF7307" w:rsidRDefault="0000000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роль составных частей почвы в жизни растения </w:t>
            </w:r>
          </w:p>
          <w:p w14:paraId="0C9D264B" w14:textId="77777777" w:rsidR="00EF7307" w:rsidRDefault="00000000">
            <w:pPr>
              <w:spacing w:after="7" w:line="266" w:lineRule="auto"/>
              <w:ind w:left="0" w:right="106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обосновывать необходимость охраны почв объяснять результаты опытов обосновать приспособленность растений к фотосинтезу обосновывать необходимость озеленения населенных пунктов и защиты воздуха от загрязнений сравнивать фотосинтез и дыхание определять по внешнему виду растений </w:t>
            </w:r>
          </w:p>
          <w:p w14:paraId="03D2BF53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– способ опыления </w:t>
            </w:r>
          </w:p>
          <w:p w14:paraId="47028FD8" w14:textId="77777777" w:rsidR="00EF7307" w:rsidRDefault="00000000">
            <w:pPr>
              <w:spacing w:after="0" w:line="256" w:lineRule="auto"/>
              <w:ind w:left="0" w:right="65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опыты с целью выявления прищепки на рост побега объяснять рост побега </w:t>
            </w:r>
          </w:p>
        </w:tc>
      </w:tr>
      <w:tr w:rsidR="00EF7307" w:rsidRPr="00DA1E2B" w14:paraId="329EFBA2" w14:textId="77777777">
        <w:trPr>
          <w:trHeight w:val="5484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FED7" w14:textId="77777777" w:rsidR="00EF7307" w:rsidRDefault="00000000">
            <w:pPr>
              <w:spacing w:after="86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важный признак жизни; </w:t>
            </w:r>
          </w:p>
          <w:p w14:paraId="4AC52DAF" w14:textId="77777777" w:rsidR="00EF7307" w:rsidRDefault="00000000">
            <w:pPr>
              <w:numPr>
                <w:ilvl w:val="0"/>
                <w:numId w:val="20"/>
              </w:numPr>
              <w:spacing w:after="25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объяснять </w:t>
            </w:r>
            <w:r>
              <w:rPr>
                <w:sz w:val="28"/>
                <w:szCs w:val="28"/>
              </w:rPr>
              <w:tab/>
              <w:t xml:space="preserve">биологическую </w:t>
            </w:r>
            <w:r>
              <w:rPr>
                <w:sz w:val="28"/>
                <w:szCs w:val="28"/>
              </w:rPr>
              <w:tab/>
              <w:t xml:space="preserve">роль </w:t>
            </w:r>
          </w:p>
          <w:p w14:paraId="09767988" w14:textId="77777777" w:rsidR="00EF7307" w:rsidRDefault="00000000">
            <w:pPr>
              <w:spacing w:after="85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размножения в жизни растений; </w:t>
            </w:r>
          </w:p>
          <w:p w14:paraId="2120F98D" w14:textId="77777777" w:rsidR="00EF7307" w:rsidRDefault="00000000">
            <w:pPr>
              <w:numPr>
                <w:ilvl w:val="0"/>
                <w:numId w:val="20"/>
              </w:numPr>
              <w:spacing w:after="37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сравнивать разные виды размножения; </w:t>
            </w:r>
          </w:p>
          <w:p w14:paraId="091250F8" w14:textId="77777777" w:rsidR="00EF7307" w:rsidRDefault="00000000">
            <w:pPr>
              <w:numPr>
                <w:ilvl w:val="0"/>
                <w:numId w:val="20"/>
              </w:numPr>
              <w:spacing w:after="28" w:line="307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различные способы и приёмы работы </w:t>
            </w:r>
            <w:r>
              <w:rPr>
                <w:sz w:val="28"/>
                <w:szCs w:val="28"/>
                <w:lang w:val="ru-RU"/>
              </w:rPr>
              <w:tab/>
              <w:t xml:space="preserve">в </w:t>
            </w:r>
            <w:r>
              <w:rPr>
                <w:sz w:val="28"/>
                <w:szCs w:val="28"/>
                <w:lang w:val="ru-RU"/>
              </w:rPr>
              <w:tab/>
              <w:t xml:space="preserve">процессе </w:t>
            </w:r>
            <w:r>
              <w:rPr>
                <w:sz w:val="28"/>
                <w:szCs w:val="28"/>
                <w:lang w:val="ru-RU"/>
              </w:rPr>
              <w:tab/>
              <w:t xml:space="preserve">вегетативного размножения; </w:t>
            </w:r>
          </w:p>
          <w:p w14:paraId="1EB8FD28" w14:textId="77777777" w:rsidR="00EF7307" w:rsidRDefault="00000000">
            <w:pPr>
              <w:numPr>
                <w:ilvl w:val="0"/>
                <w:numId w:val="20"/>
              </w:numPr>
              <w:spacing w:after="47" w:line="29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применять знания о способах вегетативного размножения в практических целях; </w:t>
            </w:r>
          </w:p>
          <w:p w14:paraId="39D4B0D0" w14:textId="77777777" w:rsidR="00EF7307" w:rsidRDefault="00000000">
            <w:pPr>
              <w:numPr>
                <w:ilvl w:val="0"/>
                <w:numId w:val="20"/>
              </w:numPr>
              <w:spacing w:after="18" w:line="31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</w:t>
            </w:r>
            <w:r>
              <w:rPr>
                <w:sz w:val="28"/>
                <w:szCs w:val="28"/>
              </w:rPr>
              <w:tab/>
              <w:t xml:space="preserve">черенкование </w:t>
            </w:r>
            <w:r>
              <w:rPr>
                <w:sz w:val="28"/>
                <w:szCs w:val="28"/>
              </w:rPr>
              <w:tab/>
              <w:t xml:space="preserve">комнатных растений; </w:t>
            </w:r>
          </w:p>
          <w:p w14:paraId="2F8FE7C4" w14:textId="77777777" w:rsidR="00EF7307" w:rsidRDefault="00000000">
            <w:pPr>
              <w:numPr>
                <w:ilvl w:val="0"/>
                <w:numId w:val="20"/>
              </w:numPr>
              <w:spacing w:after="22" w:line="31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характеризовать этапы индивидуального развития растения; </w:t>
            </w:r>
          </w:p>
          <w:p w14:paraId="3EBB19A1" w14:textId="77777777" w:rsidR="00EF7307" w:rsidRDefault="00000000">
            <w:pPr>
              <w:numPr>
                <w:ilvl w:val="0"/>
                <w:numId w:val="20"/>
              </w:numPr>
              <w:spacing w:after="0" w:line="31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соблюдать правила работы в кабинете биологии. </w:t>
            </w:r>
          </w:p>
          <w:p w14:paraId="2AD2FDA5" w14:textId="77777777" w:rsidR="00EF7307" w:rsidRDefault="00000000">
            <w:pPr>
              <w:spacing w:after="0" w:line="256" w:lineRule="auto"/>
              <w:ind w:left="36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79B4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14:paraId="18283877" w14:textId="77777777" w:rsidR="00EF7307" w:rsidRDefault="00000000">
      <w:pPr>
        <w:spacing w:after="0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5A0AF310" w14:textId="77777777" w:rsidR="00EF7307" w:rsidRDefault="00000000">
      <w:pPr>
        <w:spacing w:after="4"/>
        <w:ind w:left="2276" w:right="1921" w:hanging="193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термины и понятия,  которые необходимо знать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right w:w="183" w:type="dxa"/>
        </w:tblCellMar>
        <w:tblLook w:val="04A0" w:firstRow="1" w:lastRow="0" w:firstColumn="1" w:lastColumn="0" w:noHBand="0" w:noVBand="1"/>
      </w:tblPr>
      <w:tblGrid>
        <w:gridCol w:w="511"/>
        <w:gridCol w:w="4446"/>
        <w:gridCol w:w="562"/>
        <w:gridCol w:w="3917"/>
      </w:tblGrid>
      <w:tr w:rsidR="00EF7307" w14:paraId="2D03DFB9" w14:textId="77777777">
        <w:trPr>
          <w:trHeight w:val="666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B91BD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9B2F33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128C8F6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4B2729D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CE3C49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8F94FE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F7B77EF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EB4E0F2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C26649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7ED523E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678CB4D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31BF3FB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26BC810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BE6EC86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50C9AF0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FA09CE3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FAF970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E424E1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EB7A" w14:textId="77777777" w:rsidR="00EF7307" w:rsidRDefault="00000000">
            <w:pPr>
              <w:spacing w:after="41" w:line="256" w:lineRule="auto"/>
              <w:ind w:left="926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</w:p>
          <w:p w14:paraId="3DE86B5B" w14:textId="77777777" w:rsidR="00EF7307" w:rsidRDefault="00000000">
            <w:pPr>
              <w:spacing w:after="1" w:line="290" w:lineRule="auto"/>
              <w:ind w:left="0" w:right="148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почва  корневое давление  удобрения органические  минеральные  фотосинтез  дыхание  водообмен </w:t>
            </w:r>
          </w:p>
          <w:p w14:paraId="186B5934" w14:textId="77777777" w:rsidR="00EF7307" w:rsidRDefault="00000000">
            <w:pPr>
              <w:spacing w:after="2" w:line="290" w:lineRule="auto"/>
              <w:ind w:left="0" w:right="313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вегетативное размножение  черенок  </w:t>
            </w:r>
          </w:p>
          <w:p w14:paraId="6949DCE1" w14:textId="77777777" w:rsidR="00EF7307" w:rsidRDefault="00000000">
            <w:pPr>
              <w:spacing w:after="0" w:line="292" w:lineRule="auto"/>
              <w:ind w:left="0" w:right="1634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семенное размножение  оплодотворение  яйцеклетка  спермий  центральная клетка  </w:t>
            </w:r>
          </w:p>
          <w:p w14:paraId="51AB9E65" w14:textId="77777777" w:rsidR="00EF7307" w:rsidRDefault="00000000">
            <w:pPr>
              <w:spacing w:after="0" w:line="256" w:lineRule="auto"/>
              <w:ind w:left="0" w:right="246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зигота  рост  развитие  периодичность 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86FCB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3159630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E2F884D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08CDC26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6E6601E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F022F39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1DA7838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542E65E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28C7ED0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2E9C329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CF0CE50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D27CBC5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AC13662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1502425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A87716B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916BE69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8937FE3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D9DF4B7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4BD" w14:textId="77777777" w:rsidR="00EF7307" w:rsidRDefault="00000000">
            <w:pPr>
              <w:spacing w:after="43" w:line="256" w:lineRule="auto"/>
              <w:ind w:left="639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1ED6AB7D" w14:textId="77777777" w:rsidR="00EF7307" w:rsidRDefault="00000000">
            <w:pPr>
              <w:spacing w:after="0" w:line="290" w:lineRule="auto"/>
              <w:ind w:left="0" w:right="1944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названия удобрений  автотрофы  гетеротрофы  гидатофиты  гидрофиты  гигрофиты  мезофиты  ксерофиты  склерофиты  суккуленты  отпрыски  привой  подвой  семязачаток  гамета  клон  ростовые  вещества 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периоды развития: </w:t>
            </w:r>
          </w:p>
          <w:p w14:paraId="2C7D900F" w14:textId="77777777" w:rsidR="00EF7307" w:rsidRDefault="00000000">
            <w:pPr>
              <w:numPr>
                <w:ilvl w:val="0"/>
                <w:numId w:val="35"/>
              </w:numPr>
              <w:spacing w:after="28" w:line="256" w:lineRule="auto"/>
              <w:ind w:hanging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зародышевый </w:t>
            </w:r>
          </w:p>
          <w:p w14:paraId="680C6B62" w14:textId="77777777" w:rsidR="00EF7307" w:rsidRDefault="00000000">
            <w:pPr>
              <w:numPr>
                <w:ilvl w:val="0"/>
                <w:numId w:val="35"/>
              </w:numPr>
              <w:spacing w:after="22" w:line="256" w:lineRule="auto"/>
              <w:ind w:hanging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молодости </w:t>
            </w:r>
          </w:p>
          <w:p w14:paraId="3F8089EF" w14:textId="77777777" w:rsidR="00EF7307" w:rsidRDefault="00000000">
            <w:pPr>
              <w:numPr>
                <w:ilvl w:val="0"/>
                <w:numId w:val="35"/>
              </w:numPr>
              <w:spacing w:after="27" w:line="256" w:lineRule="auto"/>
              <w:ind w:hanging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зрелости </w:t>
            </w:r>
          </w:p>
          <w:p w14:paraId="41386EEA" w14:textId="77777777" w:rsidR="00EF7307" w:rsidRDefault="00000000">
            <w:pPr>
              <w:numPr>
                <w:ilvl w:val="0"/>
                <w:numId w:val="35"/>
              </w:numPr>
              <w:spacing w:after="0" w:line="256" w:lineRule="auto"/>
              <w:ind w:hanging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старости  </w:t>
            </w:r>
          </w:p>
        </w:tc>
      </w:tr>
    </w:tbl>
    <w:p w14:paraId="08AA9873" w14:textId="77777777" w:rsidR="00EF7307" w:rsidRDefault="00000000">
      <w:pPr>
        <w:spacing w:after="33" w:line="256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13A717E5" w14:textId="77777777" w:rsidR="00EF7307" w:rsidRDefault="00000000">
      <w:pPr>
        <w:pStyle w:val="1"/>
        <w:ind w:left="371" w:right="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 6. «Многообразие и развитие растительного мира» – 11 часов </w:t>
      </w:r>
    </w:p>
    <w:p w14:paraId="0C4C74CD" w14:textId="77777777" w:rsidR="00EF7307" w:rsidRDefault="00000000">
      <w:pPr>
        <w:spacing w:after="39"/>
        <w:ind w:left="345" w:right="14" w:firstLine="7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Систематика растений, происхождение названия растений. Классификация растений, вид как единица классификации. Водоросли, общая характеристика, разнообразие, значение в природе, использование человеком. Моховидные: характерные черты строения, размножение, значение в природе и в жизни человека. Характерные черты высших споровых растений. Чередование полового и бесполого размножения. Общая характеристика отделов Папоротниковидные, Плауновидные, Хвощевидные. Значение этих растений в природе и жизни человека. Общая характеристика Голосеменных растений, расселение их по Земле. Появление семени как свидетельство более высокого уровня развития голосеменных по сравнению со споровыми. Хвойные. Голосеменные на территории России, значение в природе и жизни человека. Особенности строения, размножения и развития Покрытосеменных растений, их более высокий уровень развития по сравнению с голосеменными. Приспособленность покрытосеменных к условиям окружающей среды, разнообразие жизненных форм покрытосеменных. Класс Двудольные и класс Однодольные. Охрана редких и исчезающих видов. Отличительные признаки растений семейств классов Двудольные и Однодольные. Значение в природе, использование человеком.  </w:t>
      </w:r>
    </w:p>
    <w:p w14:paraId="6C299052" w14:textId="77777777" w:rsidR="00EF7307" w:rsidRDefault="00000000">
      <w:pPr>
        <w:ind w:left="355" w:right="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</w:t>
      </w:r>
      <w:r>
        <w:rPr>
          <w:sz w:val="28"/>
          <w:szCs w:val="28"/>
          <w:lang w:val="ru-RU"/>
        </w:rPr>
        <w:lastRenderedPageBreak/>
        <w:t xml:space="preserve">Центры происхождения культурных растений, история их расселения по земному шару.  </w:t>
      </w:r>
    </w:p>
    <w:p w14:paraId="11928E4E" w14:textId="77777777" w:rsidR="00EF7307" w:rsidRDefault="00000000">
      <w:pPr>
        <w:spacing w:after="22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3E6A0B32" w14:textId="77777777" w:rsidR="00EF7307" w:rsidRDefault="00000000">
      <w:pPr>
        <w:spacing w:after="4"/>
        <w:ind w:left="355" w:right="1921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Лабораторная работа №6</w:t>
      </w:r>
      <w:r>
        <w:rPr>
          <w:sz w:val="28"/>
          <w:szCs w:val="28"/>
          <w:lang w:val="ru-RU"/>
        </w:rPr>
        <w:t xml:space="preserve"> «Строение моховидных растений» </w:t>
      </w:r>
      <w:r>
        <w:rPr>
          <w:b/>
          <w:i/>
          <w:sz w:val="28"/>
          <w:szCs w:val="28"/>
          <w:lang w:val="ru-RU"/>
        </w:rPr>
        <w:t xml:space="preserve">Демонстрация: </w:t>
      </w:r>
    </w:p>
    <w:p w14:paraId="053C543C" w14:textId="77777777" w:rsidR="00EF7307" w:rsidRDefault="00000000">
      <w:pPr>
        <w:numPr>
          <w:ilvl w:val="0"/>
          <w:numId w:val="30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гербарий «Морские водоросли» </w:t>
      </w:r>
    </w:p>
    <w:p w14:paraId="767837D1" w14:textId="77777777" w:rsidR="00EF7307" w:rsidRDefault="00000000">
      <w:pPr>
        <w:numPr>
          <w:ilvl w:val="0"/>
          <w:numId w:val="30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гербарий «Мхи» </w:t>
      </w:r>
    </w:p>
    <w:p w14:paraId="7D024BB3" w14:textId="77777777" w:rsidR="00EF7307" w:rsidRDefault="00000000">
      <w:pPr>
        <w:numPr>
          <w:ilvl w:val="0"/>
          <w:numId w:val="30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гербарий «Папоротники. Хвощи. Плауны» </w:t>
      </w:r>
    </w:p>
    <w:p w14:paraId="5C1F1F1E" w14:textId="77777777" w:rsidR="00EF7307" w:rsidRDefault="00000000">
      <w:pPr>
        <w:numPr>
          <w:ilvl w:val="0"/>
          <w:numId w:val="30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гербарий «Голосеменные растения» </w:t>
      </w:r>
    </w:p>
    <w:p w14:paraId="30F99CF0" w14:textId="77777777" w:rsidR="00EF7307" w:rsidRDefault="00000000">
      <w:pPr>
        <w:numPr>
          <w:ilvl w:val="0"/>
          <w:numId w:val="30"/>
        </w:numPr>
        <w:ind w:right="14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гербарий «Покрытосеменные растения», «Класс Однодольные растения», «Класс Двудольные растения» </w:t>
      </w:r>
    </w:p>
    <w:p w14:paraId="73067143" w14:textId="77777777" w:rsidR="00EF7307" w:rsidRDefault="00000000">
      <w:pPr>
        <w:numPr>
          <w:ilvl w:val="0"/>
          <w:numId w:val="30"/>
        </w:numPr>
        <w:ind w:right="14" w:hanging="360"/>
        <w:rPr>
          <w:sz w:val="28"/>
          <w:szCs w:val="28"/>
        </w:rPr>
      </w:pPr>
      <w:r>
        <w:rPr>
          <w:sz w:val="28"/>
          <w:szCs w:val="28"/>
        </w:rPr>
        <w:t xml:space="preserve">коллекция шишек хвойных растений. </w:t>
      </w:r>
    </w:p>
    <w:p w14:paraId="5933FB85" w14:textId="77777777" w:rsidR="00EF7307" w:rsidRDefault="00000000">
      <w:pPr>
        <w:spacing w:after="29" w:line="256" w:lineRule="auto"/>
        <w:ind w:left="417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A44F19D" w14:textId="77777777" w:rsidR="00EF7307" w:rsidRDefault="00000000">
      <w:pPr>
        <w:spacing w:after="4"/>
        <w:ind w:left="107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</w:p>
    <w:tbl>
      <w:tblPr>
        <w:tblW w:w="9436" w:type="dxa"/>
        <w:tblInd w:w="135" w:type="dxa"/>
        <w:tblLayout w:type="fixed"/>
        <w:tblCellMar>
          <w:top w:w="12" w:type="dxa"/>
          <w:left w:w="110" w:type="dxa"/>
          <w:right w:w="62" w:type="dxa"/>
        </w:tblCellMar>
        <w:tblLook w:val="04A0" w:firstRow="1" w:lastRow="0" w:firstColumn="1" w:lastColumn="0" w:noHBand="0" w:noVBand="1"/>
      </w:tblPr>
      <w:tblGrid>
        <w:gridCol w:w="4682"/>
        <w:gridCol w:w="4754"/>
      </w:tblGrid>
      <w:tr w:rsidR="00EF7307" w14:paraId="7C862060" w14:textId="77777777">
        <w:trPr>
          <w:trHeight w:val="326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D4C7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875F" w14:textId="77777777" w:rsidR="00EF7307" w:rsidRDefault="00000000">
            <w:pPr>
              <w:spacing w:after="0" w:line="256" w:lineRule="auto"/>
              <w:ind w:left="182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Метапредметные: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F7307" w14:paraId="7840E59D" w14:textId="77777777">
        <w:trPr>
          <w:trHeight w:val="7346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040D" w14:textId="77777777" w:rsidR="00EF7307" w:rsidRDefault="00000000">
            <w:pPr>
              <w:numPr>
                <w:ilvl w:val="0"/>
                <w:numId w:val="4"/>
              </w:numPr>
              <w:spacing w:after="27" w:line="276" w:lineRule="auto"/>
              <w:ind w:right="3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ответственного отношения к обучению; </w:t>
            </w:r>
          </w:p>
          <w:p w14:paraId="2FC94642" w14:textId="77777777" w:rsidR="00EF7307" w:rsidRDefault="00000000">
            <w:pPr>
              <w:numPr>
                <w:ilvl w:val="0"/>
                <w:numId w:val="4"/>
              </w:numPr>
              <w:spacing w:after="44" w:line="261" w:lineRule="auto"/>
              <w:ind w:right="3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познавательных интересов и мотивов, направленных на изучение природы;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формирование основ экологической культуры; </w:t>
            </w:r>
          </w:p>
          <w:p w14:paraId="57991C28" w14:textId="77777777" w:rsidR="00EF7307" w:rsidRDefault="00000000">
            <w:pPr>
              <w:numPr>
                <w:ilvl w:val="0"/>
                <w:numId w:val="4"/>
              </w:numPr>
              <w:spacing w:after="51" w:line="235" w:lineRule="auto"/>
              <w:ind w:right="3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коммуникативной компетентности в общении и сотрудничестве со сверстниками в </w:t>
            </w:r>
          </w:p>
          <w:p w14:paraId="27D9FDA1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процессе учебной деятельности; </w:t>
            </w:r>
          </w:p>
          <w:p w14:paraId="70E3CDD2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E44D" w14:textId="77777777" w:rsidR="00EF7307" w:rsidRDefault="00000000">
            <w:pPr>
              <w:numPr>
                <w:ilvl w:val="0"/>
                <w:numId w:val="37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Учащиеся должны уметь: </w:t>
            </w:r>
          </w:p>
          <w:p w14:paraId="56525748" w14:textId="77777777" w:rsidR="00EF7307" w:rsidRDefault="00000000">
            <w:pPr>
              <w:numPr>
                <w:ilvl w:val="0"/>
                <w:numId w:val="37"/>
              </w:numPr>
              <w:spacing w:after="18" w:line="28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наблюдения, измерения, опыты; </w:t>
            </w:r>
          </w:p>
          <w:p w14:paraId="2FEB41FE" w14:textId="77777777" w:rsidR="00EF7307" w:rsidRDefault="00000000">
            <w:pPr>
              <w:numPr>
                <w:ilvl w:val="0"/>
                <w:numId w:val="37"/>
              </w:numPr>
              <w:spacing w:after="29" w:line="273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учебную задачу под руководством учителя; </w:t>
            </w:r>
          </w:p>
          <w:p w14:paraId="6F4F8922" w14:textId="77777777" w:rsidR="00EF7307" w:rsidRDefault="00000000">
            <w:pPr>
              <w:numPr>
                <w:ilvl w:val="0"/>
                <w:numId w:val="37"/>
              </w:numPr>
              <w:spacing w:after="23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разные виды информации; </w:t>
            </w:r>
          </w:p>
          <w:p w14:paraId="594CD1B7" w14:textId="77777777" w:rsidR="00EF7307" w:rsidRDefault="00000000">
            <w:pPr>
              <w:numPr>
                <w:ilvl w:val="0"/>
                <w:numId w:val="37"/>
              </w:numPr>
              <w:spacing w:after="57" w:line="249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составлять план выполнения учебной задачи, соотносить свои действия с поставленной задачей и осуществлять коррекцию; </w:t>
            </w:r>
          </w:p>
          <w:p w14:paraId="731636C3" w14:textId="77777777" w:rsidR="00EF7307" w:rsidRDefault="00000000">
            <w:pPr>
              <w:numPr>
                <w:ilvl w:val="0"/>
                <w:numId w:val="37"/>
              </w:numPr>
              <w:spacing w:after="61" w:line="244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осуществлять исследовательскую и проектную деятельность, включая умения видеть проблему, задавать вопросы, давать определения понятиям, классифицировать, наблюдать, делать выводы; </w:t>
            </w:r>
          </w:p>
          <w:p w14:paraId="363FDC83" w14:textId="77777777" w:rsidR="00EF7307" w:rsidRDefault="00000000">
            <w:pPr>
              <w:numPr>
                <w:ilvl w:val="0"/>
                <w:numId w:val="37"/>
              </w:numPr>
              <w:spacing w:after="52" w:line="249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организовывать учебное сотрудничество со сверстниками и учителем в ходе осуществления  групповой и парной деятельности; </w:t>
            </w:r>
          </w:p>
          <w:p w14:paraId="4AFB693A" w14:textId="77777777" w:rsidR="00EF7307" w:rsidRDefault="00000000">
            <w:pPr>
              <w:numPr>
                <w:ilvl w:val="0"/>
                <w:numId w:val="37"/>
              </w:numPr>
              <w:spacing w:after="57" w:line="249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использовать речевые средства для изложения своей точки зрения, аргументации, сравнивания и обобщения учебного материала; </w:t>
            </w:r>
          </w:p>
          <w:p w14:paraId="2A00B588" w14:textId="77777777" w:rsidR="00EF7307" w:rsidRDefault="00000000">
            <w:pPr>
              <w:numPr>
                <w:ilvl w:val="0"/>
                <w:numId w:val="37"/>
              </w:numPr>
              <w:spacing w:after="0" w:line="25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работать с электронными ресурсами, в том числе, ресурсами Интернет. </w:t>
            </w:r>
          </w:p>
        </w:tc>
      </w:tr>
      <w:tr w:rsidR="00EF7307" w14:paraId="6C69C3AB" w14:textId="77777777">
        <w:trPr>
          <w:trHeight w:val="283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5B59D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325D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30846591" w14:textId="77777777" w:rsidR="00EF7307" w:rsidRDefault="00000000">
      <w:pPr>
        <w:spacing w:after="26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62393B9F" w14:textId="77777777" w:rsidR="00EF7307" w:rsidRDefault="00000000">
      <w:pPr>
        <w:spacing w:after="4"/>
        <w:ind w:left="3615" w:right="3278" w:hanging="327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 учащиеся должны знать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right w:w="47" w:type="dxa"/>
        </w:tblCellMar>
        <w:tblLook w:val="04A0" w:firstRow="1" w:lastRow="0" w:firstColumn="1" w:lastColumn="0" w:noHBand="0" w:noVBand="1"/>
      </w:tblPr>
      <w:tblGrid>
        <w:gridCol w:w="4668"/>
        <w:gridCol w:w="576"/>
        <w:gridCol w:w="4192"/>
      </w:tblGrid>
      <w:tr w:rsidR="00EF7307" w14:paraId="2C04747F" w14:textId="77777777">
        <w:trPr>
          <w:trHeight w:val="851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3BB2" w14:textId="77777777" w:rsidR="00EF7307" w:rsidRDefault="00000000">
            <w:pPr>
              <w:spacing w:after="42" w:line="256" w:lineRule="auto"/>
              <w:ind w:left="55" w:firstLine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</w:p>
          <w:p w14:paraId="524BFBF2" w14:textId="77777777" w:rsidR="00EF7307" w:rsidRDefault="00000000">
            <w:pPr>
              <w:numPr>
                <w:ilvl w:val="0"/>
                <w:numId w:val="45"/>
              </w:numPr>
              <w:spacing w:after="0" w:line="300" w:lineRule="auto"/>
              <w:ind w:right="46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систематические категории,  значение систематики в изучении растений;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классификацию растений; </w:t>
            </w:r>
          </w:p>
          <w:p w14:paraId="480D5C6A" w14:textId="77777777" w:rsidR="00EF7307" w:rsidRDefault="00000000">
            <w:pPr>
              <w:numPr>
                <w:ilvl w:val="0"/>
                <w:numId w:val="45"/>
              </w:numPr>
              <w:spacing w:line="256" w:lineRule="auto"/>
              <w:ind w:right="46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Общая характеристика, строение, жизнедеятельность и значение, отличительные черты:  </w:t>
            </w:r>
          </w:p>
          <w:p w14:paraId="439F1EC2" w14:textId="77777777" w:rsidR="00EF7307" w:rsidRDefault="00000000">
            <w:pPr>
              <w:numPr>
                <w:ilvl w:val="0"/>
                <w:numId w:val="3"/>
              </w:numPr>
              <w:spacing w:after="23" w:line="256" w:lineRule="auto"/>
              <w:ind w:hanging="2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водорослей </w:t>
            </w:r>
          </w:p>
          <w:p w14:paraId="4A6BC08F" w14:textId="77777777" w:rsidR="00EF7307" w:rsidRDefault="00000000">
            <w:pPr>
              <w:numPr>
                <w:ilvl w:val="0"/>
                <w:numId w:val="3"/>
              </w:numPr>
              <w:spacing w:after="20" w:line="256" w:lineRule="auto"/>
              <w:ind w:hanging="2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мохообразных </w:t>
            </w:r>
          </w:p>
          <w:p w14:paraId="22C6FDC0" w14:textId="77777777" w:rsidR="00EF7307" w:rsidRDefault="00000000">
            <w:pPr>
              <w:numPr>
                <w:ilvl w:val="0"/>
                <w:numId w:val="3"/>
              </w:numPr>
              <w:spacing w:after="23" w:line="256" w:lineRule="auto"/>
              <w:ind w:hanging="2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папоротникообразных </w:t>
            </w:r>
          </w:p>
          <w:p w14:paraId="47017362" w14:textId="77777777" w:rsidR="00EF7307" w:rsidRDefault="00000000">
            <w:pPr>
              <w:numPr>
                <w:ilvl w:val="0"/>
                <w:numId w:val="3"/>
              </w:numPr>
              <w:spacing w:after="19" w:line="256" w:lineRule="auto"/>
              <w:ind w:hanging="2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голосеменных  </w:t>
            </w:r>
          </w:p>
          <w:p w14:paraId="1DB45F21" w14:textId="77777777" w:rsidR="00EF7307" w:rsidRDefault="00000000">
            <w:pPr>
              <w:numPr>
                <w:ilvl w:val="0"/>
                <w:numId w:val="3"/>
              </w:numPr>
              <w:spacing w:after="46" w:line="256" w:lineRule="auto"/>
              <w:ind w:hanging="20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покрытосеменных  </w:t>
            </w:r>
          </w:p>
          <w:p w14:paraId="2BB23760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многообразие покрытосеменных: </w:t>
            </w:r>
          </w:p>
          <w:p w14:paraId="6F03352A" w14:textId="77777777" w:rsidR="00EF7307" w:rsidRDefault="00000000">
            <w:pPr>
              <w:numPr>
                <w:ilvl w:val="0"/>
                <w:numId w:val="49"/>
              </w:numPr>
              <w:spacing w:after="19" w:line="256" w:lineRule="auto"/>
              <w:ind w:hanging="1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признаки классов </w:t>
            </w:r>
          </w:p>
          <w:p w14:paraId="691B7D8C" w14:textId="77777777" w:rsidR="00EF7307" w:rsidRDefault="00000000">
            <w:pPr>
              <w:numPr>
                <w:ilvl w:val="0"/>
                <w:numId w:val="49"/>
              </w:numPr>
              <w:spacing w:after="47" w:line="256" w:lineRule="auto"/>
              <w:ind w:hanging="1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признаки семейств </w:t>
            </w:r>
          </w:p>
          <w:p w14:paraId="5EAC5646" w14:textId="77777777" w:rsidR="00EF7307" w:rsidRDefault="00000000">
            <w:pPr>
              <w:numPr>
                <w:ilvl w:val="0"/>
                <w:numId w:val="12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представители семейств </w:t>
            </w:r>
          </w:p>
          <w:p w14:paraId="1476A349" w14:textId="77777777" w:rsidR="00EF7307" w:rsidRDefault="00000000">
            <w:pPr>
              <w:numPr>
                <w:ilvl w:val="0"/>
                <w:numId w:val="12"/>
              </w:numPr>
              <w:spacing w:after="33" w:line="26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многообразие и происхождение растений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доказательства исторического развития растений </w:t>
            </w:r>
          </w:p>
          <w:p w14:paraId="2662D18E" w14:textId="77777777" w:rsidR="00EF7307" w:rsidRDefault="00000000">
            <w:pPr>
              <w:numPr>
                <w:ilvl w:val="0"/>
                <w:numId w:val="12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развития растительного мира </w:t>
            </w:r>
          </w:p>
          <w:p w14:paraId="380E0A9B" w14:textId="77777777" w:rsidR="00EF7307" w:rsidRDefault="00000000">
            <w:pPr>
              <w:numPr>
                <w:ilvl w:val="0"/>
                <w:numId w:val="12"/>
              </w:numPr>
              <w:spacing w:after="4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влияние человека на растительный мир </w:t>
            </w:r>
          </w:p>
          <w:p w14:paraId="0DB9A3DE" w14:textId="77777777" w:rsidR="00EF7307" w:rsidRDefault="00000000">
            <w:pPr>
              <w:numPr>
                <w:ilvl w:val="0"/>
                <w:numId w:val="12"/>
              </w:numPr>
              <w:spacing w:after="28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важнейшие сельскохозяйственные растения: зерновые, овощные, плодовоягодные </w:t>
            </w:r>
          </w:p>
          <w:p w14:paraId="25D04109" w14:textId="77777777" w:rsidR="00EF7307" w:rsidRDefault="00000000">
            <w:pPr>
              <w:numPr>
                <w:ilvl w:val="0"/>
                <w:numId w:val="12"/>
              </w:numPr>
              <w:spacing w:after="19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биологические </w:t>
            </w:r>
            <w:r>
              <w:rPr>
                <w:sz w:val="28"/>
                <w:szCs w:val="28"/>
              </w:rPr>
              <w:tab/>
              <w:t xml:space="preserve">основы </w:t>
            </w:r>
            <w:r>
              <w:rPr>
                <w:sz w:val="28"/>
                <w:szCs w:val="28"/>
              </w:rPr>
              <w:tab/>
              <w:t xml:space="preserve">их </w:t>
            </w:r>
          </w:p>
          <w:p w14:paraId="415BB163" w14:textId="77777777" w:rsidR="00EF7307" w:rsidRDefault="00000000">
            <w:pPr>
              <w:spacing w:after="86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выращивания </w:t>
            </w:r>
          </w:p>
          <w:p w14:paraId="75B108DD" w14:textId="77777777" w:rsidR="00EF7307" w:rsidRDefault="00000000">
            <w:pPr>
              <w:numPr>
                <w:ilvl w:val="0"/>
                <w:numId w:val="12"/>
              </w:numPr>
              <w:spacing w:after="0" w:line="31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заслуги Н.И. Вавилова в изучении эволюции культурных растений. </w:t>
            </w:r>
          </w:p>
          <w:p w14:paraId="23AE07B0" w14:textId="77777777" w:rsidR="00EF7307" w:rsidRDefault="00000000">
            <w:pPr>
              <w:spacing w:after="0" w:line="256" w:lineRule="auto"/>
              <w:ind w:left="83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9B916" w14:textId="77777777" w:rsidR="00EF7307" w:rsidRDefault="00000000">
            <w:pPr>
              <w:spacing w:after="260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0EE6C25" w14:textId="77777777" w:rsidR="00EF7307" w:rsidRDefault="00000000">
            <w:pPr>
              <w:spacing w:after="259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5B7712D" w14:textId="77777777" w:rsidR="00EF7307" w:rsidRDefault="00000000">
            <w:pPr>
              <w:spacing w:after="0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97DABDA" w14:textId="77777777" w:rsidR="00EF7307" w:rsidRDefault="00000000">
            <w:pPr>
              <w:spacing w:after="0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536D410" w14:textId="77777777" w:rsidR="00EF7307" w:rsidRDefault="00000000">
            <w:pPr>
              <w:spacing w:after="255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3724C0C" w14:textId="77777777" w:rsidR="00EF7307" w:rsidRDefault="00000000">
            <w:pPr>
              <w:spacing w:after="259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2DC20DB" w14:textId="77777777" w:rsidR="00EF7307" w:rsidRDefault="00000000">
            <w:pPr>
              <w:spacing w:after="259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1E549BF" w14:textId="77777777" w:rsidR="00EF7307" w:rsidRDefault="00000000">
            <w:pPr>
              <w:spacing w:after="255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44B1C93" w14:textId="77777777" w:rsidR="00EF7307" w:rsidRDefault="00000000">
            <w:pPr>
              <w:spacing w:after="0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093F45E" w14:textId="77777777" w:rsidR="00EF7307" w:rsidRDefault="00000000">
            <w:pPr>
              <w:spacing w:after="0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7128023" w14:textId="77777777" w:rsidR="00EF7307" w:rsidRDefault="00000000">
            <w:pPr>
              <w:spacing w:after="259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BCA64DA" w14:textId="77777777" w:rsidR="00EF7307" w:rsidRDefault="00000000">
            <w:pPr>
              <w:spacing w:after="0" w:line="256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EA7E" w14:textId="77777777" w:rsidR="00EF7307" w:rsidRDefault="00000000">
            <w:pPr>
              <w:spacing w:after="0" w:line="256" w:lineRule="auto"/>
              <w:ind w:left="639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68AFC1CE" w14:textId="77777777" w:rsidR="00EF7307" w:rsidRDefault="00000000">
            <w:pPr>
              <w:spacing w:after="0" w:line="278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половое и бесполое размножение водорослей </w:t>
            </w:r>
          </w:p>
          <w:p w14:paraId="39AAFA77" w14:textId="77777777" w:rsidR="00EF7307" w:rsidRDefault="00000000">
            <w:pPr>
              <w:spacing w:after="5" w:line="288" w:lineRule="auto"/>
              <w:ind w:left="0" w:right="130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жизненные циклы мхов и папоротников древовидные папоротники жизненных цикл сосны </w:t>
            </w:r>
          </w:p>
          <w:p w14:paraId="6F578005" w14:textId="77777777" w:rsidR="00EF7307" w:rsidRDefault="00000000">
            <w:pPr>
              <w:spacing w:after="0" w:line="266" w:lineRule="auto"/>
              <w:ind w:left="0" w:right="32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покрытосеменные – господствующая группа растений редкие и охраняемые растения Республики Бурятия </w:t>
            </w:r>
          </w:p>
          <w:p w14:paraId="0AD72306" w14:textId="77777777" w:rsidR="00EF7307" w:rsidRDefault="0000000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усложнение растений в процессе исторического развития </w:t>
            </w:r>
          </w:p>
          <w:p w14:paraId="7A676389" w14:textId="77777777" w:rsidR="00EF7307" w:rsidRDefault="00000000">
            <w:pPr>
              <w:spacing w:after="22" w:line="273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причины господства покрытосеменных растений </w:t>
            </w:r>
          </w:p>
          <w:p w14:paraId="6B626E1C" w14:textId="77777777" w:rsidR="00EF7307" w:rsidRDefault="00000000">
            <w:pPr>
              <w:spacing w:after="0" w:line="29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происхождение культурных растений понятие сорта </w:t>
            </w:r>
          </w:p>
          <w:p w14:paraId="3A272561" w14:textId="77777777" w:rsidR="00EF7307" w:rsidRDefault="00000000">
            <w:pPr>
              <w:spacing w:after="27" w:line="273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достижения науки в выведении новых сортов </w:t>
            </w:r>
          </w:p>
          <w:p w14:paraId="0AD1C1CC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регионированные сорта </w:t>
            </w:r>
          </w:p>
        </w:tc>
      </w:tr>
    </w:tbl>
    <w:p w14:paraId="41F5E741" w14:textId="77777777" w:rsidR="00EF7307" w:rsidRDefault="00000000">
      <w:pPr>
        <w:spacing w:after="0" w:line="256" w:lineRule="auto"/>
        <w:ind w:left="10" w:right="326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</w:p>
    <w:tbl>
      <w:tblPr>
        <w:tblW w:w="9436" w:type="dxa"/>
        <w:tblInd w:w="240" w:type="dxa"/>
        <w:tblLayout w:type="fixed"/>
        <w:tblCellMar>
          <w:top w:w="52" w:type="dxa"/>
          <w:left w:w="0" w:type="dxa"/>
          <w:right w:w="89" w:type="dxa"/>
        </w:tblCellMar>
        <w:tblLook w:val="04A0" w:firstRow="1" w:lastRow="0" w:firstColumn="1" w:lastColumn="0" w:noHBand="0" w:noVBand="1"/>
      </w:tblPr>
      <w:tblGrid>
        <w:gridCol w:w="4442"/>
        <w:gridCol w:w="576"/>
        <w:gridCol w:w="4418"/>
      </w:tblGrid>
      <w:tr w:rsidR="00EF7307" w14:paraId="697C8053" w14:textId="77777777">
        <w:trPr>
          <w:trHeight w:val="5964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8E85" w14:textId="77777777" w:rsidR="00EF7307" w:rsidRDefault="00000000">
            <w:pPr>
              <w:spacing w:after="47" w:line="256" w:lineRule="auto"/>
              <w:ind w:left="92" w:firstLine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на базовом уровне </w:t>
            </w:r>
          </w:p>
          <w:p w14:paraId="7D2938FD" w14:textId="77777777" w:rsidR="00EF7307" w:rsidRDefault="00000000">
            <w:pPr>
              <w:numPr>
                <w:ilvl w:val="0"/>
                <w:numId w:val="19"/>
              </w:numPr>
              <w:spacing w:after="28" w:line="27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распознавать представителей разных отделов </w:t>
            </w:r>
          </w:p>
          <w:p w14:paraId="317C365A" w14:textId="77777777" w:rsidR="00EF7307" w:rsidRDefault="00000000">
            <w:pPr>
              <w:numPr>
                <w:ilvl w:val="0"/>
                <w:numId w:val="19"/>
              </w:numPr>
              <w:spacing w:after="22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растения по определительным карточкам </w:t>
            </w:r>
          </w:p>
          <w:p w14:paraId="053DD8AA" w14:textId="77777777" w:rsidR="00EF7307" w:rsidRDefault="00000000">
            <w:pPr>
              <w:numPr>
                <w:ilvl w:val="0"/>
                <w:numId w:val="19"/>
              </w:numPr>
              <w:spacing w:after="56" w:line="24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распознавать представителей разных семейств выделять общие признаки растений, свидетельствующие о единстве растительного мира </w:t>
            </w:r>
          </w:p>
          <w:p w14:paraId="30ADAD8D" w14:textId="77777777" w:rsidR="00EF7307" w:rsidRDefault="00000000">
            <w:pPr>
              <w:numPr>
                <w:ilvl w:val="0"/>
                <w:numId w:val="19"/>
              </w:numPr>
              <w:spacing w:after="39" w:line="261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применять знания по биологии для выращивания культурных растений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систематизировать растения по группам, характеризовать единицу систематики - вид; </w:t>
            </w:r>
          </w:p>
          <w:p w14:paraId="11E7D21E" w14:textId="77777777" w:rsidR="00EF7307" w:rsidRDefault="00000000">
            <w:pPr>
              <w:numPr>
                <w:ilvl w:val="0"/>
                <w:numId w:val="19"/>
              </w:numPr>
              <w:spacing w:after="27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осваивать приёмы работы с определителями растений; </w:t>
            </w:r>
          </w:p>
          <w:p w14:paraId="05747EDA" w14:textId="77777777" w:rsidR="00EF7307" w:rsidRDefault="00000000">
            <w:pPr>
              <w:numPr>
                <w:ilvl w:val="0"/>
                <w:numId w:val="19"/>
              </w:numPr>
              <w:spacing w:after="22"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выделять и описывать существенные признаки водорослей; </w:t>
            </w:r>
          </w:p>
          <w:p w14:paraId="61331C47" w14:textId="77777777" w:rsidR="00EF7307" w:rsidRDefault="00000000">
            <w:pPr>
              <w:numPr>
                <w:ilvl w:val="0"/>
                <w:numId w:val="19"/>
              </w:numPr>
              <w:spacing w:after="0"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сравнивать водоросли с наземными растениями и находить общие признаки;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сравнивать представителей различных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0BAA5" w14:textId="77777777" w:rsidR="00EF7307" w:rsidRDefault="00000000">
            <w:pPr>
              <w:spacing w:after="260" w:line="256" w:lineRule="auto"/>
              <w:ind w:left="55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295002A" w14:textId="77777777" w:rsidR="00EF7307" w:rsidRDefault="00000000">
            <w:pPr>
              <w:spacing w:after="254" w:line="256" w:lineRule="auto"/>
              <w:ind w:left="55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9343C41" w14:textId="77777777" w:rsidR="00EF7307" w:rsidRDefault="00000000">
            <w:pPr>
              <w:spacing w:after="259" w:line="256" w:lineRule="auto"/>
              <w:ind w:left="55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3F84542" w14:textId="77777777" w:rsidR="00EF7307" w:rsidRDefault="00000000">
            <w:pPr>
              <w:spacing w:after="254" w:line="256" w:lineRule="auto"/>
              <w:ind w:left="55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685BEEE" w14:textId="77777777" w:rsidR="00EF7307" w:rsidRDefault="00000000">
            <w:pPr>
              <w:spacing w:after="0" w:line="256" w:lineRule="auto"/>
              <w:ind w:left="55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503" w14:textId="77777777" w:rsidR="00EF7307" w:rsidRDefault="00000000">
            <w:pPr>
              <w:spacing w:after="0" w:line="266" w:lineRule="auto"/>
              <w:ind w:left="0" w:right="279" w:firstLine="749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  <w:r>
              <w:rPr>
                <w:sz w:val="28"/>
                <w:szCs w:val="28"/>
                <w:lang w:val="ru-RU"/>
              </w:rPr>
              <w:t xml:space="preserve">уметь выявлять усложнения растений в связи с освоением ими суши выявлять приспособления у растений к среде обитания </w:t>
            </w:r>
          </w:p>
          <w:p w14:paraId="1F338B27" w14:textId="77777777" w:rsidR="00EF7307" w:rsidRDefault="00000000">
            <w:pPr>
              <w:spacing w:after="0" w:line="273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различать лекарственные и ядовитые растения  </w:t>
            </w:r>
          </w:p>
          <w:p w14:paraId="176E22B3" w14:textId="77777777" w:rsidR="00EF7307" w:rsidRDefault="0000000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выявлять приспособленность растений к среде обитания </w:t>
            </w:r>
          </w:p>
          <w:p w14:paraId="7735E419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находить черты усложнения у растений разных отделов </w:t>
            </w:r>
          </w:p>
        </w:tc>
      </w:tr>
      <w:tr w:rsidR="00EF7307" w14:paraId="07EF6155" w14:textId="77777777">
        <w:trPr>
          <w:trHeight w:val="7634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EA0F" w14:textId="77777777" w:rsidR="00EF7307" w:rsidRDefault="00000000">
            <w:pPr>
              <w:spacing w:after="55" w:line="252" w:lineRule="auto"/>
              <w:ind w:left="0" w:right="824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групп растений, делать выводы;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характеризовать признаки принадлежности растений к определённым отделам, классам, семействам; </w:t>
            </w:r>
          </w:p>
          <w:p w14:paraId="76472F97" w14:textId="77777777" w:rsidR="00EF7307" w:rsidRDefault="00000000">
            <w:pPr>
              <w:numPr>
                <w:ilvl w:val="0"/>
                <w:numId w:val="31"/>
              </w:numPr>
              <w:spacing w:after="53" w:line="249" w:lineRule="auto"/>
              <w:ind w:right="3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устанавливать взаимосвязь между особенностями строения и размножения растений и условиями окружающей среды; </w:t>
            </w:r>
          </w:p>
          <w:p w14:paraId="23F9B482" w14:textId="77777777" w:rsidR="00EF7307" w:rsidRDefault="00000000">
            <w:pPr>
              <w:numPr>
                <w:ilvl w:val="0"/>
                <w:numId w:val="31"/>
              </w:numPr>
              <w:spacing w:after="37" w:line="264" w:lineRule="auto"/>
              <w:ind w:right="3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исследования и фиксировать результаты;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прогнозировать последствия нерациональной деятельности человека для жизни растений; </w:t>
            </w:r>
          </w:p>
          <w:p w14:paraId="3D8EB46C" w14:textId="77777777" w:rsidR="00EF7307" w:rsidRDefault="00000000">
            <w:pPr>
              <w:numPr>
                <w:ilvl w:val="0"/>
                <w:numId w:val="31"/>
              </w:numPr>
              <w:spacing w:after="28" w:line="271" w:lineRule="auto"/>
              <w:ind w:right="3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применять приёмы работы с определителями растений;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выделять и сравнивать существенные признаки групп растений; </w:t>
            </w:r>
          </w:p>
          <w:p w14:paraId="26AC5ADE" w14:textId="77777777" w:rsidR="00EF7307" w:rsidRDefault="00000000">
            <w:pPr>
              <w:numPr>
                <w:ilvl w:val="0"/>
                <w:numId w:val="31"/>
              </w:numPr>
              <w:spacing w:after="26" w:line="276" w:lineRule="auto"/>
              <w:ind w:right="3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сущность понятия эволюции растений; </w:t>
            </w:r>
          </w:p>
          <w:p w14:paraId="3D26C300" w14:textId="77777777" w:rsidR="00EF7307" w:rsidRDefault="00000000">
            <w:pPr>
              <w:numPr>
                <w:ilvl w:val="0"/>
                <w:numId w:val="31"/>
              </w:numPr>
              <w:spacing w:after="28" w:line="271" w:lineRule="auto"/>
              <w:ind w:right="3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называть отличительные признаки культурных растений от дикорастущих;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характеризовать значение растений в жизни человека; </w:t>
            </w:r>
          </w:p>
          <w:p w14:paraId="1313B45D" w14:textId="77777777" w:rsidR="00EF7307" w:rsidRDefault="00000000">
            <w:pPr>
              <w:numPr>
                <w:ilvl w:val="0"/>
                <w:numId w:val="31"/>
              </w:numPr>
              <w:spacing w:after="0" w:line="276" w:lineRule="auto"/>
              <w:ind w:right="3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соблюдать правила работы в кабинете биологии. </w:t>
            </w:r>
          </w:p>
          <w:p w14:paraId="75FB13B2" w14:textId="77777777" w:rsidR="00EF7307" w:rsidRDefault="00000000">
            <w:pPr>
              <w:spacing w:after="0" w:line="256" w:lineRule="auto"/>
              <w:ind w:left="428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918B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14:paraId="0575B992" w14:textId="77777777" w:rsidR="00EF7307" w:rsidRDefault="00000000">
      <w:pPr>
        <w:spacing w:after="4"/>
        <w:ind w:left="2276" w:right="1921" w:hanging="193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термины и понятия,  которые необходимо знать </w:t>
      </w:r>
    </w:p>
    <w:tbl>
      <w:tblPr>
        <w:tblW w:w="9436" w:type="dxa"/>
        <w:tblInd w:w="231" w:type="dxa"/>
        <w:tblLayout w:type="fixed"/>
        <w:tblCellMar>
          <w:top w:w="53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806"/>
        <w:gridCol w:w="3881"/>
        <w:gridCol w:w="4749"/>
      </w:tblGrid>
      <w:tr w:rsidR="00EF7307" w14:paraId="48EB98B2" w14:textId="77777777">
        <w:trPr>
          <w:trHeight w:val="41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CD8A7" w14:textId="77777777" w:rsidR="00EF7307" w:rsidRDefault="00000000">
            <w:pPr>
              <w:spacing w:after="0" w:line="256" w:lineRule="auto"/>
              <w:ind w:left="337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4F04480" w14:textId="77777777" w:rsidR="00EF7307" w:rsidRDefault="00000000">
            <w:pPr>
              <w:spacing w:after="0" w:line="256" w:lineRule="auto"/>
              <w:ind w:left="337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080C76E" w14:textId="77777777" w:rsidR="00EF7307" w:rsidRDefault="00000000">
            <w:pPr>
              <w:spacing w:after="0" w:line="256" w:lineRule="auto"/>
              <w:ind w:left="337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76F9424" w14:textId="77777777" w:rsidR="00EF7307" w:rsidRDefault="00000000">
            <w:pPr>
              <w:spacing w:after="0" w:line="256" w:lineRule="auto"/>
              <w:ind w:left="337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E92E000" w14:textId="77777777" w:rsidR="00EF7307" w:rsidRDefault="00000000">
            <w:pPr>
              <w:spacing w:after="0" w:line="256" w:lineRule="auto"/>
              <w:ind w:left="337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3A83F4F" w14:textId="77777777" w:rsidR="00EF7307" w:rsidRDefault="00000000">
            <w:pPr>
              <w:spacing w:after="0" w:line="256" w:lineRule="auto"/>
              <w:ind w:left="337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28919557" w14:textId="77777777" w:rsidR="00EF7307" w:rsidRDefault="00000000">
            <w:pPr>
              <w:spacing w:after="0" w:line="256" w:lineRule="auto"/>
              <w:ind w:left="337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41AE3B3" w14:textId="77777777" w:rsidR="00EF7307" w:rsidRDefault="00000000">
            <w:pPr>
              <w:spacing w:after="0" w:line="256" w:lineRule="auto"/>
              <w:ind w:left="337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69E339A" w14:textId="77777777" w:rsidR="00EF7307" w:rsidRDefault="00000000">
            <w:pPr>
              <w:spacing w:after="0" w:line="256" w:lineRule="auto"/>
              <w:ind w:left="337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E2E723D" w14:textId="77777777" w:rsidR="00EF7307" w:rsidRDefault="00000000">
            <w:pPr>
              <w:spacing w:after="0" w:line="256" w:lineRule="auto"/>
              <w:ind w:left="337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5917" w14:textId="77777777" w:rsidR="00EF7307" w:rsidRDefault="00000000">
            <w:pPr>
              <w:spacing w:after="43" w:line="256" w:lineRule="auto"/>
              <w:ind w:left="48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</w:p>
          <w:p w14:paraId="5E239368" w14:textId="77777777" w:rsidR="00EF7307" w:rsidRDefault="00000000">
            <w:pPr>
              <w:spacing w:after="3" w:line="288" w:lineRule="auto"/>
              <w:ind w:left="0" w:right="227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систематика  царство  отдел  вид  </w:t>
            </w:r>
          </w:p>
          <w:p w14:paraId="15DAE4A2" w14:textId="77777777" w:rsidR="00EF7307" w:rsidRDefault="00000000">
            <w:pPr>
              <w:spacing w:after="0" w:line="256" w:lineRule="auto"/>
              <w:ind w:left="0" w:right="150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высшие растения  низшие растения  споровые семенные  зооспоры  ризоиды  заросток 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EB41" w14:textId="77777777" w:rsidR="00EF7307" w:rsidRDefault="00000000">
            <w:pPr>
              <w:spacing w:after="44" w:line="256" w:lineRule="auto"/>
              <w:ind w:left="103" w:firstLine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повышенном уровне </w:t>
            </w:r>
          </w:p>
          <w:p w14:paraId="582ACC44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хроматофор  </w:t>
            </w:r>
          </w:p>
          <w:p w14:paraId="7CEB3A9F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слоевище (таллом)   </w:t>
            </w:r>
          </w:p>
          <w:p w14:paraId="6734D182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спорофит  </w:t>
            </w:r>
          </w:p>
          <w:p w14:paraId="705649DB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гаметофит  </w:t>
            </w:r>
          </w:p>
          <w:p w14:paraId="395C4A66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конъюгация  </w:t>
            </w:r>
          </w:p>
          <w:p w14:paraId="249EFE01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гаметангии  </w:t>
            </w:r>
          </w:p>
          <w:p w14:paraId="028322C4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архегонии  </w:t>
            </w:r>
          </w:p>
          <w:p w14:paraId="7BD967BB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антеридии </w:t>
            </w:r>
          </w:p>
          <w:p w14:paraId="5E6D696B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палеоботаника </w:t>
            </w:r>
          </w:p>
          <w:p w14:paraId="267221C9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псилофиты  </w:t>
            </w:r>
          </w:p>
          <w:p w14:paraId="0386F5CA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селекция  </w:t>
            </w:r>
          </w:p>
          <w:p w14:paraId="6B8FEAB9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сорт  </w:t>
            </w:r>
          </w:p>
          <w:p w14:paraId="0B2C98B9" w14:textId="77777777" w:rsidR="00EF7307" w:rsidRDefault="00000000">
            <w:pPr>
              <w:numPr>
                <w:ilvl w:val="0"/>
                <w:numId w:val="6"/>
              </w:numPr>
              <w:spacing w:after="0" w:line="256" w:lineRule="auto"/>
              <w:ind w:left="476" w:hanging="2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</w:t>
            </w:r>
          </w:p>
        </w:tc>
      </w:tr>
    </w:tbl>
    <w:p w14:paraId="114DB3F1" w14:textId="77777777" w:rsidR="00EF7307" w:rsidRDefault="00000000">
      <w:pPr>
        <w:spacing w:after="28" w:line="256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6CFCDEC5" w14:textId="77777777" w:rsidR="00EF7307" w:rsidRDefault="00000000">
      <w:pPr>
        <w:pStyle w:val="1"/>
        <w:ind w:left="371"/>
        <w:rPr>
          <w:sz w:val="28"/>
          <w:szCs w:val="28"/>
        </w:rPr>
      </w:pPr>
      <w:r>
        <w:rPr>
          <w:sz w:val="28"/>
          <w:szCs w:val="28"/>
        </w:rPr>
        <w:t xml:space="preserve">Тема 5. "Природные сообщества" – 3часа </w:t>
      </w:r>
    </w:p>
    <w:p w14:paraId="3BFB0A93" w14:textId="77777777" w:rsidR="00EF7307" w:rsidRDefault="00000000">
      <w:pPr>
        <w:ind w:left="345" w:right="14" w:firstLine="7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Понятие о природном сообществе (биогеоценозе, экосистеме). Роль растений в природных сообществах. Ярусное строение природного сообщества, условия обитания растений в биогеоценозе. 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 </w:t>
      </w:r>
      <w:r>
        <w:rPr>
          <w:b/>
          <w:i/>
          <w:sz w:val="28"/>
          <w:szCs w:val="28"/>
          <w:lang w:val="ru-RU"/>
        </w:rPr>
        <w:t>Экскурсия</w:t>
      </w:r>
      <w:r>
        <w:rPr>
          <w:sz w:val="28"/>
          <w:szCs w:val="28"/>
          <w:lang w:val="ru-RU"/>
        </w:rPr>
        <w:t xml:space="preserve"> «Весенние явления в жизни экосистемы ». </w:t>
      </w:r>
    </w:p>
    <w:p w14:paraId="28D18F88" w14:textId="77777777" w:rsidR="00EF7307" w:rsidRDefault="00000000">
      <w:pPr>
        <w:spacing w:after="29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0A7C1DFD" w14:textId="77777777" w:rsidR="00EF7307" w:rsidRDefault="00000000">
      <w:pPr>
        <w:spacing w:after="4"/>
        <w:ind w:left="107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</w:p>
    <w:tbl>
      <w:tblPr>
        <w:tblW w:w="9436" w:type="dxa"/>
        <w:tblInd w:w="135" w:type="dxa"/>
        <w:tblLayout w:type="fixed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2"/>
        <w:gridCol w:w="4754"/>
      </w:tblGrid>
      <w:tr w:rsidR="00EF7307" w14:paraId="54F85ED4" w14:textId="77777777">
        <w:trPr>
          <w:trHeight w:val="327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349F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Личностные: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9D12" w14:textId="77777777" w:rsidR="00EF7307" w:rsidRDefault="00000000">
            <w:pPr>
              <w:spacing w:after="0" w:line="256" w:lineRule="auto"/>
              <w:ind w:left="182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Метапредметные: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F7307" w14:paraId="011D532F" w14:textId="77777777">
        <w:trPr>
          <w:trHeight w:val="302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DA10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формирование ответственного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69A2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Учащиеся должны уметь:  </w:t>
            </w:r>
          </w:p>
        </w:tc>
      </w:tr>
      <w:tr w:rsidR="00EF7307" w14:paraId="2C2A0752" w14:textId="77777777">
        <w:trPr>
          <w:trHeight w:val="592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D1B1" w14:textId="77777777" w:rsidR="00EF7307" w:rsidRDefault="00000000">
            <w:pPr>
              <w:spacing w:after="43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к обучению;  </w:t>
            </w:r>
          </w:p>
          <w:p w14:paraId="4FD5662B" w14:textId="77777777" w:rsidR="00EF7307" w:rsidRDefault="00000000">
            <w:pPr>
              <w:numPr>
                <w:ilvl w:val="0"/>
                <w:numId w:val="5"/>
              </w:numPr>
              <w:spacing w:after="43" w:line="25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познавательных интересов и мотивов, направленных на изучение природы;  </w:t>
            </w:r>
          </w:p>
          <w:p w14:paraId="48BD5005" w14:textId="77777777" w:rsidR="00EF7307" w:rsidRDefault="00000000">
            <w:pPr>
              <w:numPr>
                <w:ilvl w:val="0"/>
                <w:numId w:val="5"/>
              </w:numPr>
              <w:spacing w:after="28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 экологической культуры; </w:t>
            </w:r>
          </w:p>
          <w:p w14:paraId="21B3A5D6" w14:textId="77777777" w:rsidR="00EF7307" w:rsidRDefault="00000000">
            <w:pPr>
              <w:numPr>
                <w:ilvl w:val="0"/>
                <w:numId w:val="5"/>
              </w:numPr>
              <w:spacing w:after="43" w:line="237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коммуникативной компетентности в общении и сотрудничестве со сверстниками в </w:t>
            </w:r>
          </w:p>
          <w:p w14:paraId="03EDCA4D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процессе учебной деятельности; </w:t>
            </w:r>
          </w:p>
          <w:p w14:paraId="5476B15B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D18A" w14:textId="77777777" w:rsidR="00EF7307" w:rsidRDefault="00000000">
            <w:pPr>
              <w:numPr>
                <w:ilvl w:val="0"/>
                <w:numId w:val="25"/>
              </w:numPr>
              <w:spacing w:after="22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проводить простейшие наблюдения, измерения, опыты; </w:t>
            </w:r>
          </w:p>
          <w:p w14:paraId="64398109" w14:textId="77777777" w:rsidR="00EF7307" w:rsidRDefault="00000000">
            <w:pPr>
              <w:numPr>
                <w:ilvl w:val="0"/>
                <w:numId w:val="25"/>
              </w:numPr>
              <w:spacing w:after="27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ставить учебную задачу под руководством учителя; </w:t>
            </w:r>
          </w:p>
          <w:p w14:paraId="0D181150" w14:textId="77777777" w:rsidR="00EF7307" w:rsidRDefault="00000000">
            <w:pPr>
              <w:numPr>
                <w:ilvl w:val="0"/>
                <w:numId w:val="25"/>
              </w:numPr>
              <w:spacing w:after="27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разные виды информации; </w:t>
            </w:r>
          </w:p>
          <w:p w14:paraId="6F5CD1C6" w14:textId="77777777" w:rsidR="00EF7307" w:rsidRDefault="00000000">
            <w:pPr>
              <w:numPr>
                <w:ilvl w:val="0"/>
                <w:numId w:val="25"/>
              </w:numPr>
              <w:spacing w:after="52" w:line="249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составлять план выполнения учебной задачи, соотносить свои действия с поставленной задачей и осуществлять коррекцию; </w:t>
            </w:r>
          </w:p>
          <w:p w14:paraId="56E87D1C" w14:textId="77777777" w:rsidR="00EF7307" w:rsidRDefault="00000000">
            <w:pPr>
              <w:numPr>
                <w:ilvl w:val="0"/>
                <w:numId w:val="25"/>
              </w:numPr>
              <w:spacing w:after="50" w:line="252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организовывать учебное сотрудничество со сверстниками и учителем в ходе осуществления групповой и парной деятельности во время экскурсии;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использовать речевые средства для изложения своей точки зрения, аргументации, сравнивания и обобщения учебного материала; </w:t>
            </w:r>
          </w:p>
          <w:p w14:paraId="30146F78" w14:textId="77777777" w:rsidR="00EF7307" w:rsidRDefault="00000000">
            <w:pPr>
              <w:numPr>
                <w:ilvl w:val="0"/>
                <w:numId w:val="25"/>
              </w:numPr>
              <w:spacing w:after="0"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работать с электронными ресурсами, в том числе, ресурсами Интернет. </w:t>
            </w:r>
          </w:p>
          <w:p w14:paraId="1B050F56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367ADA7" w14:textId="77777777" w:rsidR="00EF7307" w:rsidRDefault="00000000">
      <w:pPr>
        <w:spacing w:after="71" w:line="256" w:lineRule="auto"/>
        <w:ind w:left="543" w:firstLine="0"/>
        <w:jc w:val="lef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 xml:space="preserve"> </w:t>
      </w:r>
    </w:p>
    <w:p w14:paraId="1B7DC9D8" w14:textId="77777777" w:rsidR="00EF7307" w:rsidRDefault="00000000">
      <w:pPr>
        <w:spacing w:after="4"/>
        <w:ind w:left="3630" w:right="3278" w:hanging="3087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учащиеся должны знать </w:t>
      </w:r>
    </w:p>
    <w:tbl>
      <w:tblPr>
        <w:tblW w:w="9657" w:type="dxa"/>
        <w:tblInd w:w="240" w:type="dxa"/>
        <w:tblLayout w:type="fixed"/>
        <w:tblCellMar>
          <w:top w:w="53" w:type="dxa"/>
          <w:left w:w="0" w:type="dxa"/>
          <w:right w:w="55" w:type="dxa"/>
        </w:tblCellMar>
        <w:tblLook w:val="04A0" w:firstRow="1" w:lastRow="0" w:firstColumn="1" w:lastColumn="0" w:noHBand="0" w:noVBand="1"/>
      </w:tblPr>
      <w:tblGrid>
        <w:gridCol w:w="5077"/>
        <w:gridCol w:w="576"/>
        <w:gridCol w:w="422"/>
        <w:gridCol w:w="3582"/>
      </w:tblGrid>
      <w:tr w:rsidR="00EF7307" w14:paraId="1FDAE144" w14:textId="77777777">
        <w:trPr>
          <w:trHeight w:val="4326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25B5" w14:textId="77777777" w:rsidR="00EF7307" w:rsidRDefault="00000000">
            <w:pPr>
              <w:spacing w:after="47" w:line="256" w:lineRule="auto"/>
              <w:ind w:left="59" w:firstLine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базовом уровне </w:t>
            </w:r>
          </w:p>
          <w:p w14:paraId="17745A1D" w14:textId="77777777" w:rsidR="00EF7307" w:rsidRDefault="00000000">
            <w:pPr>
              <w:numPr>
                <w:ilvl w:val="0"/>
                <w:numId w:val="15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и структуру сообщества </w:t>
            </w:r>
          </w:p>
          <w:p w14:paraId="65B1B757" w14:textId="77777777" w:rsidR="00EF7307" w:rsidRDefault="00000000">
            <w:pPr>
              <w:numPr>
                <w:ilvl w:val="0"/>
                <w:numId w:val="15"/>
              </w:numPr>
              <w:spacing w:after="17" w:line="31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характерные </w:t>
            </w:r>
            <w:r>
              <w:rPr>
                <w:sz w:val="28"/>
                <w:szCs w:val="28"/>
              </w:rPr>
              <w:tab/>
              <w:t xml:space="preserve">признаки </w:t>
            </w:r>
            <w:r>
              <w:rPr>
                <w:sz w:val="28"/>
                <w:szCs w:val="28"/>
              </w:rPr>
              <w:tab/>
              <w:t xml:space="preserve">биогеоценоза, экосистемы; </w:t>
            </w:r>
          </w:p>
          <w:p w14:paraId="6DD37645" w14:textId="77777777" w:rsidR="00EF7307" w:rsidRDefault="00000000">
            <w:pPr>
              <w:numPr>
                <w:ilvl w:val="0"/>
                <w:numId w:val="15"/>
              </w:numPr>
              <w:spacing w:after="50" w:line="254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круговорот веществ и поток энергии как главном условии существования природного сообщества; </w:t>
            </w:r>
          </w:p>
          <w:p w14:paraId="646D23F5" w14:textId="77777777" w:rsidR="00EF7307" w:rsidRDefault="00000000">
            <w:pPr>
              <w:numPr>
                <w:ilvl w:val="0"/>
                <w:numId w:val="15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сообществ, причины и этапы </w:t>
            </w:r>
          </w:p>
          <w:p w14:paraId="4A09679D" w14:textId="77777777" w:rsidR="00EF7307" w:rsidRDefault="00000000">
            <w:pPr>
              <w:numPr>
                <w:ilvl w:val="0"/>
                <w:numId w:val="15"/>
              </w:numPr>
              <w:spacing w:after="42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многообразие природных сообществ </w:t>
            </w:r>
          </w:p>
          <w:p w14:paraId="65D8C44E" w14:textId="77777777" w:rsidR="00EF7307" w:rsidRDefault="00000000">
            <w:pPr>
              <w:numPr>
                <w:ilvl w:val="0"/>
                <w:numId w:val="15"/>
              </w:numPr>
              <w:spacing w:after="28" w:line="307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роли зелёных растений в природных сообществах; </w:t>
            </w:r>
          </w:p>
          <w:p w14:paraId="47EFCF1C" w14:textId="77777777" w:rsidR="00EF7307" w:rsidRDefault="00000000">
            <w:pPr>
              <w:numPr>
                <w:ilvl w:val="0"/>
                <w:numId w:val="15"/>
              </w:numPr>
              <w:spacing w:after="0" w:line="319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</w:t>
            </w:r>
            <w:r>
              <w:rPr>
                <w:sz w:val="28"/>
                <w:szCs w:val="28"/>
                <w:lang w:val="ru-RU"/>
              </w:rPr>
              <w:tab/>
              <w:t xml:space="preserve">ярусном </w:t>
            </w:r>
            <w:r>
              <w:rPr>
                <w:sz w:val="28"/>
                <w:szCs w:val="28"/>
                <w:lang w:val="ru-RU"/>
              </w:rPr>
              <w:tab/>
              <w:t xml:space="preserve">расположении </w:t>
            </w:r>
            <w:r>
              <w:rPr>
                <w:sz w:val="28"/>
                <w:szCs w:val="28"/>
                <w:lang w:val="ru-RU"/>
              </w:rPr>
              <w:tab/>
              <w:t xml:space="preserve">растений </w:t>
            </w:r>
            <w:r>
              <w:rPr>
                <w:sz w:val="28"/>
                <w:szCs w:val="28"/>
                <w:lang w:val="ru-RU"/>
              </w:rPr>
              <w:tab/>
              <w:t xml:space="preserve">в сообществах и значении этого явления; </w:t>
            </w:r>
          </w:p>
          <w:p w14:paraId="55E938CA" w14:textId="77777777" w:rsidR="00EF7307" w:rsidRDefault="00000000">
            <w:pPr>
              <w:spacing w:after="0" w:line="256" w:lineRule="auto"/>
              <w:ind w:left="83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4927E" w14:textId="77777777" w:rsidR="00EF7307" w:rsidRDefault="00000000">
            <w:pPr>
              <w:spacing w:after="0" w:line="256" w:lineRule="auto"/>
              <w:ind w:left="21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</w:tcBorders>
          </w:tcPr>
          <w:p w14:paraId="4EE4E84E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CDFB" w14:textId="77777777" w:rsidR="00EF7307" w:rsidRDefault="00000000">
            <w:pPr>
              <w:spacing w:after="0" w:line="256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повышенном уровне </w:t>
            </w:r>
          </w:p>
        </w:tc>
      </w:tr>
    </w:tbl>
    <w:p w14:paraId="2B00A155" w14:textId="77777777" w:rsidR="00EF7307" w:rsidRDefault="00000000">
      <w:pPr>
        <w:spacing w:after="0" w:line="256" w:lineRule="auto"/>
        <w:ind w:left="10" w:right="326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учащиеся должны уметь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right w:w="79" w:type="dxa"/>
        </w:tblCellMar>
        <w:tblLook w:val="04A0" w:firstRow="1" w:lastRow="0" w:firstColumn="1" w:lastColumn="0" w:noHBand="0" w:noVBand="1"/>
      </w:tblPr>
      <w:tblGrid>
        <w:gridCol w:w="4754"/>
        <w:gridCol w:w="576"/>
        <w:gridCol w:w="4106"/>
      </w:tblGrid>
      <w:tr w:rsidR="00EF7307" w14:paraId="5ECDA300" w14:textId="77777777">
        <w:trPr>
          <w:trHeight w:val="4273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F320" w14:textId="77777777" w:rsidR="00EF7307" w:rsidRDefault="00000000">
            <w:pPr>
              <w:spacing w:after="41" w:line="256" w:lineRule="auto"/>
              <w:ind w:left="182" w:firstLine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на базовом уровне </w:t>
            </w:r>
          </w:p>
          <w:p w14:paraId="1430E3C6" w14:textId="77777777" w:rsidR="00EF7307" w:rsidRDefault="00000000">
            <w:pPr>
              <w:numPr>
                <w:ilvl w:val="0"/>
                <w:numId w:val="43"/>
              </w:numPr>
              <w:spacing w:after="3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строить цепи питания </w:t>
            </w:r>
          </w:p>
          <w:p w14:paraId="329EF1E8" w14:textId="77777777" w:rsidR="00EF7307" w:rsidRDefault="00000000">
            <w:pPr>
              <w:numPr>
                <w:ilvl w:val="0"/>
                <w:numId w:val="43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распознавать разные виды сообществ </w:t>
            </w:r>
          </w:p>
          <w:p w14:paraId="16B315FE" w14:textId="77777777" w:rsidR="00EF7307" w:rsidRDefault="00000000">
            <w:pPr>
              <w:numPr>
                <w:ilvl w:val="0"/>
                <w:numId w:val="43"/>
              </w:numPr>
              <w:spacing w:after="50" w:line="254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характеризовать структуру сообществ, взаимосвязи между организмами в сообществах </w:t>
            </w:r>
          </w:p>
          <w:p w14:paraId="6F5F7A67" w14:textId="77777777" w:rsidR="00EF7307" w:rsidRDefault="00000000">
            <w:pPr>
              <w:numPr>
                <w:ilvl w:val="0"/>
                <w:numId w:val="43"/>
              </w:numPr>
              <w:spacing w:after="33" w:line="26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причины смены сообществ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объяснять сущность понятия природное сообщество; </w:t>
            </w:r>
          </w:p>
          <w:p w14:paraId="3CE7A60C" w14:textId="77777777" w:rsidR="00EF7307" w:rsidRDefault="00000000">
            <w:pPr>
              <w:numPr>
                <w:ilvl w:val="0"/>
                <w:numId w:val="43"/>
              </w:numPr>
              <w:spacing w:after="44" w:line="25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характеризовать влияние абиотических факторов на формирование природного сообщества; </w:t>
            </w:r>
          </w:p>
          <w:p w14:paraId="1DD9F21A" w14:textId="77777777" w:rsidR="00EF7307" w:rsidRDefault="00000000">
            <w:pPr>
              <w:numPr>
                <w:ilvl w:val="0"/>
                <w:numId w:val="43"/>
              </w:numPr>
              <w:spacing w:after="0" w:line="25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наблюдать природные явления, фиксировать результаты наблюдения, делать выводы;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99DD2" w14:textId="77777777" w:rsidR="00EF7307" w:rsidRDefault="00000000">
            <w:pPr>
              <w:spacing w:after="0" w:line="256" w:lineRule="auto"/>
              <w:ind w:left="149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5AFA" w14:textId="77777777" w:rsidR="00EF7307" w:rsidRDefault="00000000">
            <w:pPr>
              <w:spacing w:after="0" w:line="256" w:lineRule="auto"/>
              <w:ind w:left="59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7FE712EA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строить схемы разнообразных природных сообществ </w:t>
            </w:r>
          </w:p>
        </w:tc>
      </w:tr>
      <w:tr w:rsidR="00EF7307" w14:paraId="38E1F95C" w14:textId="77777777">
        <w:trPr>
          <w:trHeight w:val="454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AEB" w14:textId="77777777" w:rsidR="00EF7307" w:rsidRDefault="00000000">
            <w:pPr>
              <w:numPr>
                <w:ilvl w:val="0"/>
                <w:numId w:val="8"/>
              </w:numPr>
              <w:spacing w:after="22" w:line="276" w:lineRule="auto"/>
              <w:ind w:right="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систематизировать и обобщать знания о многообразии живого мира; </w:t>
            </w:r>
          </w:p>
          <w:p w14:paraId="38C22CC6" w14:textId="77777777" w:rsidR="00EF7307" w:rsidRDefault="00000000">
            <w:pPr>
              <w:numPr>
                <w:ilvl w:val="0"/>
                <w:numId w:val="8"/>
              </w:numPr>
              <w:spacing w:after="0"/>
              <w:ind w:right="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называть черты приспособления растения к существованию в условиях яруса;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объяснять целесообразность ярусности; </w:t>
            </w:r>
          </w:p>
          <w:p w14:paraId="0C3C72A3" w14:textId="77777777" w:rsidR="00EF7307" w:rsidRDefault="00000000">
            <w:pPr>
              <w:numPr>
                <w:ilvl w:val="0"/>
                <w:numId w:val="8"/>
              </w:numPr>
              <w:spacing w:after="43" w:line="261" w:lineRule="auto"/>
              <w:ind w:right="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называть причины появления разнообразия живых организмов в ходе эволюции; </w:t>
            </w: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приводить примеры смены природных сообществ; </w:t>
            </w:r>
          </w:p>
          <w:p w14:paraId="06068E5E" w14:textId="77777777" w:rsidR="00EF7307" w:rsidRDefault="00000000">
            <w:pPr>
              <w:numPr>
                <w:ilvl w:val="0"/>
                <w:numId w:val="8"/>
              </w:numPr>
              <w:spacing w:after="22" w:line="276" w:lineRule="auto"/>
              <w:ind w:right="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объяснять причины неустойчивости культурных сообществ – агроценозов; </w:t>
            </w:r>
          </w:p>
          <w:p w14:paraId="449053A3" w14:textId="77777777" w:rsidR="00EF7307" w:rsidRDefault="00000000">
            <w:pPr>
              <w:numPr>
                <w:ilvl w:val="0"/>
                <w:numId w:val="8"/>
              </w:numPr>
              <w:spacing w:after="0" w:line="256" w:lineRule="auto"/>
              <w:ind w:right="5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аргументировать необходимость бережного отношения к природным сообществам. </w:t>
            </w:r>
          </w:p>
          <w:p w14:paraId="6FE5637D" w14:textId="77777777" w:rsidR="00EF7307" w:rsidRDefault="00000000">
            <w:pPr>
              <w:spacing w:after="0" w:line="256" w:lineRule="auto"/>
              <w:ind w:left="36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692FE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14:paraId="50280527" w14:textId="77777777" w:rsidR="00EF7307" w:rsidRDefault="00000000">
      <w:pPr>
        <w:spacing w:after="29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A5A94FE" w14:textId="77777777" w:rsidR="00EF7307" w:rsidRDefault="00000000">
      <w:pPr>
        <w:spacing w:after="0" w:line="256" w:lineRule="auto"/>
        <w:ind w:left="10" w:right="1930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термины и понятия,  которые необходимо знать </w:t>
      </w:r>
    </w:p>
    <w:tbl>
      <w:tblPr>
        <w:tblW w:w="9436" w:type="dxa"/>
        <w:tblInd w:w="240" w:type="dxa"/>
        <w:tblLayout w:type="fixed"/>
        <w:tblCellMar>
          <w:top w:w="53" w:type="dxa"/>
          <w:left w:w="0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471"/>
        <w:gridCol w:w="4230"/>
        <w:gridCol w:w="576"/>
        <w:gridCol w:w="4159"/>
      </w:tblGrid>
      <w:tr w:rsidR="00EF7307" w14:paraId="13BEC6D0" w14:textId="77777777">
        <w:trPr>
          <w:trHeight w:val="29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12965C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lastRenderedPageBreak/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141F2935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A7C8B62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6FBD9C2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6DDD94A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67E5E8B6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7A1D7F7B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58B08B11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07D3EEE9" w14:textId="77777777" w:rsidR="00EF7307" w:rsidRDefault="00000000">
            <w:pPr>
              <w:spacing w:after="0" w:line="256" w:lineRule="auto"/>
              <w:ind w:left="110" w:firstLine="0"/>
              <w:jc w:val="left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0B0D" w14:textId="77777777" w:rsidR="00EF7307" w:rsidRDefault="00000000">
            <w:pPr>
              <w:spacing w:after="44" w:line="256" w:lineRule="auto"/>
              <w:ind w:left="946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базовом уровне </w:t>
            </w:r>
          </w:p>
          <w:p w14:paraId="3991EA95" w14:textId="77777777" w:rsidR="00EF7307" w:rsidRDefault="00000000">
            <w:pPr>
              <w:spacing w:after="0" w:line="256" w:lineRule="auto"/>
              <w:ind w:left="0" w:right="238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природное сообщество – биогеоценоз биосистема круговорот веществ растительное сообщество видовой состав местообитание ярус смена сообществ виды сообществ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12F72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2E5EFAC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A28695C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B5EBA06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3C135C96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DD3A941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C10F662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  <w:p w14:paraId="41C8EA4A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</w:rPr>
            </w:pPr>
            <w:r>
              <w:rPr>
                <w:rFonts w:eastAsia="Segoe UI Symbol"/>
                <w:sz w:val="28"/>
                <w:szCs w:val="28"/>
              </w:rPr>
              <w:t>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6CF" w14:textId="77777777" w:rsidR="00EF7307" w:rsidRDefault="00000000">
            <w:pPr>
              <w:spacing w:after="42" w:line="256" w:lineRule="auto"/>
              <w:ind w:left="62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на повышенном уровне </w:t>
            </w:r>
          </w:p>
          <w:p w14:paraId="10336972" w14:textId="77777777" w:rsidR="00EF7307" w:rsidRDefault="00000000">
            <w:pPr>
              <w:spacing w:after="39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условия среды </w:t>
            </w:r>
          </w:p>
          <w:p w14:paraId="1F60F084" w14:textId="77777777" w:rsidR="00EF7307" w:rsidRDefault="00000000">
            <w:pPr>
              <w:spacing w:after="38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Экологические факторы </w:t>
            </w:r>
          </w:p>
          <w:p w14:paraId="64F7B0F9" w14:textId="77777777" w:rsidR="00EF7307" w:rsidRDefault="00000000">
            <w:pPr>
              <w:spacing w:after="39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Среда обитания </w:t>
            </w:r>
          </w:p>
          <w:p w14:paraId="0D4D2311" w14:textId="77777777" w:rsidR="00EF7307" w:rsidRDefault="00000000">
            <w:pPr>
              <w:spacing w:after="36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Экологическая ниша </w:t>
            </w:r>
          </w:p>
          <w:p w14:paraId="6346F826" w14:textId="77777777" w:rsidR="00EF7307" w:rsidRDefault="00000000">
            <w:pPr>
              <w:spacing w:after="39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Биотоп </w:t>
            </w:r>
          </w:p>
          <w:p w14:paraId="34AAB3C1" w14:textId="77777777" w:rsidR="00EF7307" w:rsidRDefault="00000000">
            <w:pPr>
              <w:spacing w:after="0" w:line="256" w:lineRule="auto"/>
              <w:ind w:left="0" w:right="70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Временные сообщества Коренное сообщество сукцессия </w:t>
            </w:r>
          </w:p>
        </w:tc>
      </w:tr>
    </w:tbl>
    <w:p w14:paraId="18DDC8EB" w14:textId="77777777" w:rsidR="00EF7307" w:rsidRDefault="00000000">
      <w:pPr>
        <w:spacing w:after="0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0F71B16C" w14:textId="77777777" w:rsidR="00EF7307" w:rsidRDefault="00000000">
      <w:pPr>
        <w:spacing w:after="0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17B02BBE" w14:textId="77777777" w:rsidR="00EF7307" w:rsidRDefault="00000000">
      <w:pPr>
        <w:spacing w:after="0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5C8AD1A4" w14:textId="77777777" w:rsidR="00EF7307" w:rsidRDefault="00000000">
      <w:pPr>
        <w:spacing w:after="0" w:line="256" w:lineRule="auto"/>
        <w:ind w:left="417" w:firstLine="0"/>
        <w:jc w:val="center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</w:p>
    <w:p w14:paraId="54997491" w14:textId="77777777" w:rsidR="00EF7307" w:rsidRDefault="00000000">
      <w:pPr>
        <w:spacing w:after="0" w:line="256" w:lineRule="auto"/>
        <w:ind w:left="0" w:right="1672" w:firstLine="0"/>
        <w:jc w:val="righ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ab/>
        <w:t xml:space="preserve"> </w:t>
      </w:r>
    </w:p>
    <w:p w14:paraId="1E19BF69" w14:textId="77777777" w:rsidR="00EF7307" w:rsidRDefault="00000000">
      <w:pPr>
        <w:spacing w:after="214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5CD0E5BA" w14:textId="77777777" w:rsidR="00EF7307" w:rsidRDefault="00000000">
      <w:pPr>
        <w:spacing w:after="296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5509EE74" w14:textId="77777777" w:rsidR="00EF7307" w:rsidRDefault="00000000">
      <w:pPr>
        <w:pStyle w:val="1"/>
        <w:ind w:left="3405" w:right="18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Учебно-тематическое планирование  по биологии в 6 классе  </w:t>
      </w:r>
    </w:p>
    <w:p w14:paraId="790DC8D4" w14:textId="77777777" w:rsidR="00EF7307" w:rsidRDefault="00000000">
      <w:pPr>
        <w:spacing w:after="0" w:line="256" w:lineRule="auto"/>
        <w:ind w:left="1502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8225" w:type="dxa"/>
        <w:tblInd w:w="744" w:type="dxa"/>
        <w:tblLayout w:type="fixed"/>
        <w:tblCellMar>
          <w:top w:w="4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603"/>
        <w:gridCol w:w="1968"/>
      </w:tblGrid>
      <w:tr w:rsidR="00EF7307" w14:paraId="0FE59B0E" w14:textId="77777777">
        <w:trPr>
          <w:trHeight w:val="653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DE746A" w14:textId="77777777" w:rsidR="00EF7307" w:rsidRDefault="00000000">
            <w:pPr>
              <w:spacing w:after="0" w:line="256" w:lineRule="auto"/>
              <w:ind w:left="0" w:right="102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разделы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24C2AE" w14:textId="77777777" w:rsidR="00EF7307" w:rsidRDefault="00000000">
            <w:pPr>
              <w:spacing w:after="0" w:line="25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4D3B37" w14:textId="77777777" w:rsidR="00EF7307" w:rsidRDefault="00000000">
            <w:pPr>
              <w:spacing w:after="0" w:line="25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Лабораторные работы </w:t>
            </w:r>
          </w:p>
        </w:tc>
      </w:tr>
      <w:tr w:rsidR="00EF7307" w14:paraId="64DBE3A4" w14:textId="77777777">
        <w:trPr>
          <w:trHeight w:val="312"/>
        </w:trPr>
        <w:tc>
          <w:tcPr>
            <w:tcW w:w="4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150A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Наука о растениях - ботаника 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203C" w14:textId="77777777" w:rsidR="00EF7307" w:rsidRDefault="00000000">
            <w:pPr>
              <w:spacing w:after="0" w:line="256" w:lineRule="auto"/>
              <w:ind w:left="0" w:right="10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85" w14:textId="77777777" w:rsidR="00EF7307" w:rsidRDefault="00000000">
            <w:pPr>
              <w:spacing w:after="0" w:line="256" w:lineRule="auto"/>
              <w:ind w:left="0" w:right="10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  <w:tr w:rsidR="00EF7307" w14:paraId="5E885EE3" w14:textId="77777777">
        <w:trPr>
          <w:trHeight w:val="302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F80C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цветкового растения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CCA8" w14:textId="77777777" w:rsidR="00EF7307" w:rsidRDefault="00000000">
            <w:pPr>
              <w:spacing w:after="0" w:line="256" w:lineRule="auto"/>
              <w:ind w:left="0" w:right="10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433D" w14:textId="77777777" w:rsidR="00EF7307" w:rsidRDefault="00000000">
            <w:pPr>
              <w:spacing w:after="0" w:line="256" w:lineRule="auto"/>
              <w:ind w:left="0" w:right="1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EF7307" w14:paraId="32C3C068" w14:textId="77777777">
        <w:trPr>
          <w:trHeight w:val="29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19A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процессы жизнедеятельности растений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E370" w14:textId="77777777" w:rsidR="00EF7307" w:rsidRDefault="00000000">
            <w:pPr>
              <w:spacing w:after="0" w:line="256" w:lineRule="auto"/>
              <w:ind w:left="0" w:right="10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3F5D" w14:textId="77777777" w:rsidR="00EF7307" w:rsidRDefault="00000000">
            <w:pPr>
              <w:spacing w:after="0" w:line="256" w:lineRule="auto"/>
              <w:ind w:left="0" w:right="1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EF7307" w14:paraId="09B306F2" w14:textId="77777777">
        <w:trPr>
          <w:trHeight w:val="302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25BB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Многообразие и развитие растительного мира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4981" w14:textId="77777777" w:rsidR="00EF7307" w:rsidRDefault="00000000">
            <w:pPr>
              <w:spacing w:after="0" w:line="256" w:lineRule="auto"/>
              <w:ind w:left="0" w:right="11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A25" w14:textId="77777777" w:rsidR="00EF7307" w:rsidRDefault="00000000">
            <w:pPr>
              <w:spacing w:after="0" w:line="256" w:lineRule="auto"/>
              <w:ind w:left="0" w:right="1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EF7307" w14:paraId="433DFC9A" w14:textId="77777777">
        <w:trPr>
          <w:trHeight w:val="327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CD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сообщества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4F8F" w14:textId="77777777" w:rsidR="00EF7307" w:rsidRDefault="00000000">
            <w:pPr>
              <w:spacing w:after="0" w:line="256" w:lineRule="auto"/>
              <w:ind w:left="0" w:right="10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CA63" w14:textId="77777777" w:rsidR="00EF7307" w:rsidRDefault="00000000">
            <w:pPr>
              <w:spacing w:after="0" w:line="256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F7307" w14:paraId="10A0D2B4" w14:textId="77777777">
        <w:trPr>
          <w:trHeight w:val="326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91C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06DB" w14:textId="77777777" w:rsidR="00EF7307" w:rsidRDefault="00000000">
            <w:pPr>
              <w:spacing w:after="0" w:line="256" w:lineRule="auto"/>
              <w:ind w:left="0" w:right="106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D7AD" w14:textId="77777777" w:rsidR="00EF7307" w:rsidRDefault="00000000">
            <w:pPr>
              <w:spacing w:after="0" w:line="256" w:lineRule="auto"/>
              <w:ind w:left="0" w:right="5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</w:p>
        </w:tc>
      </w:tr>
      <w:tr w:rsidR="00EF7307" w14:paraId="4ED21D96" w14:textId="77777777">
        <w:trPr>
          <w:trHeight w:val="331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087A" w14:textId="77777777" w:rsidR="00EF7307" w:rsidRDefault="00EF7307">
            <w:pPr>
              <w:spacing w:after="0" w:line="256" w:lineRule="auto"/>
              <w:ind w:left="0" w:right="106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F5ED" w14:textId="77777777" w:rsidR="00EF7307" w:rsidRDefault="00EF7307">
            <w:pPr>
              <w:spacing w:after="0" w:line="256" w:lineRule="auto"/>
              <w:ind w:left="0" w:right="11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7B7D" w14:textId="77777777" w:rsidR="00EF7307" w:rsidRDefault="00EF7307">
            <w:pPr>
              <w:spacing w:after="0" w:line="256" w:lineRule="auto"/>
              <w:ind w:left="0" w:right="105" w:firstLine="0"/>
              <w:jc w:val="center"/>
              <w:rPr>
                <w:sz w:val="28"/>
                <w:szCs w:val="28"/>
              </w:rPr>
            </w:pPr>
          </w:p>
        </w:tc>
      </w:tr>
    </w:tbl>
    <w:p w14:paraId="6DC5DFA7" w14:textId="77777777" w:rsidR="00EF7307" w:rsidRDefault="00000000">
      <w:pPr>
        <w:rPr>
          <w:sz w:val="28"/>
          <w:szCs w:val="28"/>
        </w:rPr>
      </w:pPr>
      <w:r>
        <w:br w:type="page" w:clear="all"/>
      </w:r>
    </w:p>
    <w:p w14:paraId="5B21F38A" w14:textId="77777777" w:rsidR="00EF7307" w:rsidRDefault="00000000">
      <w:pPr>
        <w:spacing w:after="4"/>
        <w:ind w:left="345" w:firstLine="706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Тематическое планирование по биологии для 6-го класса составлено с учетом рабочей программы воспитания.  </w:t>
      </w:r>
    </w:p>
    <w:p w14:paraId="4088E84C" w14:textId="77777777" w:rsidR="00EF7307" w:rsidRDefault="00000000">
      <w:pPr>
        <w:ind w:left="345" w:right="14" w:firstLine="70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Воспитательный потенциал данного учебного предмета обеспечивает реализацию следующих целевых приоритетов воспитания обучающихся: </w:t>
      </w:r>
    </w:p>
    <w:p w14:paraId="5F448C6A" w14:textId="77777777" w:rsidR="00EF7307" w:rsidRDefault="00000000">
      <w:pPr>
        <w:numPr>
          <w:ilvl w:val="0"/>
          <w:numId w:val="21"/>
        </w:numPr>
        <w:ind w:right="7" w:firstLine="70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  </w:t>
      </w:r>
    </w:p>
    <w:p w14:paraId="63CBB26C" w14:textId="77777777" w:rsidR="00EF7307" w:rsidRDefault="00000000">
      <w:pPr>
        <w:numPr>
          <w:ilvl w:val="0"/>
          <w:numId w:val="21"/>
        </w:numPr>
        <w:spacing w:after="28" w:line="252" w:lineRule="auto"/>
        <w:ind w:right="7" w:firstLine="70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благоприятных условий для развития социально значимых отношений школьников и, прежде всего,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человека. </w:t>
      </w:r>
    </w:p>
    <w:p w14:paraId="1888B300" w14:textId="77777777" w:rsidR="00EF7307" w:rsidRDefault="00000000">
      <w:pPr>
        <w:numPr>
          <w:ilvl w:val="0"/>
          <w:numId w:val="21"/>
        </w:numPr>
        <w:ind w:right="7" w:firstLine="70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ценностных отношений к здоровью как залогу долгой и активной жизни человека, его хорошего настроения и оптимистичного взгляда на мир.  </w:t>
      </w:r>
    </w:p>
    <w:p w14:paraId="4F47D1B4" w14:textId="77777777" w:rsidR="00EF7307" w:rsidRDefault="00000000">
      <w:pPr>
        <w:numPr>
          <w:ilvl w:val="0"/>
          <w:numId w:val="21"/>
        </w:numPr>
        <w:spacing w:after="0" w:line="252" w:lineRule="auto"/>
        <w:ind w:right="7" w:firstLine="70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благоприятных условий для развития социально значимых отношений школьников и, прежде всего,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 </w:t>
      </w:r>
      <w:r>
        <w:rPr>
          <w:b/>
          <w:sz w:val="28"/>
          <w:szCs w:val="28"/>
          <w:lang w:val="ru-RU"/>
        </w:rPr>
        <w:t xml:space="preserve"> </w:t>
      </w:r>
    </w:p>
    <w:p w14:paraId="1144C3E8" w14:textId="77777777" w:rsidR="00EF7307" w:rsidRDefault="00000000">
      <w:pPr>
        <w:spacing w:after="43" w:line="256" w:lineRule="auto"/>
        <w:ind w:left="36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161C42C5" w14:textId="77777777" w:rsidR="00EF7307" w:rsidRDefault="00000000">
      <w:pPr>
        <w:spacing w:after="260" w:line="256" w:lineRule="auto"/>
        <w:ind w:left="36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14:paraId="553A4ED7" w14:textId="77777777" w:rsidR="00EF7307" w:rsidRDefault="00000000">
      <w:pPr>
        <w:spacing w:after="0" w:line="256" w:lineRule="auto"/>
        <w:ind w:left="365"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Биология, 6 класс </w:t>
      </w:r>
    </w:p>
    <w:tbl>
      <w:tblPr>
        <w:tblW w:w="10263" w:type="dxa"/>
        <w:tblInd w:w="156" w:type="dxa"/>
        <w:tblLayout w:type="fixed"/>
        <w:tblCellMar>
          <w:top w:w="5" w:type="dxa"/>
          <w:left w:w="89" w:type="dxa"/>
          <w:right w:w="87" w:type="dxa"/>
        </w:tblCellMar>
        <w:tblLook w:val="04A0" w:firstRow="1" w:lastRow="0" w:firstColumn="1" w:lastColumn="0" w:noHBand="0" w:noVBand="1"/>
      </w:tblPr>
      <w:tblGrid>
        <w:gridCol w:w="938"/>
        <w:gridCol w:w="1902"/>
        <w:gridCol w:w="2790"/>
        <w:gridCol w:w="1261"/>
        <w:gridCol w:w="3372"/>
      </w:tblGrid>
      <w:tr w:rsidR="00EF7307" w14:paraId="5DAE5CC7" w14:textId="77777777">
        <w:trPr>
          <w:trHeight w:val="76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6EB0" w14:textId="77777777" w:rsidR="00EF7307" w:rsidRDefault="00000000">
            <w:pPr>
              <w:spacing w:after="21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14:paraId="547634F2" w14:textId="77777777" w:rsidR="00EF7307" w:rsidRDefault="00000000">
            <w:pPr>
              <w:spacing w:after="0" w:line="256" w:lineRule="auto"/>
              <w:ind w:left="0" w:right="24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0E0A" w14:textId="77777777" w:rsidR="00EF7307" w:rsidRDefault="00000000">
            <w:pPr>
              <w:spacing w:after="0" w:line="256" w:lineRule="auto"/>
              <w:ind w:left="0" w:right="2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8594" w14:textId="77777777" w:rsidR="00EF7307" w:rsidRDefault="00000000">
            <w:pPr>
              <w:spacing w:after="0" w:line="25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Воспитательный компонент урока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407A" w14:textId="77777777" w:rsidR="00EF7307" w:rsidRDefault="00000000">
            <w:pPr>
              <w:spacing w:after="0" w:line="256" w:lineRule="auto"/>
              <w:ind w:left="175" w:right="15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 по плану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6D9F" w14:textId="77777777" w:rsidR="00EF7307" w:rsidRDefault="00000000">
            <w:pPr>
              <w:spacing w:after="0" w:line="25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EF7307" w14:paraId="77893DD9" w14:textId="77777777">
        <w:trPr>
          <w:trHeight w:val="26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A2D6A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E1CFD4C" w14:textId="77777777" w:rsidR="00EF7307" w:rsidRDefault="00000000">
            <w:pPr>
              <w:spacing w:after="0" w:line="256" w:lineRule="auto"/>
              <w:ind w:left="0" w:right="73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Глава </w:t>
            </w:r>
            <w:r>
              <w:rPr>
                <w:b/>
                <w:color w:val="C00000"/>
                <w:sz w:val="28"/>
                <w:szCs w:val="28"/>
              </w:rPr>
              <w:t>I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« Наука о растениях – ботаника» 4 часа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1284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F7307" w14:paraId="3180C59E" w14:textId="77777777">
        <w:trPr>
          <w:trHeight w:val="51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D40" w14:textId="77777777" w:rsidR="00EF7307" w:rsidRDefault="00000000">
            <w:pPr>
              <w:spacing w:after="0" w:line="256" w:lineRule="auto"/>
              <w:ind w:left="0" w:right="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7DFC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Введение. Наука о растениях - ботаника 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0F4E" w14:textId="77777777" w:rsidR="00EF7307" w:rsidRDefault="00000000">
            <w:pPr>
              <w:spacing w:after="0" w:line="244" w:lineRule="auto"/>
              <w:ind w:left="22" w:right="43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</w:t>
            </w:r>
          </w:p>
          <w:p w14:paraId="7A80E63E" w14:textId="77777777" w:rsidR="00EF7307" w:rsidRDefault="00000000">
            <w:pPr>
              <w:spacing w:after="14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</w:t>
            </w:r>
          </w:p>
          <w:p w14:paraId="3E0DE098" w14:textId="77777777" w:rsidR="00EF7307" w:rsidRDefault="00000000">
            <w:pPr>
              <w:numPr>
                <w:ilvl w:val="0"/>
                <w:numId w:val="36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знаниям как </w:t>
            </w:r>
          </w:p>
          <w:p w14:paraId="356DFBAA" w14:textId="77777777" w:rsidR="00EF7307" w:rsidRDefault="00000000">
            <w:pPr>
              <w:spacing w:after="0" w:line="244" w:lineRule="auto"/>
              <w:ind w:left="22" w:right="244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14:paraId="575C776E" w14:textId="77777777" w:rsidR="00EF7307" w:rsidRDefault="00000000">
            <w:pPr>
              <w:spacing w:after="2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115EAC87" w14:textId="77777777" w:rsidR="00EF7307" w:rsidRDefault="00000000">
            <w:pPr>
              <w:numPr>
                <w:ilvl w:val="0"/>
                <w:numId w:val="36"/>
              </w:numPr>
              <w:spacing w:after="39" w:line="237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</w:p>
          <w:p w14:paraId="780D6A4A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стороны человека; </w:t>
            </w:r>
          </w:p>
          <w:p w14:paraId="35B3A261" w14:textId="77777777" w:rsidR="00EF7307" w:rsidRDefault="00000000">
            <w:pPr>
              <w:spacing w:after="2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476922B4" w14:textId="77777777" w:rsidR="00EF7307" w:rsidRDefault="00000000">
            <w:pPr>
              <w:numPr>
                <w:ilvl w:val="0"/>
                <w:numId w:val="36"/>
              </w:numPr>
              <w:spacing w:after="0" w:line="25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здоровью как залогу долгой и активной жизни человека, его хорошего настроения и оптимистичного взгляда на мир.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2776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неделя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AC10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8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1D67E019" w14:textId="77777777">
        <w:trPr>
          <w:trHeight w:val="51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1624" w14:textId="77777777" w:rsidR="00EF7307" w:rsidRDefault="00000000">
            <w:pPr>
              <w:spacing w:after="0" w:line="256" w:lineRule="auto"/>
              <w:ind w:left="0" w:right="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3174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Многообразие жизненных форм растений 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08D5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971D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152B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9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0807264A" w14:textId="77777777">
        <w:trPr>
          <w:trHeight w:val="25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F1E1" w14:textId="77777777" w:rsidR="00EF7307" w:rsidRDefault="00000000">
            <w:pPr>
              <w:spacing w:after="0" w:line="256" w:lineRule="auto"/>
              <w:ind w:left="0" w:right="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1390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Клеточное строение растений 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5872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0527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66AF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10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540235A3" w14:textId="77777777">
        <w:trPr>
          <w:trHeight w:val="555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88C7" w14:textId="77777777" w:rsidR="00EF7307" w:rsidRDefault="00000000">
            <w:pPr>
              <w:spacing w:after="0" w:line="256" w:lineRule="auto"/>
              <w:ind w:left="0" w:right="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EDFE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Ткани растений 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0FD9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EB3A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B90F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11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7D4136B5" w14:textId="77777777">
        <w:trPr>
          <w:trHeight w:val="26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891A" w14:textId="77777777" w:rsidR="00EF7307" w:rsidRDefault="00000000">
            <w:pPr>
              <w:spacing w:after="0" w:line="256" w:lineRule="auto"/>
              <w:ind w:left="66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890F3" w14:textId="77777777" w:rsidR="00EF7307" w:rsidRDefault="00000000">
            <w:pPr>
              <w:spacing w:after="0" w:line="256" w:lineRule="auto"/>
              <w:ind w:left="1849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Глава </w:t>
            </w:r>
            <w:r>
              <w:rPr>
                <w:b/>
                <w:color w:val="C00000"/>
                <w:sz w:val="28"/>
                <w:szCs w:val="28"/>
              </w:rPr>
              <w:t>II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«Органы цветкового растения» 8 часов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D8057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F7307" w14:paraId="741C0476" w14:textId="77777777">
        <w:trPr>
          <w:trHeight w:val="26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CB4B" w14:textId="77777777" w:rsidR="00EF7307" w:rsidRDefault="00000000">
            <w:pPr>
              <w:spacing w:after="0" w:line="256" w:lineRule="auto"/>
              <w:ind w:left="0" w:right="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DABB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семени ЛР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13A4" w14:textId="77777777" w:rsidR="00EF7307" w:rsidRDefault="00000000">
            <w:pPr>
              <w:spacing w:after="0" w:line="244" w:lineRule="auto"/>
              <w:ind w:left="22" w:right="433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</w:t>
            </w:r>
          </w:p>
          <w:p w14:paraId="0229875F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06AE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неделя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F96A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12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0648B4FE" w14:textId="77777777">
        <w:trPr>
          <w:trHeight w:val="26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2278" w14:textId="77777777" w:rsidR="00EF7307" w:rsidRDefault="00000000">
            <w:pPr>
              <w:spacing w:after="0" w:line="256" w:lineRule="auto"/>
              <w:ind w:left="0" w:right="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3C52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прорастания семян. 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F0D4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C317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неделя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2D89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13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02CCFFA9" w14:textId="77777777">
        <w:trPr>
          <w:trHeight w:val="51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2E0B" w14:textId="77777777" w:rsidR="00EF7307" w:rsidRDefault="00000000">
            <w:pPr>
              <w:spacing w:after="0" w:line="256" w:lineRule="auto"/>
              <w:ind w:left="0" w:right="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378E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Корень – его строение и значение ЛР 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4170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5375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неделя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8D63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14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22432198" w14:textId="77777777">
        <w:trPr>
          <w:trHeight w:val="51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B111" w14:textId="77777777" w:rsidR="00EF7307" w:rsidRDefault="00000000">
            <w:pPr>
              <w:spacing w:after="0" w:line="256" w:lineRule="auto"/>
              <w:ind w:left="0" w:right="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9545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Побег, его строение и развитие ЛР 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5C78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50B9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неделя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76AF" w14:textId="77777777" w:rsidR="00EF7307" w:rsidRDefault="00000000">
            <w:pPr>
              <w:tabs>
                <w:tab w:val="center" w:pos="1382"/>
              </w:tabs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5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027FE4BB" w14:textId="77777777">
        <w:trPr>
          <w:trHeight w:val="26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8E2D" w14:textId="77777777" w:rsidR="00EF7307" w:rsidRDefault="00000000">
            <w:pPr>
              <w:spacing w:after="0" w:line="256" w:lineRule="auto"/>
              <w:ind w:left="0" w:right="2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128A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Лист, его строение и значение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08D4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9EE9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неделя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07B8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16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F7686F6" w14:textId="77777777" w:rsidR="00EF7307" w:rsidRDefault="00EF7307">
      <w:pPr>
        <w:spacing w:after="0" w:line="256" w:lineRule="auto"/>
        <w:ind w:left="-1340" w:right="10922" w:firstLine="0"/>
        <w:jc w:val="left"/>
        <w:rPr>
          <w:sz w:val="28"/>
          <w:szCs w:val="28"/>
          <w:lang w:val="ru-RU"/>
        </w:rPr>
      </w:pPr>
    </w:p>
    <w:tbl>
      <w:tblPr>
        <w:tblW w:w="9753" w:type="dxa"/>
        <w:tblInd w:w="156" w:type="dxa"/>
        <w:tblLayout w:type="fixed"/>
        <w:tblCellMar>
          <w:top w:w="5" w:type="dxa"/>
          <w:left w:w="89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037"/>
        <w:gridCol w:w="2551"/>
        <w:gridCol w:w="1134"/>
        <w:gridCol w:w="2968"/>
      </w:tblGrid>
      <w:tr w:rsidR="00EF7307" w14:paraId="7624482D" w14:textId="77777777">
        <w:trPr>
          <w:trHeight w:val="51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91F2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9DCB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Стебель, его строение и значение ЛР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6D62" w14:textId="77777777" w:rsidR="00EF7307" w:rsidRDefault="00000000">
            <w:pPr>
              <w:numPr>
                <w:ilvl w:val="0"/>
                <w:numId w:val="40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знаниям как </w:t>
            </w:r>
          </w:p>
          <w:p w14:paraId="0F52188E" w14:textId="77777777" w:rsidR="00EF7307" w:rsidRDefault="00000000">
            <w:pPr>
              <w:spacing w:after="0" w:line="244" w:lineRule="auto"/>
              <w:ind w:left="22" w:right="228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14:paraId="5B84ABCB" w14:textId="77777777" w:rsidR="00EF7307" w:rsidRDefault="00000000">
            <w:pPr>
              <w:spacing w:after="2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0BBF6B08" w14:textId="77777777" w:rsidR="00EF7307" w:rsidRDefault="00000000">
            <w:pPr>
              <w:numPr>
                <w:ilvl w:val="0"/>
                <w:numId w:val="40"/>
              </w:numPr>
              <w:spacing w:after="43" w:line="237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</w:p>
          <w:p w14:paraId="4979D50B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стороны человека; </w:t>
            </w:r>
          </w:p>
          <w:p w14:paraId="61EED73E" w14:textId="77777777" w:rsidR="00EF7307" w:rsidRDefault="00000000">
            <w:pPr>
              <w:spacing w:after="2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22C453F8" w14:textId="77777777" w:rsidR="00EF7307" w:rsidRDefault="00000000">
            <w:pPr>
              <w:numPr>
                <w:ilvl w:val="0"/>
                <w:numId w:val="40"/>
              </w:numPr>
              <w:spacing w:after="0" w:line="25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здоровью как залогу долгой и активной жизни человека, его хорошего настроения и оптимистичного взгляда на мир.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20E4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B5D4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17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33ADD290" w14:textId="77777777">
        <w:trPr>
          <w:trHeight w:val="5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CF18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C987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Цветок – его строение и значение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28B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A8AB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90B8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18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3FAED270" w14:textId="77777777">
        <w:trPr>
          <w:trHeight w:val="403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B17C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AD5A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Плоды. Разнообразие и значение плодов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1E3B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6A51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77B3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19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0E7598F3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E64F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3374" w14:textId="77777777" w:rsidR="00EF7307" w:rsidRDefault="00000000">
            <w:pPr>
              <w:spacing w:after="0" w:line="256" w:lineRule="auto"/>
              <w:ind w:left="3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Глава </w:t>
            </w:r>
            <w:r>
              <w:rPr>
                <w:b/>
                <w:color w:val="C00000"/>
                <w:sz w:val="28"/>
                <w:szCs w:val="28"/>
              </w:rPr>
              <w:t>III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«Основные процессы жизнедеятельности растений» 7 часов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1417402F" w14:textId="77777777">
        <w:trPr>
          <w:trHeight w:val="51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5168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E649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Минеральное питание растений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60C0" w14:textId="77777777" w:rsidR="00EF7307" w:rsidRDefault="00000000">
            <w:pPr>
              <w:spacing w:after="0" w:line="244" w:lineRule="auto"/>
              <w:ind w:left="22" w:right="4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словий для развития социально значимых отношений школьников и, прежде всего, ценностных отношений: </w:t>
            </w:r>
          </w:p>
          <w:p w14:paraId="2E53849C" w14:textId="77777777" w:rsidR="00EF7307" w:rsidRDefault="00000000">
            <w:pPr>
              <w:spacing w:after="18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55132CDD" w14:textId="77777777" w:rsidR="00EF7307" w:rsidRDefault="00000000">
            <w:pPr>
              <w:numPr>
                <w:ilvl w:val="0"/>
                <w:numId w:val="41"/>
              </w:numPr>
              <w:spacing w:after="0" w:line="25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знаниям как </w:t>
            </w:r>
          </w:p>
          <w:p w14:paraId="5BACEC1B" w14:textId="77777777" w:rsidR="00EF7307" w:rsidRDefault="00000000">
            <w:pPr>
              <w:spacing w:after="0" w:line="244" w:lineRule="auto"/>
              <w:ind w:left="22" w:right="228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интеллектуальному ресурсу, обеспечивающему будущее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человека, как результату кропотливого, но увлекательного учебного труда; </w:t>
            </w:r>
          </w:p>
          <w:p w14:paraId="13EAAF23" w14:textId="77777777" w:rsidR="00EF7307" w:rsidRDefault="00000000">
            <w:pPr>
              <w:spacing w:after="15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2D4D97B3" w14:textId="77777777" w:rsidR="00EF7307" w:rsidRDefault="00000000">
            <w:pPr>
              <w:numPr>
                <w:ilvl w:val="0"/>
                <w:numId w:val="41"/>
              </w:numPr>
              <w:spacing w:after="43" w:line="237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</w:p>
          <w:p w14:paraId="14C17A88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стороны человека; </w:t>
            </w:r>
          </w:p>
          <w:p w14:paraId="5D867857" w14:textId="77777777" w:rsidR="00EF7307" w:rsidRDefault="00000000">
            <w:pPr>
              <w:spacing w:after="15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0AC37FA5" w14:textId="77777777" w:rsidR="00EF7307" w:rsidRDefault="00000000">
            <w:pPr>
              <w:numPr>
                <w:ilvl w:val="0"/>
                <w:numId w:val="41"/>
              </w:numPr>
              <w:spacing w:after="0" w:line="25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здоровью как залогу долгой и активной жизни человека, его хорошего настроения и оптимистичного взгляда на мир.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8ED9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CD43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20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1E58060A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16E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984F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Воздушное питание растений.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BF06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4F73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DBCD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21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4A8E10D6" w14:textId="77777777">
        <w:trPr>
          <w:trHeight w:val="51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ACF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347C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Дыхание и обмен веществ у растений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585B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76B2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A20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22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18451372" w14:textId="77777777">
        <w:trPr>
          <w:trHeight w:val="51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8F5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7955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Размножение и оплодотворение растений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5BB1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566B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02CB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23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53A2C6D3" w14:textId="77777777">
        <w:trPr>
          <w:trHeight w:val="51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ACE5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94AD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Вегетативное размножение растений ЛР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6F43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2F1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FD14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24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3A90369D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6F56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18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F230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и развитие растений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DAE7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A3FC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F31B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25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743418FF" w14:textId="77777777">
        <w:trPr>
          <w:trHeight w:val="399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FCC7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2CAC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Подведем итоги: тема 1-3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75CF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704C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F53E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26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5FDCCCD4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E7CD" w14:textId="77777777" w:rsidR="00EF7307" w:rsidRDefault="00000000">
            <w:pPr>
              <w:spacing w:after="0" w:line="256" w:lineRule="auto"/>
              <w:ind w:left="82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4C03" w14:textId="77777777" w:rsidR="00EF7307" w:rsidRDefault="00000000">
            <w:pPr>
              <w:spacing w:after="0" w:line="256" w:lineRule="auto"/>
              <w:ind w:left="2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Глава </w:t>
            </w:r>
            <w:r>
              <w:rPr>
                <w:b/>
                <w:color w:val="C00000"/>
                <w:sz w:val="28"/>
                <w:szCs w:val="28"/>
              </w:rPr>
              <w:t>IV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«Многообразие и развитие растительного мира»11 часов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69123484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D4A2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08BF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систематике.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3C37" w14:textId="77777777" w:rsidR="00EF7307" w:rsidRDefault="00000000">
            <w:pPr>
              <w:spacing w:after="0" w:line="244" w:lineRule="auto"/>
              <w:ind w:left="22" w:right="41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словий для развития социально значимых отношений школьников и, прежде всего, ценностных отношений: </w:t>
            </w:r>
          </w:p>
          <w:p w14:paraId="748ABFA0" w14:textId="77777777" w:rsidR="00EF7307" w:rsidRDefault="00000000">
            <w:pPr>
              <w:spacing w:after="19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09E65F6E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к знаниям как </w:t>
            </w:r>
          </w:p>
          <w:p w14:paraId="65E7ADA4" w14:textId="77777777" w:rsidR="00EF7307" w:rsidRDefault="00000000">
            <w:pPr>
              <w:spacing w:after="0" w:line="242" w:lineRule="auto"/>
              <w:ind w:left="22" w:right="228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интеллектуальному ресурсу, обеспечивающему будущее человека, как результату кропотливого, но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увлекательного учебного труда; </w:t>
            </w:r>
          </w:p>
          <w:p w14:paraId="03FD4CA4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DDD0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2ACF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27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5001DA95" w14:textId="77777777">
        <w:trPr>
          <w:trHeight w:val="25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ACAD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6B4D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водоросли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2598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E9AD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40D3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28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653BF2D4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7099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A20F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Мхи ЛР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D253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6876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3415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29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14739EA2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89C1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89AD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Папоротникообразные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A682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C250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3EEC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30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4612BBA0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577D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1773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Голосеменные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63BA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C550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79E3" w14:textId="77777777" w:rsidR="00EF7307" w:rsidRDefault="00000000">
            <w:pPr>
              <w:tabs>
                <w:tab w:val="center" w:pos="1450"/>
              </w:tabs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31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5141DA0E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D1E0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55AA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Покрытосеменные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4C0D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5AC7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45C8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32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74DDDC2F" w14:textId="77777777">
        <w:trPr>
          <w:trHeight w:val="51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211A" w14:textId="77777777" w:rsidR="00EF7307" w:rsidRDefault="00000000">
            <w:pPr>
              <w:spacing w:after="0" w:line="256" w:lineRule="auto"/>
              <w:ind w:lef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26- 27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D05E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семейства покрытосеменных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6B88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21E3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26-27неделя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E75E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33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7AB607DD" w14:textId="77777777">
        <w:trPr>
          <w:trHeight w:val="5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EB82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E4EC" w14:textId="77777777" w:rsidR="00EF7307" w:rsidRDefault="0000000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Историческое развитие растительного мира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ED9B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0BCE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B608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34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36717EC5" w14:textId="77777777">
        <w:trPr>
          <w:trHeight w:val="76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9F43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93D9" w14:textId="77777777" w:rsidR="00EF7307" w:rsidRDefault="00000000">
            <w:pPr>
              <w:spacing w:after="41" w:line="237" w:lineRule="auto"/>
              <w:ind w:left="0" w:right="3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Разнообразие и происхождение культурных </w:t>
            </w:r>
          </w:p>
          <w:p w14:paraId="7D4EC2BF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растений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0E33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9B42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1FEC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35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6F687940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23D5" w14:textId="77777777" w:rsidR="00EF7307" w:rsidRDefault="00000000">
            <w:pPr>
              <w:spacing w:after="0" w:line="256" w:lineRule="auto"/>
              <w:ind w:left="0" w:righ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7B2B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Дары Нового и Старого света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03D4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A260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05DC" w14:textId="77777777" w:rsidR="00EF7307" w:rsidRDefault="00000000">
            <w:pPr>
              <w:spacing w:after="0" w:line="256" w:lineRule="auto"/>
              <w:ind w:left="2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36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16D21697" w14:textId="77777777">
        <w:trPr>
          <w:trHeight w:val="304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6C29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278E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3113" w14:textId="77777777" w:rsidR="00EF7307" w:rsidRDefault="00000000">
            <w:pPr>
              <w:numPr>
                <w:ilvl w:val="0"/>
                <w:numId w:val="48"/>
              </w:numPr>
              <w:spacing w:after="45" w:line="235" w:lineRule="auto"/>
              <w:ind w:right="9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</w:p>
          <w:p w14:paraId="580B9279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стороны человека; </w:t>
            </w:r>
          </w:p>
          <w:p w14:paraId="4EFF0D5D" w14:textId="77777777" w:rsidR="00EF7307" w:rsidRDefault="00000000">
            <w:pPr>
              <w:spacing w:after="15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29B087B9" w14:textId="77777777" w:rsidR="00EF7307" w:rsidRDefault="00000000">
            <w:pPr>
              <w:numPr>
                <w:ilvl w:val="0"/>
                <w:numId w:val="48"/>
              </w:numPr>
              <w:spacing w:after="0" w:line="256" w:lineRule="auto"/>
              <w:ind w:right="9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здоровью как залогу долгой и активной жизни человека, его хорошего настроения и оптимистичного взгляда на мир.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7D00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5D10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F7307" w14:paraId="0D342D49" w14:textId="77777777">
        <w:trPr>
          <w:trHeight w:val="5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684A" w14:textId="77777777" w:rsidR="00EF7307" w:rsidRDefault="00000000">
            <w:pPr>
              <w:spacing w:after="0" w:line="256" w:lineRule="auto"/>
              <w:ind w:left="0" w:right="5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92A9" w14:textId="77777777" w:rsidR="00EF7307" w:rsidRDefault="00000000">
            <w:pPr>
              <w:spacing w:after="0" w:line="256" w:lineRule="auto"/>
              <w:ind w:left="523" w:hanging="139"/>
            </w:pP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Глава  </w:t>
            </w:r>
            <w:r>
              <w:rPr>
                <w:b/>
                <w:color w:val="C00000"/>
                <w:sz w:val="28"/>
                <w:szCs w:val="28"/>
              </w:rPr>
              <w:t>V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«Природные сообщества» 4 часа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3A212494" w14:textId="77777777" w:rsidR="00EF7307" w:rsidRDefault="00000000">
            <w:pPr>
              <w:spacing w:after="0" w:line="256" w:lineRule="auto"/>
              <w:ind w:left="0" w:right="51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24850AAC" w14:textId="77777777" w:rsidR="00EF7307" w:rsidRDefault="00000000">
            <w:pPr>
              <w:spacing w:after="0" w:line="256" w:lineRule="auto"/>
              <w:ind w:left="0" w:right="4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1EF73836" w14:textId="77777777" w:rsidR="00EF7307" w:rsidRDefault="00000000">
            <w:pPr>
              <w:spacing w:after="0" w:line="256" w:lineRule="auto"/>
              <w:ind w:left="0" w:right="4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40B94A56" w14:textId="77777777">
        <w:trPr>
          <w:trHeight w:val="51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0FCE" w14:textId="77777777" w:rsidR="00EF7307" w:rsidRDefault="00000000">
            <w:pPr>
              <w:spacing w:after="0" w:line="256" w:lineRule="auto"/>
              <w:ind w:left="0" w:right="1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13D8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природном сообществе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46A6" w14:textId="77777777" w:rsidR="00EF7307" w:rsidRDefault="00000000">
            <w:pPr>
              <w:spacing w:after="0" w:line="244" w:lineRule="auto"/>
              <w:ind w:left="5" w:right="52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словий для развития социально значимых отношений школьников и, прежде всего,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ценностных отношений: </w:t>
            </w:r>
          </w:p>
          <w:p w14:paraId="1676077A" w14:textId="77777777" w:rsidR="00EF7307" w:rsidRDefault="00000000">
            <w:pPr>
              <w:spacing w:after="18" w:line="256" w:lineRule="auto"/>
              <w:ind w:left="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49099D80" w14:textId="77777777" w:rsidR="00EF7307" w:rsidRDefault="00000000">
            <w:pPr>
              <w:numPr>
                <w:ilvl w:val="0"/>
                <w:numId w:val="17"/>
              </w:numPr>
              <w:spacing w:after="0" w:line="256" w:lineRule="auto"/>
              <w:ind w:right="8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знаниям как </w:t>
            </w:r>
          </w:p>
          <w:p w14:paraId="10EC0A99" w14:textId="77777777" w:rsidR="00EF7307" w:rsidRDefault="00000000">
            <w:pPr>
              <w:spacing w:after="0" w:line="252" w:lineRule="auto"/>
              <w:ind w:left="5" w:right="33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14:paraId="4A5F53EB" w14:textId="77777777" w:rsidR="00EF7307" w:rsidRDefault="00000000">
            <w:pPr>
              <w:spacing w:after="15" w:line="256" w:lineRule="auto"/>
              <w:ind w:left="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46232B06" w14:textId="77777777" w:rsidR="00EF7307" w:rsidRDefault="00000000">
            <w:pPr>
              <w:numPr>
                <w:ilvl w:val="0"/>
                <w:numId w:val="17"/>
              </w:numPr>
              <w:spacing w:after="43" w:line="237" w:lineRule="auto"/>
              <w:ind w:right="8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природе как источнику жизни на Земле, основе самого ее существования, нуждающейся в защите и постоянном внимании со </w:t>
            </w:r>
          </w:p>
          <w:p w14:paraId="4E36580D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стороны человека; </w:t>
            </w:r>
          </w:p>
          <w:p w14:paraId="15DCC085" w14:textId="77777777" w:rsidR="00EF7307" w:rsidRDefault="00000000">
            <w:pPr>
              <w:spacing w:after="15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50D260F8" w14:textId="77777777" w:rsidR="00EF7307" w:rsidRDefault="00000000">
            <w:pPr>
              <w:numPr>
                <w:ilvl w:val="0"/>
                <w:numId w:val="17"/>
              </w:numPr>
              <w:spacing w:after="0" w:line="256" w:lineRule="auto"/>
              <w:ind w:right="85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здоровью как залогу долгой и активной жизни человека, его хорошего настроения и оптимистичного взгляда на мир.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DBD7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31неделя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A776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37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436FD391" w14:textId="77777777">
        <w:trPr>
          <w:trHeight w:val="5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915F" w14:textId="77777777" w:rsidR="00EF7307" w:rsidRDefault="00000000">
            <w:pPr>
              <w:spacing w:after="0" w:line="256" w:lineRule="auto"/>
              <w:ind w:left="0" w:right="1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B1F8" w14:textId="77777777" w:rsidR="00EF7307" w:rsidRDefault="00000000">
            <w:pPr>
              <w:spacing w:after="0" w:line="256" w:lineRule="auto"/>
              <w:ind w:left="0" w:right="37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Совместная жизнь организмов в сообществе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435F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69E8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AD51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38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523F2F53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4508" w14:textId="77777777" w:rsidR="00EF7307" w:rsidRDefault="00000000">
            <w:pPr>
              <w:spacing w:after="0" w:line="256" w:lineRule="auto"/>
              <w:ind w:left="0" w:right="1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33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1834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природных сообществ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43A1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4EEF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D954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39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50861EE7" w14:textId="77777777">
        <w:trPr>
          <w:trHeight w:val="529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6BC0" w14:textId="77777777" w:rsidR="00EF7307" w:rsidRDefault="00000000">
            <w:pPr>
              <w:spacing w:after="0" w:line="256" w:lineRule="auto"/>
              <w:ind w:left="0" w:right="10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9479" w14:textId="77777777" w:rsidR="00EF7307" w:rsidRDefault="00000000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Годовая контрольная работа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92C5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3481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неделя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3342" w14:textId="77777777" w:rsidR="00EF7307" w:rsidRDefault="00000000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Библиотека ЦОК </w:t>
            </w:r>
            <w:hyperlink r:id="rId40" w:tooltip="https://m.edsoo.ru/7f413368" w:history="1">
              <w:r>
                <w:rPr>
                  <w:rStyle w:val="af8"/>
                  <w:sz w:val="28"/>
                  <w:szCs w:val="28"/>
                </w:rPr>
                <w:t>https</w:t>
              </w:r>
              <w:r>
                <w:rPr>
                  <w:rStyle w:val="af8"/>
                  <w:sz w:val="28"/>
                  <w:szCs w:val="28"/>
                  <w:lang w:val="ru-RU"/>
                </w:rPr>
                <w:t>://</w:t>
              </w:r>
              <w:r>
                <w:rPr>
                  <w:rStyle w:val="af8"/>
                  <w:sz w:val="28"/>
                  <w:szCs w:val="28"/>
                </w:rPr>
                <w:t>m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edsoo</w:t>
              </w:r>
              <w:r>
                <w:rPr>
                  <w:rStyle w:val="af8"/>
                  <w:sz w:val="28"/>
                  <w:szCs w:val="28"/>
                  <w:lang w:val="ru-RU"/>
                </w:rPr>
                <w:t>.</w:t>
              </w:r>
              <w:r>
                <w:rPr>
                  <w:rStyle w:val="af8"/>
                  <w:sz w:val="28"/>
                  <w:szCs w:val="28"/>
                </w:rPr>
                <w:t>ru</w:t>
              </w:r>
              <w:r>
                <w:rPr>
                  <w:rStyle w:val="af8"/>
                  <w:sz w:val="28"/>
                  <w:szCs w:val="28"/>
                  <w:lang w:val="ru-RU"/>
                </w:rPr>
                <w:t>/7</w:t>
              </w:r>
              <w:r>
                <w:rPr>
                  <w:rStyle w:val="af8"/>
                  <w:sz w:val="28"/>
                  <w:szCs w:val="28"/>
                </w:rPr>
                <w:t>f</w:t>
              </w:r>
              <w:r>
                <w:rPr>
                  <w:rStyle w:val="af8"/>
                  <w:sz w:val="28"/>
                  <w:szCs w:val="28"/>
                  <w:lang w:val="ru-RU"/>
                </w:rPr>
                <w:t>413368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F7307" w14:paraId="266AC281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5909" w14:textId="77777777" w:rsidR="00EF7307" w:rsidRDefault="00EF7307">
            <w:pPr>
              <w:spacing w:after="0" w:line="256" w:lineRule="auto"/>
              <w:ind w:left="0" w:right="5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954C" w14:textId="77777777" w:rsidR="00EF7307" w:rsidRDefault="00000000">
            <w:pPr>
              <w:spacing w:after="0" w:line="256" w:lineRule="auto"/>
              <w:ind w:left="0" w:right="1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5515" w14:textId="77777777" w:rsidR="00EF7307" w:rsidRDefault="00000000">
            <w:pPr>
              <w:spacing w:after="0" w:line="256" w:lineRule="auto"/>
              <w:ind w:left="0" w:right="5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E39D" w14:textId="77777777" w:rsidR="00EF7307" w:rsidRDefault="00000000">
            <w:pPr>
              <w:spacing w:after="0" w:line="256" w:lineRule="auto"/>
              <w:ind w:left="0" w:right="45" w:firstLine="0"/>
              <w:jc w:val="center"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7D6" w14:textId="77777777" w:rsidR="00EF7307" w:rsidRDefault="00000000">
            <w:pPr>
              <w:spacing w:after="0" w:line="256" w:lineRule="auto"/>
              <w:ind w:left="0" w:right="4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F7307" w14:paraId="184DC346" w14:textId="77777777">
        <w:trPr>
          <w:trHeight w:val="26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675" w14:textId="77777777" w:rsidR="00EF7307" w:rsidRDefault="00EF7307">
            <w:pPr>
              <w:spacing w:after="0" w:line="256" w:lineRule="auto"/>
              <w:ind w:left="0" w:right="1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2E29" w14:textId="77777777" w:rsidR="00EF7307" w:rsidRDefault="00EF7307">
            <w:pPr>
              <w:spacing w:after="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DE2B" w14:textId="77777777" w:rsidR="00EF7307" w:rsidRDefault="00EF7307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FA74" w14:textId="77777777" w:rsidR="00EF7307" w:rsidRDefault="00EF7307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FE18" w14:textId="77777777" w:rsidR="00EF7307" w:rsidRDefault="00EF7307">
            <w:pPr>
              <w:spacing w:after="0" w:line="256" w:lineRule="auto"/>
              <w:ind w:left="5" w:firstLine="0"/>
              <w:jc w:val="left"/>
              <w:rPr>
                <w:sz w:val="28"/>
                <w:szCs w:val="28"/>
              </w:rPr>
            </w:pPr>
          </w:p>
        </w:tc>
      </w:tr>
      <w:tr w:rsidR="00EF7307" w14:paraId="4840944C" w14:textId="77777777">
        <w:trPr>
          <w:trHeight w:val="26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92520" w14:textId="77777777" w:rsidR="00EF7307" w:rsidRDefault="00EF7307">
            <w:pPr>
              <w:spacing w:after="160" w:line="25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2E84" w14:textId="77777777" w:rsidR="00EF7307" w:rsidRDefault="00EF7307">
            <w:pPr>
              <w:spacing w:after="0" w:line="256" w:lineRule="auto"/>
              <w:ind w:left="0" w:right="101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5B64" w14:textId="77777777" w:rsidR="00EF7307" w:rsidRDefault="00EF7307">
            <w:pPr>
              <w:spacing w:after="0" w:line="256" w:lineRule="auto"/>
              <w:ind w:left="0" w:right="5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D236" w14:textId="77777777" w:rsidR="00EF7307" w:rsidRDefault="00EF7307">
            <w:pPr>
              <w:spacing w:after="0" w:line="256" w:lineRule="auto"/>
              <w:ind w:left="0" w:right="106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3504" w14:textId="77777777" w:rsidR="00EF7307" w:rsidRDefault="00EF7307">
            <w:pPr>
              <w:spacing w:after="0" w:line="256" w:lineRule="auto"/>
              <w:ind w:left="0" w:right="50" w:firstLine="0"/>
              <w:jc w:val="right"/>
              <w:rPr>
                <w:sz w:val="28"/>
                <w:szCs w:val="28"/>
              </w:rPr>
            </w:pPr>
          </w:p>
        </w:tc>
      </w:tr>
    </w:tbl>
    <w:p w14:paraId="70860A23" w14:textId="77777777" w:rsidR="00EF7307" w:rsidRDefault="00000000">
      <w:pPr>
        <w:spacing w:after="0" w:line="256" w:lineRule="auto"/>
        <w:ind w:left="497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3FDB72" w14:textId="77777777" w:rsidR="00EF7307" w:rsidRDefault="00000000">
      <w:pPr>
        <w:spacing w:after="0" w:line="256" w:lineRule="auto"/>
        <w:ind w:left="497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D292A2" w14:textId="77777777" w:rsidR="00EF7307" w:rsidRDefault="00000000">
      <w:pPr>
        <w:spacing w:after="0" w:line="256" w:lineRule="auto"/>
        <w:ind w:left="497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50321C" w14:textId="77777777" w:rsidR="00EF7307" w:rsidRDefault="00000000">
      <w:pPr>
        <w:spacing w:after="0" w:line="256" w:lineRule="auto"/>
        <w:ind w:left="497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9F2D2B" w14:textId="77777777" w:rsidR="00EF7307" w:rsidRDefault="00000000">
      <w:pPr>
        <w:spacing w:after="0" w:line="256" w:lineRule="auto"/>
        <w:ind w:left="497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94B205" w14:textId="77777777" w:rsidR="00EF7307" w:rsidRDefault="00000000">
      <w:pPr>
        <w:spacing w:after="0" w:line="256" w:lineRule="auto"/>
        <w:ind w:left="497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7E5D22" w14:textId="77777777" w:rsidR="00EF7307" w:rsidRDefault="00000000">
      <w:pPr>
        <w:spacing w:after="0" w:line="256" w:lineRule="auto"/>
        <w:ind w:left="4970" w:firstLine="0"/>
        <w:rPr>
          <w:sz w:val="28"/>
          <w:szCs w:val="28"/>
        </w:rPr>
        <w:sectPr w:rsidR="00EF7307">
          <w:pgSz w:w="11906" w:h="16838"/>
          <w:pgMar w:top="430" w:right="982" w:bottom="442" w:left="1340" w:header="0" w:footer="0" w:gutter="0"/>
          <w:cols w:space="1701"/>
          <w:docGrid w:linePitch="360"/>
        </w:sectPr>
      </w:pPr>
      <w:r>
        <w:rPr>
          <w:sz w:val="28"/>
          <w:szCs w:val="28"/>
        </w:rPr>
        <w:t xml:space="preserve"> </w:t>
      </w:r>
    </w:p>
    <w:p w14:paraId="27C7A9CF" w14:textId="77777777" w:rsidR="00EF7307" w:rsidRDefault="00000000">
      <w:pPr>
        <w:spacing w:after="0" w:line="256" w:lineRule="auto"/>
        <w:ind w:left="-30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EF7307">
      <w:pgSz w:w="16838" w:h="11906" w:orient="landscape"/>
      <w:pgMar w:top="1440" w:right="1440" w:bottom="1440" w:left="144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262E" w14:textId="77777777" w:rsidR="00FA7BE5" w:rsidRDefault="00FA7BE5">
      <w:pPr>
        <w:spacing w:after="0" w:line="240" w:lineRule="auto"/>
      </w:pPr>
      <w:r>
        <w:separator/>
      </w:r>
    </w:p>
  </w:endnote>
  <w:endnote w:type="continuationSeparator" w:id="0">
    <w:p w14:paraId="3A203060" w14:textId="77777777" w:rsidR="00FA7BE5" w:rsidRDefault="00FA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463CD" w14:textId="77777777" w:rsidR="00FA7BE5" w:rsidRDefault="00FA7BE5">
      <w:pPr>
        <w:spacing w:after="0" w:line="240" w:lineRule="auto"/>
      </w:pPr>
      <w:r>
        <w:separator/>
      </w:r>
    </w:p>
  </w:footnote>
  <w:footnote w:type="continuationSeparator" w:id="0">
    <w:p w14:paraId="57F46D74" w14:textId="77777777" w:rsidR="00FA7BE5" w:rsidRDefault="00FA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2A3"/>
    <w:multiLevelType w:val="hybridMultilevel"/>
    <w:tmpl w:val="8624940E"/>
    <w:lvl w:ilvl="0" w:tplc="4C28EEB6">
      <w:start w:val="1"/>
      <w:numFmt w:val="bullet"/>
      <w:lvlText w:val="-"/>
      <w:lvlJc w:val="left"/>
      <w:pPr>
        <w:tabs>
          <w:tab w:val="num" w:pos="720"/>
        </w:tabs>
        <w:ind w:left="5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 w:tplc="6D385A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D2A7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863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7860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D6EC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6A8F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0E45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E087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680F39"/>
    <w:multiLevelType w:val="hybridMultilevel"/>
    <w:tmpl w:val="52E0F3E6"/>
    <w:lvl w:ilvl="0" w:tplc="63680D4A">
      <w:start w:val="3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55F2A2B6">
      <w:start w:val="1"/>
      <w:numFmt w:val="bullet"/>
      <w:lvlText w:val=""/>
      <w:lvlJc w:val="left"/>
      <w:pPr>
        <w:tabs>
          <w:tab w:val="num" w:pos="720"/>
        </w:tabs>
        <w:ind w:left="112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 w:tplc="CE1CC134">
      <w:start w:val="1"/>
      <w:numFmt w:val="bullet"/>
      <w:lvlText w:val="▪"/>
      <w:lvlJc w:val="left"/>
      <w:pPr>
        <w:tabs>
          <w:tab w:val="num" w:pos="0"/>
        </w:tabs>
        <w:ind w:left="148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 w:tplc="8ACC4702">
      <w:start w:val="1"/>
      <w:numFmt w:val="bullet"/>
      <w:lvlText w:val="•"/>
      <w:lvlJc w:val="left"/>
      <w:pPr>
        <w:tabs>
          <w:tab w:val="num" w:pos="0"/>
        </w:tabs>
        <w:ind w:left="220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 w:tplc="AAEC9A96">
      <w:start w:val="1"/>
      <w:numFmt w:val="bullet"/>
      <w:lvlText w:val="o"/>
      <w:lvlJc w:val="left"/>
      <w:pPr>
        <w:tabs>
          <w:tab w:val="num" w:pos="0"/>
        </w:tabs>
        <w:ind w:left="292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 w:tplc="1436CEF2">
      <w:start w:val="1"/>
      <w:numFmt w:val="bullet"/>
      <w:lvlText w:val="▪"/>
      <w:lvlJc w:val="left"/>
      <w:pPr>
        <w:tabs>
          <w:tab w:val="num" w:pos="0"/>
        </w:tabs>
        <w:ind w:left="364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 w:tplc="ACE2E84C">
      <w:start w:val="1"/>
      <w:numFmt w:val="bullet"/>
      <w:lvlText w:val="•"/>
      <w:lvlJc w:val="left"/>
      <w:pPr>
        <w:tabs>
          <w:tab w:val="num" w:pos="0"/>
        </w:tabs>
        <w:ind w:left="436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 w:tplc="5C70935C">
      <w:start w:val="1"/>
      <w:numFmt w:val="bullet"/>
      <w:lvlText w:val="o"/>
      <w:lvlJc w:val="left"/>
      <w:pPr>
        <w:tabs>
          <w:tab w:val="num" w:pos="0"/>
        </w:tabs>
        <w:ind w:left="508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 w:tplc="9990A23A">
      <w:start w:val="1"/>
      <w:numFmt w:val="bullet"/>
      <w:lvlText w:val="▪"/>
      <w:lvlJc w:val="left"/>
      <w:pPr>
        <w:tabs>
          <w:tab w:val="num" w:pos="0"/>
        </w:tabs>
        <w:ind w:left="580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1C06004"/>
    <w:multiLevelType w:val="hybridMultilevel"/>
    <w:tmpl w:val="99BC70EA"/>
    <w:lvl w:ilvl="0" w:tplc="2D662F42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63B21D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1C7F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A663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7292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7EE3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CAD7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48AE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8076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2DD19C3"/>
    <w:multiLevelType w:val="hybridMultilevel"/>
    <w:tmpl w:val="ECD447FC"/>
    <w:lvl w:ilvl="0" w:tplc="1EA4C92A">
      <w:start w:val="1"/>
      <w:numFmt w:val="bullet"/>
      <w:lvlText w:val="•"/>
      <w:lvlJc w:val="left"/>
      <w:pPr>
        <w:tabs>
          <w:tab w:val="num" w:pos="720"/>
        </w:tabs>
        <w:ind w:left="11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EA0A41BA">
      <w:start w:val="1"/>
      <w:numFmt w:val="bullet"/>
      <w:lvlText w:val="-"/>
      <w:lvlJc w:val="left"/>
      <w:pPr>
        <w:tabs>
          <w:tab w:val="num" w:pos="720"/>
        </w:tabs>
        <w:ind w:left="394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 w:tplc="C87CD26A">
      <w:start w:val="1"/>
      <w:numFmt w:val="bullet"/>
      <w:lvlText w:val="▪"/>
      <w:lvlJc w:val="left"/>
      <w:pPr>
        <w:tabs>
          <w:tab w:val="num" w:pos="0"/>
        </w:tabs>
        <w:ind w:left="1474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 w:tplc="AE9E78B6">
      <w:start w:val="1"/>
      <w:numFmt w:val="bullet"/>
      <w:lvlText w:val="•"/>
      <w:lvlJc w:val="left"/>
      <w:pPr>
        <w:tabs>
          <w:tab w:val="num" w:pos="0"/>
        </w:tabs>
        <w:ind w:left="2194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 w:tplc="3B8A9826">
      <w:start w:val="1"/>
      <w:numFmt w:val="bullet"/>
      <w:lvlText w:val="o"/>
      <w:lvlJc w:val="left"/>
      <w:pPr>
        <w:tabs>
          <w:tab w:val="num" w:pos="0"/>
        </w:tabs>
        <w:ind w:left="2914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 w:tplc="76728C32">
      <w:start w:val="1"/>
      <w:numFmt w:val="bullet"/>
      <w:lvlText w:val="▪"/>
      <w:lvlJc w:val="left"/>
      <w:pPr>
        <w:tabs>
          <w:tab w:val="num" w:pos="0"/>
        </w:tabs>
        <w:ind w:left="3634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 w:tplc="F370C8F8">
      <w:start w:val="1"/>
      <w:numFmt w:val="bullet"/>
      <w:lvlText w:val="•"/>
      <w:lvlJc w:val="left"/>
      <w:pPr>
        <w:tabs>
          <w:tab w:val="num" w:pos="0"/>
        </w:tabs>
        <w:ind w:left="4354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 w:tplc="71DA4860">
      <w:start w:val="1"/>
      <w:numFmt w:val="bullet"/>
      <w:lvlText w:val="o"/>
      <w:lvlJc w:val="left"/>
      <w:pPr>
        <w:tabs>
          <w:tab w:val="num" w:pos="0"/>
        </w:tabs>
        <w:ind w:left="5074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 w:tplc="1F0430F6">
      <w:start w:val="1"/>
      <w:numFmt w:val="bullet"/>
      <w:lvlText w:val="▪"/>
      <w:lvlJc w:val="left"/>
      <w:pPr>
        <w:tabs>
          <w:tab w:val="num" w:pos="0"/>
        </w:tabs>
        <w:ind w:left="5794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044B5852"/>
    <w:multiLevelType w:val="hybridMultilevel"/>
    <w:tmpl w:val="38266882"/>
    <w:lvl w:ilvl="0" w:tplc="B5B8F3EE">
      <w:start w:val="1"/>
      <w:numFmt w:val="bullet"/>
      <w:lvlText w:val=""/>
      <w:lvlJc w:val="left"/>
      <w:pPr>
        <w:tabs>
          <w:tab w:val="num" w:pos="720"/>
        </w:tabs>
        <w:ind w:left="108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9D4E3B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D063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9C2E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A0B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D653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8C9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F658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8048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E061F61"/>
    <w:multiLevelType w:val="hybridMultilevel"/>
    <w:tmpl w:val="2C40EC34"/>
    <w:lvl w:ilvl="0" w:tplc="3B30E87A">
      <w:start w:val="1"/>
      <w:numFmt w:val="bullet"/>
      <w:lvlText w:val="-"/>
      <w:lvlJc w:val="left"/>
      <w:pPr>
        <w:tabs>
          <w:tab w:val="num" w:pos="720"/>
        </w:tabs>
        <w:ind w:left="5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 w:tplc="363635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20E4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108E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489C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14A1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E220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78C6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EEC0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F7F20F8"/>
    <w:multiLevelType w:val="hybridMultilevel"/>
    <w:tmpl w:val="142AD500"/>
    <w:lvl w:ilvl="0" w:tplc="DA2A1FA6">
      <w:start w:val="1"/>
      <w:numFmt w:val="bullet"/>
      <w:lvlText w:val=""/>
      <w:lvlJc w:val="left"/>
      <w:pPr>
        <w:tabs>
          <w:tab w:val="num" w:pos="720"/>
        </w:tabs>
        <w:ind w:left="629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880CBA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9E7C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E8D0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646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82D9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F670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AE85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E625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FF67C39"/>
    <w:multiLevelType w:val="hybridMultilevel"/>
    <w:tmpl w:val="DE6A0AA8"/>
    <w:lvl w:ilvl="0" w:tplc="4036AFE8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F642E5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E6D8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2CFE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4E2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A8C7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1A26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0CA5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4246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1F10D2F"/>
    <w:multiLevelType w:val="hybridMultilevel"/>
    <w:tmpl w:val="E148187E"/>
    <w:lvl w:ilvl="0" w:tplc="DF0456D8">
      <w:start w:val="1"/>
      <w:numFmt w:val="bullet"/>
      <w:lvlText w:val=""/>
      <w:lvlJc w:val="left"/>
      <w:pPr>
        <w:tabs>
          <w:tab w:val="num" w:pos="720"/>
        </w:tabs>
        <w:ind w:left="585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2B688E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BA4E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9C5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08C1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F2AA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F433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9233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F25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3486155"/>
    <w:multiLevelType w:val="hybridMultilevel"/>
    <w:tmpl w:val="9794757C"/>
    <w:lvl w:ilvl="0" w:tplc="8FBA619C">
      <w:start w:val="1"/>
      <w:numFmt w:val="bullet"/>
      <w:lvlText w:val="-"/>
      <w:lvlJc w:val="left"/>
      <w:pPr>
        <w:tabs>
          <w:tab w:val="num" w:pos="720"/>
        </w:tabs>
        <w:ind w:left="22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 w:tplc="171AA5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C889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28BF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9E5B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7879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061C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964E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8224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3D21905"/>
    <w:multiLevelType w:val="hybridMultilevel"/>
    <w:tmpl w:val="0686B414"/>
    <w:lvl w:ilvl="0" w:tplc="FFF0569E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450C6D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B042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5075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A84D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CEB3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D248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E26C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6CF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4AF3D58"/>
    <w:multiLevelType w:val="hybridMultilevel"/>
    <w:tmpl w:val="5204DC82"/>
    <w:lvl w:ilvl="0" w:tplc="1878280E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F976C8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4EC8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20CC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4CD5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3A18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BE43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F870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54A5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4BA5176"/>
    <w:multiLevelType w:val="hybridMultilevel"/>
    <w:tmpl w:val="C15EE68C"/>
    <w:lvl w:ilvl="0" w:tplc="0804E42A">
      <w:start w:val="1"/>
      <w:numFmt w:val="decimal"/>
      <w:lvlText w:val="%1)"/>
      <w:lvlJc w:val="left"/>
      <w:pPr>
        <w:tabs>
          <w:tab w:val="num" w:pos="720"/>
        </w:tabs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A802DC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72C3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8A2D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0662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4EF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A8B0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C0C7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363D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8760AB2"/>
    <w:multiLevelType w:val="hybridMultilevel"/>
    <w:tmpl w:val="DAD83A60"/>
    <w:lvl w:ilvl="0" w:tplc="D4428808">
      <w:start w:val="1"/>
      <w:numFmt w:val="bullet"/>
      <w:lvlText w:val="•"/>
      <w:lvlJc w:val="left"/>
      <w:pPr>
        <w:tabs>
          <w:tab w:val="num" w:pos="720"/>
        </w:tabs>
        <w:ind w:left="1081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231AF4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103C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D648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9640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06F4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12E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92B9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A2BD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2BE7C25"/>
    <w:multiLevelType w:val="hybridMultilevel"/>
    <w:tmpl w:val="D6066334"/>
    <w:lvl w:ilvl="0" w:tplc="1CEE3206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5A8E6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E22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FA36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007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68E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962B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CC5F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9455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3AF1686"/>
    <w:multiLevelType w:val="hybridMultilevel"/>
    <w:tmpl w:val="79F87D70"/>
    <w:lvl w:ilvl="0" w:tplc="B058B640">
      <w:start w:val="2"/>
      <w:numFmt w:val="decimal"/>
      <w:lvlText w:val="%1."/>
      <w:lvlJc w:val="left"/>
      <w:pPr>
        <w:tabs>
          <w:tab w:val="num" w:pos="720"/>
        </w:tabs>
        <w:ind w:left="58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4218F3A2">
      <w:start w:val="1"/>
      <w:numFmt w:val="bullet"/>
      <w:lvlText w:val=""/>
      <w:lvlJc w:val="left"/>
      <w:pPr>
        <w:tabs>
          <w:tab w:val="num" w:pos="720"/>
        </w:tabs>
        <w:ind w:left="108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 w:tplc="445A9848">
      <w:start w:val="1"/>
      <w:numFmt w:val="bullet"/>
      <w:lvlText w:val="▪"/>
      <w:lvlJc w:val="left"/>
      <w:pPr>
        <w:tabs>
          <w:tab w:val="num" w:pos="0"/>
        </w:tabs>
        <w:ind w:left="144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 w:tplc="99722B1A">
      <w:start w:val="1"/>
      <w:numFmt w:val="bullet"/>
      <w:lvlText w:val="•"/>
      <w:lvlJc w:val="left"/>
      <w:pPr>
        <w:tabs>
          <w:tab w:val="num" w:pos="0"/>
        </w:tabs>
        <w:ind w:left="216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 w:tplc="C8388D78">
      <w:start w:val="1"/>
      <w:numFmt w:val="bullet"/>
      <w:lvlText w:val="o"/>
      <w:lvlJc w:val="left"/>
      <w:pPr>
        <w:tabs>
          <w:tab w:val="num" w:pos="0"/>
        </w:tabs>
        <w:ind w:left="288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 w:tplc="A8B4830C">
      <w:start w:val="1"/>
      <w:numFmt w:val="bullet"/>
      <w:lvlText w:val="▪"/>
      <w:lvlJc w:val="left"/>
      <w:pPr>
        <w:tabs>
          <w:tab w:val="num" w:pos="0"/>
        </w:tabs>
        <w:ind w:left="360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 w:tplc="D7DA6484">
      <w:start w:val="1"/>
      <w:numFmt w:val="bullet"/>
      <w:lvlText w:val="•"/>
      <w:lvlJc w:val="left"/>
      <w:pPr>
        <w:tabs>
          <w:tab w:val="num" w:pos="0"/>
        </w:tabs>
        <w:ind w:left="432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 w:tplc="B936F6F0">
      <w:start w:val="1"/>
      <w:numFmt w:val="bullet"/>
      <w:lvlText w:val="o"/>
      <w:lvlJc w:val="left"/>
      <w:pPr>
        <w:tabs>
          <w:tab w:val="num" w:pos="0"/>
        </w:tabs>
        <w:ind w:left="504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 w:tplc="FB00CA3E">
      <w:start w:val="1"/>
      <w:numFmt w:val="bullet"/>
      <w:lvlText w:val="▪"/>
      <w:lvlJc w:val="left"/>
      <w:pPr>
        <w:tabs>
          <w:tab w:val="num" w:pos="0"/>
        </w:tabs>
        <w:ind w:left="576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248A06AB"/>
    <w:multiLevelType w:val="hybridMultilevel"/>
    <w:tmpl w:val="1FAEC050"/>
    <w:lvl w:ilvl="0" w:tplc="31B8C46A">
      <w:start w:val="1"/>
      <w:numFmt w:val="bullet"/>
      <w:lvlText w:val="-"/>
      <w:lvlJc w:val="left"/>
      <w:pPr>
        <w:tabs>
          <w:tab w:val="num" w:pos="720"/>
        </w:tabs>
        <w:ind w:left="22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 w:tplc="AE42C8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54F1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C2F9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740A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ECCA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5848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0C37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AA19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7565B60"/>
    <w:multiLevelType w:val="hybridMultilevel"/>
    <w:tmpl w:val="943411AC"/>
    <w:lvl w:ilvl="0" w:tplc="428AF3E6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581C9E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44B3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F841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56A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7A35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4E17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1E7E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0A7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3DD6AFE"/>
    <w:multiLevelType w:val="hybridMultilevel"/>
    <w:tmpl w:val="DC7046CA"/>
    <w:lvl w:ilvl="0" w:tplc="3C98E9BE">
      <w:start w:val="1"/>
      <w:numFmt w:val="bullet"/>
      <w:lvlText w:val="-"/>
      <w:lvlJc w:val="left"/>
      <w:pPr>
        <w:tabs>
          <w:tab w:val="num" w:pos="720"/>
        </w:tabs>
        <w:ind w:left="293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B3A8A0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BE10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C055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CC09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7A5F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1A5F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3C72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A4B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7F86B11"/>
    <w:multiLevelType w:val="hybridMultilevel"/>
    <w:tmpl w:val="98660232"/>
    <w:lvl w:ilvl="0" w:tplc="98208560">
      <w:start w:val="1"/>
      <w:numFmt w:val="bullet"/>
      <w:lvlText w:val="•"/>
      <w:lvlJc w:val="left"/>
      <w:pPr>
        <w:tabs>
          <w:tab w:val="num" w:pos="720"/>
        </w:tabs>
        <w:ind w:left="11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42704D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E10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9618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74DA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5EE8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C252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6CC2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26C8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88161F6"/>
    <w:multiLevelType w:val="hybridMultilevel"/>
    <w:tmpl w:val="BB926E76"/>
    <w:lvl w:ilvl="0" w:tplc="2444C766">
      <w:start w:val="1"/>
      <w:numFmt w:val="decimal"/>
      <w:lvlText w:val="%1."/>
      <w:lvlJc w:val="left"/>
      <w:pPr>
        <w:tabs>
          <w:tab w:val="num" w:pos="720"/>
        </w:tabs>
        <w:ind w:left="614" w:firstLine="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3B72D9AE">
      <w:start w:val="1"/>
      <w:numFmt w:val="bullet"/>
      <w:lvlText w:val=""/>
      <w:lvlJc w:val="left"/>
      <w:pPr>
        <w:tabs>
          <w:tab w:val="num" w:pos="720"/>
        </w:tabs>
        <w:ind w:left="108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 w:tplc="61B8473E">
      <w:start w:val="1"/>
      <w:numFmt w:val="bullet"/>
      <w:lvlText w:val="▪"/>
      <w:lvlJc w:val="left"/>
      <w:pPr>
        <w:tabs>
          <w:tab w:val="num" w:pos="0"/>
        </w:tabs>
        <w:ind w:left="144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 w:tplc="7C0EB3C0">
      <w:start w:val="1"/>
      <w:numFmt w:val="bullet"/>
      <w:lvlText w:val="•"/>
      <w:lvlJc w:val="left"/>
      <w:pPr>
        <w:tabs>
          <w:tab w:val="num" w:pos="0"/>
        </w:tabs>
        <w:ind w:left="216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 w:tplc="66A076A6">
      <w:start w:val="1"/>
      <w:numFmt w:val="bullet"/>
      <w:lvlText w:val="o"/>
      <w:lvlJc w:val="left"/>
      <w:pPr>
        <w:tabs>
          <w:tab w:val="num" w:pos="0"/>
        </w:tabs>
        <w:ind w:left="288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 w:tplc="1D4080FE">
      <w:start w:val="1"/>
      <w:numFmt w:val="bullet"/>
      <w:lvlText w:val="▪"/>
      <w:lvlJc w:val="left"/>
      <w:pPr>
        <w:tabs>
          <w:tab w:val="num" w:pos="0"/>
        </w:tabs>
        <w:ind w:left="360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 w:tplc="01D6CE7A">
      <w:start w:val="1"/>
      <w:numFmt w:val="bullet"/>
      <w:lvlText w:val="•"/>
      <w:lvlJc w:val="left"/>
      <w:pPr>
        <w:tabs>
          <w:tab w:val="num" w:pos="0"/>
        </w:tabs>
        <w:ind w:left="432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 w:tplc="C78E4AA0">
      <w:start w:val="1"/>
      <w:numFmt w:val="bullet"/>
      <w:lvlText w:val="o"/>
      <w:lvlJc w:val="left"/>
      <w:pPr>
        <w:tabs>
          <w:tab w:val="num" w:pos="0"/>
        </w:tabs>
        <w:ind w:left="504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 w:tplc="54B625AA">
      <w:start w:val="1"/>
      <w:numFmt w:val="bullet"/>
      <w:lvlText w:val="▪"/>
      <w:lvlJc w:val="left"/>
      <w:pPr>
        <w:tabs>
          <w:tab w:val="num" w:pos="0"/>
        </w:tabs>
        <w:ind w:left="576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1" w15:restartNumberingAfterBreak="0">
    <w:nsid w:val="3E0B61FC"/>
    <w:multiLevelType w:val="hybridMultilevel"/>
    <w:tmpl w:val="A18C036E"/>
    <w:lvl w:ilvl="0" w:tplc="FFFACBB6">
      <w:start w:val="1"/>
      <w:numFmt w:val="bullet"/>
      <w:lvlText w:val=""/>
      <w:lvlJc w:val="left"/>
      <w:pPr>
        <w:tabs>
          <w:tab w:val="num" w:pos="0"/>
        </w:tabs>
        <w:ind w:left="355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B2AAA6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723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B833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0ADE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2487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2850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C054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F08E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EFE528E"/>
    <w:multiLevelType w:val="hybridMultilevel"/>
    <w:tmpl w:val="CE52BA96"/>
    <w:lvl w:ilvl="0" w:tplc="8E3864D6">
      <w:start w:val="1"/>
      <w:numFmt w:val="bullet"/>
      <w:lvlText w:val="•"/>
      <w:lvlJc w:val="left"/>
      <w:pPr>
        <w:tabs>
          <w:tab w:val="num" w:pos="720"/>
        </w:tabs>
        <w:ind w:left="11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EC5C13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520F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000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AE37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3EFE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B4F0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1A02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F6C4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F892C09"/>
    <w:multiLevelType w:val="hybridMultilevel"/>
    <w:tmpl w:val="20B87CD4"/>
    <w:lvl w:ilvl="0" w:tplc="3B0CC0FA">
      <w:start w:val="1"/>
      <w:numFmt w:val="bullet"/>
      <w:lvlText w:val="-"/>
      <w:lvlJc w:val="left"/>
      <w:pPr>
        <w:tabs>
          <w:tab w:val="num" w:pos="720"/>
        </w:tabs>
        <w:ind w:left="312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BA422D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22BE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A095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D466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9C9E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E2C2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0240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94C8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23234D7"/>
    <w:multiLevelType w:val="hybridMultilevel"/>
    <w:tmpl w:val="C3144CAC"/>
    <w:lvl w:ilvl="0" w:tplc="F7DE8672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677EE9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EC7F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068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FEA5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B86A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94C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202A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AA27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7111355"/>
    <w:multiLevelType w:val="hybridMultilevel"/>
    <w:tmpl w:val="D09EEF0E"/>
    <w:lvl w:ilvl="0" w:tplc="6E22941E">
      <w:start w:val="1"/>
      <w:numFmt w:val="bullet"/>
      <w:lvlText w:val="•"/>
      <w:lvlJc w:val="left"/>
      <w:pPr>
        <w:tabs>
          <w:tab w:val="num" w:pos="720"/>
        </w:tabs>
        <w:ind w:left="11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B602DB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D612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A6DE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6CA1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DAF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2B8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1A97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A0B4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9C30A11"/>
    <w:multiLevelType w:val="hybridMultilevel"/>
    <w:tmpl w:val="D3AE43F8"/>
    <w:lvl w:ilvl="0" w:tplc="DF2AD184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62BC48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9679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0238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0A93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CEDA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C2B6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62DB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A87A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DEF1317"/>
    <w:multiLevelType w:val="hybridMultilevel"/>
    <w:tmpl w:val="15AEF234"/>
    <w:lvl w:ilvl="0" w:tplc="57DE3514">
      <w:start w:val="1"/>
      <w:numFmt w:val="bullet"/>
      <w:lvlText w:val="•"/>
      <w:lvlJc w:val="left"/>
      <w:pPr>
        <w:tabs>
          <w:tab w:val="num" w:pos="720"/>
        </w:tabs>
        <w:ind w:left="11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A18C19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84DD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05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CC34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444A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682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C6A7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CC8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E001100"/>
    <w:multiLevelType w:val="hybridMultilevel"/>
    <w:tmpl w:val="CF628D94"/>
    <w:lvl w:ilvl="0" w:tplc="00563E92">
      <w:start w:val="1"/>
      <w:numFmt w:val="bullet"/>
      <w:lvlText w:val=""/>
      <w:lvlJc w:val="left"/>
      <w:pPr>
        <w:tabs>
          <w:tab w:val="num" w:pos="720"/>
        </w:tabs>
        <w:ind w:left="108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EC004F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86DD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269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34EC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6C5E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9AB1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5687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0AC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F647438"/>
    <w:multiLevelType w:val="hybridMultilevel"/>
    <w:tmpl w:val="A6243C30"/>
    <w:lvl w:ilvl="0" w:tplc="4E36E20C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A59A77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5E90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2CFB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EA73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BCB3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84ED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3204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B4B7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84D3DE7"/>
    <w:multiLevelType w:val="hybridMultilevel"/>
    <w:tmpl w:val="036E0138"/>
    <w:lvl w:ilvl="0" w:tplc="FC18ABAA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4524D2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18ED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2A40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C43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8C20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2AC9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14CF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384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974749E"/>
    <w:multiLevelType w:val="hybridMultilevel"/>
    <w:tmpl w:val="522256E4"/>
    <w:lvl w:ilvl="0" w:tplc="C276CB0C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462A2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B4D6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0C84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9677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D4DA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3AF8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5EC6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3C66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B215A6F"/>
    <w:multiLevelType w:val="hybridMultilevel"/>
    <w:tmpl w:val="560675A2"/>
    <w:lvl w:ilvl="0" w:tplc="2C24B31E">
      <w:start w:val="1"/>
      <w:numFmt w:val="bullet"/>
      <w:lvlText w:val="-"/>
      <w:lvlJc w:val="left"/>
      <w:pPr>
        <w:tabs>
          <w:tab w:val="num" w:pos="720"/>
        </w:tabs>
        <w:ind w:left="22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 w:tplc="0AA266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48BE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16BC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E28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B08C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9A19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A2B7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3AD9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1444A93"/>
    <w:multiLevelType w:val="hybridMultilevel"/>
    <w:tmpl w:val="4286650C"/>
    <w:lvl w:ilvl="0" w:tplc="FA262FD0">
      <w:start w:val="1"/>
      <w:numFmt w:val="decimal"/>
      <w:lvlText w:val="%1."/>
      <w:lvlJc w:val="left"/>
      <w:pPr>
        <w:tabs>
          <w:tab w:val="num" w:pos="720"/>
        </w:tabs>
        <w:ind w:left="34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CD40BB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4EB7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7AEF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EC4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EC93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7060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9EDE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F82A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2E1121B"/>
    <w:multiLevelType w:val="hybridMultilevel"/>
    <w:tmpl w:val="8BB889E6"/>
    <w:lvl w:ilvl="0" w:tplc="B9DE256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4E674D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67CF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C482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A3047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A60E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D3AFB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5462A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200E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49B54F9"/>
    <w:multiLevelType w:val="hybridMultilevel"/>
    <w:tmpl w:val="1F7A11FA"/>
    <w:lvl w:ilvl="0" w:tplc="F5CAF900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2C7AC0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AC49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42E0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26E0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A24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CE49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323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E0CE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6744CF3"/>
    <w:multiLevelType w:val="hybridMultilevel"/>
    <w:tmpl w:val="96A0F69E"/>
    <w:lvl w:ilvl="0" w:tplc="C6BA4A1C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A0FEB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4C61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E238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985A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9CE0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3018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DEF0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122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9DE2A6D"/>
    <w:multiLevelType w:val="hybridMultilevel"/>
    <w:tmpl w:val="91EC9302"/>
    <w:lvl w:ilvl="0" w:tplc="4072B372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CD9A08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64DD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A8F3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127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085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803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2C70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DE1C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BA32A54"/>
    <w:multiLevelType w:val="hybridMultilevel"/>
    <w:tmpl w:val="0B703D5A"/>
    <w:lvl w:ilvl="0" w:tplc="3A5C6AB8">
      <w:start w:val="1"/>
      <w:numFmt w:val="bullet"/>
      <w:lvlText w:val="•"/>
      <w:lvlJc w:val="left"/>
      <w:pPr>
        <w:tabs>
          <w:tab w:val="num" w:pos="720"/>
        </w:tabs>
        <w:ind w:left="11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7D801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C44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769F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AA93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86D8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F46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048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02CB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E00324D"/>
    <w:multiLevelType w:val="hybridMultilevel"/>
    <w:tmpl w:val="E8349774"/>
    <w:lvl w:ilvl="0" w:tplc="BC221B1E">
      <w:start w:val="1"/>
      <w:numFmt w:val="bullet"/>
      <w:lvlText w:val="–"/>
      <w:lvlJc w:val="left"/>
      <w:pPr>
        <w:tabs>
          <w:tab w:val="num" w:pos="720"/>
        </w:tabs>
        <w:ind w:left="345" w:firstLine="0"/>
      </w:pPr>
      <w:rPr>
        <w:rFonts w:ascii="Times New Roman" w:hAnsi="Times New Roman" w:cs="Times New Roman" w:hint="default"/>
        <w:b w:val="0"/>
        <w:i/>
        <w:iCs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91F880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26E1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00B3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E03A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C2AA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FE5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AC38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F46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0FA73AA"/>
    <w:multiLevelType w:val="hybridMultilevel"/>
    <w:tmpl w:val="FDA67DFE"/>
    <w:lvl w:ilvl="0" w:tplc="F7C01198">
      <w:start w:val="1"/>
      <w:numFmt w:val="bullet"/>
      <w:lvlText w:val="•"/>
      <w:lvlJc w:val="left"/>
      <w:pPr>
        <w:tabs>
          <w:tab w:val="num" w:pos="0"/>
        </w:tabs>
        <w:ind w:left="475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73448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D895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1AF4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3056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9820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3ED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A600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DA69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1A47C4E"/>
    <w:multiLevelType w:val="hybridMultilevel"/>
    <w:tmpl w:val="33D83D5C"/>
    <w:lvl w:ilvl="0" w:tplc="734ED3DA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069CDBF8">
      <w:start w:val="1"/>
      <w:numFmt w:val="bullet"/>
      <w:lvlText w:val="•"/>
      <w:lvlJc w:val="left"/>
      <w:pPr>
        <w:tabs>
          <w:tab w:val="num" w:pos="720"/>
        </w:tabs>
        <w:ind w:left="345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 w:tplc="4192C998">
      <w:start w:val="1"/>
      <w:numFmt w:val="bullet"/>
      <w:lvlText w:val="▪"/>
      <w:lvlJc w:val="left"/>
      <w:pPr>
        <w:tabs>
          <w:tab w:val="num" w:pos="0"/>
        </w:tabs>
        <w:ind w:left="1364" w:firstLine="0"/>
      </w:pPr>
      <w:rPr>
        <w:rFonts w:ascii="Segoe UI Symbol" w:hAnsi="Segoe UI Symbol" w:cs="Segoe UI 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 w:tplc="4B428A16">
      <w:start w:val="1"/>
      <w:numFmt w:val="bullet"/>
      <w:lvlText w:val="•"/>
      <w:lvlJc w:val="left"/>
      <w:pPr>
        <w:tabs>
          <w:tab w:val="num" w:pos="0"/>
        </w:tabs>
        <w:ind w:left="2084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 w:tplc="16A2BD82">
      <w:start w:val="1"/>
      <w:numFmt w:val="bullet"/>
      <w:lvlText w:val="o"/>
      <w:lvlJc w:val="left"/>
      <w:pPr>
        <w:tabs>
          <w:tab w:val="num" w:pos="0"/>
        </w:tabs>
        <w:ind w:left="2804" w:firstLine="0"/>
      </w:pPr>
      <w:rPr>
        <w:rFonts w:ascii="Segoe UI Symbol" w:hAnsi="Segoe UI Symbol" w:cs="Segoe UI 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 w:tplc="A128FF86">
      <w:start w:val="1"/>
      <w:numFmt w:val="bullet"/>
      <w:lvlText w:val="▪"/>
      <w:lvlJc w:val="left"/>
      <w:pPr>
        <w:tabs>
          <w:tab w:val="num" w:pos="0"/>
        </w:tabs>
        <w:ind w:left="3524" w:firstLine="0"/>
      </w:pPr>
      <w:rPr>
        <w:rFonts w:ascii="Segoe UI Symbol" w:hAnsi="Segoe UI Symbol" w:cs="Segoe UI 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 w:tplc="56461EB6">
      <w:start w:val="1"/>
      <w:numFmt w:val="bullet"/>
      <w:lvlText w:val="•"/>
      <w:lvlJc w:val="left"/>
      <w:pPr>
        <w:tabs>
          <w:tab w:val="num" w:pos="0"/>
        </w:tabs>
        <w:ind w:left="4244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 w:tplc="8B3C1380">
      <w:start w:val="1"/>
      <w:numFmt w:val="bullet"/>
      <w:lvlText w:val="o"/>
      <w:lvlJc w:val="left"/>
      <w:pPr>
        <w:tabs>
          <w:tab w:val="num" w:pos="0"/>
        </w:tabs>
        <w:ind w:left="4964" w:firstLine="0"/>
      </w:pPr>
      <w:rPr>
        <w:rFonts w:ascii="Segoe UI Symbol" w:hAnsi="Segoe UI Symbol" w:cs="Segoe UI 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 w:tplc="78CE1966">
      <w:start w:val="1"/>
      <w:numFmt w:val="bullet"/>
      <w:lvlText w:val="▪"/>
      <w:lvlJc w:val="left"/>
      <w:pPr>
        <w:tabs>
          <w:tab w:val="num" w:pos="0"/>
        </w:tabs>
        <w:ind w:left="5684" w:firstLine="0"/>
      </w:pPr>
      <w:rPr>
        <w:rFonts w:ascii="Segoe UI Symbol" w:hAnsi="Segoe UI Symbol" w:cs="Segoe UI Symbo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2" w15:restartNumberingAfterBreak="0">
    <w:nsid w:val="73177F90"/>
    <w:multiLevelType w:val="hybridMultilevel"/>
    <w:tmpl w:val="0DF4C898"/>
    <w:lvl w:ilvl="0" w:tplc="1BB8C19A">
      <w:start w:val="1"/>
      <w:numFmt w:val="bullet"/>
      <w:lvlText w:val="•"/>
      <w:lvlJc w:val="left"/>
      <w:pPr>
        <w:tabs>
          <w:tab w:val="num" w:pos="720"/>
        </w:tabs>
        <w:ind w:left="11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CDF84F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7AE0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6452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86BD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3680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4E7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469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6A43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36F44DA"/>
    <w:multiLevelType w:val="hybridMultilevel"/>
    <w:tmpl w:val="68EE05C8"/>
    <w:lvl w:ilvl="0" w:tplc="155EFAB6">
      <w:start w:val="1"/>
      <w:numFmt w:val="bullet"/>
      <w:lvlText w:val="•"/>
      <w:lvlJc w:val="left"/>
      <w:pPr>
        <w:tabs>
          <w:tab w:val="num" w:pos="720"/>
        </w:tabs>
        <w:ind w:left="11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E45678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8E95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A29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A20C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6AF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5A8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EAE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9430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4D44680"/>
    <w:multiLevelType w:val="hybridMultilevel"/>
    <w:tmpl w:val="AF3E6D38"/>
    <w:lvl w:ilvl="0" w:tplc="674AF9BE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A4E685CE">
      <w:start w:val="1"/>
      <w:numFmt w:val="bullet"/>
      <w:lvlText w:val=""/>
      <w:lvlJc w:val="left"/>
      <w:pPr>
        <w:tabs>
          <w:tab w:val="num" w:pos="720"/>
        </w:tabs>
        <w:ind w:left="108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 w:tplc="D8F27204">
      <w:start w:val="1"/>
      <w:numFmt w:val="bullet"/>
      <w:lvlText w:val="▪"/>
      <w:lvlJc w:val="left"/>
      <w:pPr>
        <w:tabs>
          <w:tab w:val="num" w:pos="0"/>
        </w:tabs>
        <w:ind w:left="144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 w:tplc="5E7A0A16">
      <w:start w:val="1"/>
      <w:numFmt w:val="bullet"/>
      <w:lvlText w:val="•"/>
      <w:lvlJc w:val="left"/>
      <w:pPr>
        <w:tabs>
          <w:tab w:val="num" w:pos="0"/>
        </w:tabs>
        <w:ind w:left="216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 w:tplc="727EC2DC">
      <w:start w:val="1"/>
      <w:numFmt w:val="bullet"/>
      <w:lvlText w:val="o"/>
      <w:lvlJc w:val="left"/>
      <w:pPr>
        <w:tabs>
          <w:tab w:val="num" w:pos="0"/>
        </w:tabs>
        <w:ind w:left="288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 w:tplc="0AD4D1C0">
      <w:start w:val="1"/>
      <w:numFmt w:val="bullet"/>
      <w:lvlText w:val="▪"/>
      <w:lvlJc w:val="left"/>
      <w:pPr>
        <w:tabs>
          <w:tab w:val="num" w:pos="0"/>
        </w:tabs>
        <w:ind w:left="360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 w:tplc="36CC9C36">
      <w:start w:val="1"/>
      <w:numFmt w:val="bullet"/>
      <w:lvlText w:val="•"/>
      <w:lvlJc w:val="left"/>
      <w:pPr>
        <w:tabs>
          <w:tab w:val="num" w:pos="0"/>
        </w:tabs>
        <w:ind w:left="432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 w:tplc="5162ADB2">
      <w:start w:val="1"/>
      <w:numFmt w:val="bullet"/>
      <w:lvlText w:val="o"/>
      <w:lvlJc w:val="left"/>
      <w:pPr>
        <w:tabs>
          <w:tab w:val="num" w:pos="0"/>
        </w:tabs>
        <w:ind w:left="504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 w:tplc="02888964">
      <w:start w:val="1"/>
      <w:numFmt w:val="bullet"/>
      <w:lvlText w:val="▪"/>
      <w:lvlJc w:val="left"/>
      <w:pPr>
        <w:tabs>
          <w:tab w:val="num" w:pos="0"/>
        </w:tabs>
        <w:ind w:left="5761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5" w15:restartNumberingAfterBreak="0">
    <w:nsid w:val="76346786"/>
    <w:multiLevelType w:val="hybridMultilevel"/>
    <w:tmpl w:val="C032B960"/>
    <w:lvl w:ilvl="0" w:tplc="0DE8E4DE">
      <w:start w:val="1"/>
      <w:numFmt w:val="bullet"/>
      <w:lvlText w:val="•"/>
      <w:lvlJc w:val="left"/>
      <w:pPr>
        <w:tabs>
          <w:tab w:val="num" w:pos="720"/>
        </w:tabs>
        <w:ind w:left="471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BC72E9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4022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343C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5C33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A47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42B2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7CA4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009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77F124B3"/>
    <w:multiLevelType w:val="hybridMultilevel"/>
    <w:tmpl w:val="41FE34D2"/>
    <w:lvl w:ilvl="0" w:tplc="BAE098D6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BF7EFFE4">
      <w:start w:val="1"/>
      <w:numFmt w:val="bullet"/>
      <w:lvlText w:val="o"/>
      <w:lvlJc w:val="left"/>
      <w:pPr>
        <w:tabs>
          <w:tab w:val="num" w:pos="0"/>
        </w:tabs>
        <w:ind w:left="742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 w:tplc="7226755C">
      <w:start w:val="1"/>
      <w:numFmt w:val="bullet"/>
      <w:lvlText w:val=""/>
      <w:lvlJc w:val="left"/>
      <w:pPr>
        <w:tabs>
          <w:tab w:val="num" w:pos="720"/>
        </w:tabs>
        <w:ind w:left="148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 w:tplc="B808B7B6">
      <w:start w:val="1"/>
      <w:numFmt w:val="bullet"/>
      <w:lvlText w:val="•"/>
      <w:lvlJc w:val="left"/>
      <w:pPr>
        <w:tabs>
          <w:tab w:val="num" w:pos="0"/>
        </w:tabs>
        <w:ind w:left="184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 w:tplc="4D34191E">
      <w:start w:val="1"/>
      <w:numFmt w:val="bullet"/>
      <w:lvlText w:val="o"/>
      <w:lvlJc w:val="left"/>
      <w:pPr>
        <w:tabs>
          <w:tab w:val="num" w:pos="0"/>
        </w:tabs>
        <w:ind w:left="256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 w:tplc="02409928">
      <w:start w:val="1"/>
      <w:numFmt w:val="bullet"/>
      <w:lvlText w:val="▪"/>
      <w:lvlJc w:val="left"/>
      <w:pPr>
        <w:tabs>
          <w:tab w:val="num" w:pos="0"/>
        </w:tabs>
        <w:ind w:left="328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 w:tplc="104A41D0">
      <w:start w:val="1"/>
      <w:numFmt w:val="bullet"/>
      <w:lvlText w:val="•"/>
      <w:lvlJc w:val="left"/>
      <w:pPr>
        <w:tabs>
          <w:tab w:val="num" w:pos="0"/>
        </w:tabs>
        <w:ind w:left="400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 w:tplc="290C2FC4">
      <w:start w:val="1"/>
      <w:numFmt w:val="bullet"/>
      <w:lvlText w:val="o"/>
      <w:lvlJc w:val="left"/>
      <w:pPr>
        <w:tabs>
          <w:tab w:val="num" w:pos="0"/>
        </w:tabs>
        <w:ind w:left="472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 w:tplc="B88A3210">
      <w:start w:val="1"/>
      <w:numFmt w:val="bullet"/>
      <w:lvlText w:val="▪"/>
      <w:lvlJc w:val="left"/>
      <w:pPr>
        <w:tabs>
          <w:tab w:val="num" w:pos="0"/>
        </w:tabs>
        <w:ind w:left="5444" w:firstLine="0"/>
      </w:pPr>
      <w:rPr>
        <w:rFonts w:ascii="Wingdings" w:hAnsi="Wingdings" w:cs="Wingdings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7" w15:restartNumberingAfterBreak="0">
    <w:nsid w:val="7F066BA9"/>
    <w:multiLevelType w:val="hybridMultilevel"/>
    <w:tmpl w:val="11903BEE"/>
    <w:lvl w:ilvl="0" w:tplc="ABD804BC">
      <w:start w:val="1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F95278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1A0F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D089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BAC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3C97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BA53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B2B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CAF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F1F19C6"/>
    <w:multiLevelType w:val="hybridMultilevel"/>
    <w:tmpl w:val="EC7E323C"/>
    <w:lvl w:ilvl="0" w:tplc="7C66FCC0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0FC665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107A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927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CCEF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8287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88B2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FE6B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287A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358244552">
    <w:abstractNumId w:val="34"/>
  </w:num>
  <w:num w:numId="2" w16cid:durableId="480192184">
    <w:abstractNumId w:val="35"/>
  </w:num>
  <w:num w:numId="3" w16cid:durableId="2111050599">
    <w:abstractNumId w:val="23"/>
  </w:num>
  <w:num w:numId="4" w16cid:durableId="931935749">
    <w:abstractNumId w:val="24"/>
  </w:num>
  <w:num w:numId="5" w16cid:durableId="748498279">
    <w:abstractNumId w:val="14"/>
  </w:num>
  <w:num w:numId="6" w16cid:durableId="889879930">
    <w:abstractNumId w:val="40"/>
  </w:num>
  <w:num w:numId="7" w16cid:durableId="1251498788">
    <w:abstractNumId w:val="21"/>
  </w:num>
  <w:num w:numId="8" w16cid:durableId="1133670895">
    <w:abstractNumId w:val="26"/>
  </w:num>
  <w:num w:numId="9" w16cid:durableId="704911088">
    <w:abstractNumId w:val="45"/>
  </w:num>
  <w:num w:numId="10" w16cid:durableId="1883712828">
    <w:abstractNumId w:val="36"/>
  </w:num>
  <w:num w:numId="11" w16cid:durableId="1633094434">
    <w:abstractNumId w:val="15"/>
  </w:num>
  <w:num w:numId="12" w16cid:durableId="288098527">
    <w:abstractNumId w:val="25"/>
  </w:num>
  <w:num w:numId="13" w16cid:durableId="1121849780">
    <w:abstractNumId w:val="6"/>
  </w:num>
  <w:num w:numId="14" w16cid:durableId="2118524987">
    <w:abstractNumId w:val="48"/>
  </w:num>
  <w:num w:numId="15" w16cid:durableId="662507330">
    <w:abstractNumId w:val="19"/>
  </w:num>
  <w:num w:numId="16" w16cid:durableId="1222248328">
    <w:abstractNumId w:val="10"/>
  </w:num>
  <w:num w:numId="17" w16cid:durableId="612396303">
    <w:abstractNumId w:val="5"/>
  </w:num>
  <w:num w:numId="18" w16cid:durableId="892887060">
    <w:abstractNumId w:val="1"/>
  </w:num>
  <w:num w:numId="19" w16cid:durableId="137573121">
    <w:abstractNumId w:val="43"/>
  </w:num>
  <w:num w:numId="20" w16cid:durableId="1154376631">
    <w:abstractNumId w:val="31"/>
  </w:num>
  <w:num w:numId="21" w16cid:durableId="514806526">
    <w:abstractNumId w:val="33"/>
  </w:num>
  <w:num w:numId="22" w16cid:durableId="762532722">
    <w:abstractNumId w:val="20"/>
  </w:num>
  <w:num w:numId="23" w16cid:durableId="488794921">
    <w:abstractNumId w:val="22"/>
  </w:num>
  <w:num w:numId="24" w16cid:durableId="713772945">
    <w:abstractNumId w:val="37"/>
  </w:num>
  <w:num w:numId="25" w16cid:durableId="2079742203">
    <w:abstractNumId w:val="29"/>
  </w:num>
  <w:num w:numId="26" w16cid:durableId="63532770">
    <w:abstractNumId w:val="46"/>
  </w:num>
  <w:num w:numId="27" w16cid:durableId="214508272">
    <w:abstractNumId w:val="28"/>
  </w:num>
  <w:num w:numId="28" w16cid:durableId="1960648947">
    <w:abstractNumId w:val="42"/>
  </w:num>
  <w:num w:numId="29" w16cid:durableId="992371761">
    <w:abstractNumId w:val="17"/>
  </w:num>
  <w:num w:numId="30" w16cid:durableId="718289148">
    <w:abstractNumId w:val="4"/>
  </w:num>
  <w:num w:numId="31" w16cid:durableId="1432160350">
    <w:abstractNumId w:val="7"/>
  </w:num>
  <w:num w:numId="32" w16cid:durableId="1711373772">
    <w:abstractNumId w:val="41"/>
  </w:num>
  <w:num w:numId="33" w16cid:durableId="635725668">
    <w:abstractNumId w:val="12"/>
  </w:num>
  <w:num w:numId="34" w16cid:durableId="777068760">
    <w:abstractNumId w:val="13"/>
  </w:num>
  <w:num w:numId="35" w16cid:durableId="1139032734">
    <w:abstractNumId w:val="47"/>
  </w:num>
  <w:num w:numId="36" w16cid:durableId="1012799254">
    <w:abstractNumId w:val="32"/>
  </w:num>
  <w:num w:numId="37" w16cid:durableId="2121293041">
    <w:abstractNumId w:val="11"/>
  </w:num>
  <w:num w:numId="38" w16cid:durableId="1194076206">
    <w:abstractNumId w:val="44"/>
  </w:num>
  <w:num w:numId="39" w16cid:durableId="175971752">
    <w:abstractNumId w:val="3"/>
  </w:num>
  <w:num w:numId="40" w16cid:durableId="1487359400">
    <w:abstractNumId w:val="16"/>
  </w:num>
  <w:num w:numId="41" w16cid:durableId="1805199819">
    <w:abstractNumId w:val="9"/>
  </w:num>
  <w:num w:numId="42" w16cid:durableId="570383985">
    <w:abstractNumId w:val="39"/>
  </w:num>
  <w:num w:numId="43" w16cid:durableId="1627856530">
    <w:abstractNumId w:val="38"/>
  </w:num>
  <w:num w:numId="44" w16cid:durableId="979075067">
    <w:abstractNumId w:val="2"/>
  </w:num>
  <w:num w:numId="45" w16cid:durableId="368577199">
    <w:abstractNumId w:val="27"/>
  </w:num>
  <w:num w:numId="46" w16cid:durableId="1097141032">
    <w:abstractNumId w:val="30"/>
  </w:num>
  <w:num w:numId="47" w16cid:durableId="1210456412">
    <w:abstractNumId w:val="8"/>
  </w:num>
  <w:num w:numId="48" w16cid:durableId="2111856000">
    <w:abstractNumId w:val="0"/>
  </w:num>
  <w:num w:numId="49" w16cid:durableId="699278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07"/>
    <w:rsid w:val="00C9407A"/>
    <w:rsid w:val="00DA1E2B"/>
    <w:rsid w:val="00EF7307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773E"/>
  <w15:docId w15:val="{31C22817-F5D9-489E-84AA-662CD854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left="654" w:hanging="10"/>
      <w:jc w:val="both"/>
    </w:pPr>
    <w:rPr>
      <w:rFonts w:eastAsia="Times New Roman" w:cs="Times New Roman"/>
      <w:color w:val="000000"/>
      <w:szCs w:val="22"/>
      <w:lang w:bidi="ar-SA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spacing w:line="256" w:lineRule="auto"/>
      <w:ind w:left="370" w:hanging="10"/>
      <w:jc w:val="center"/>
      <w:outlineLvl w:val="0"/>
    </w:pPr>
    <w:rPr>
      <w:rFonts w:eastAsia="Times New Roman" w:cs="Times New Roman"/>
      <w:b/>
      <w:color w:val="000000"/>
      <w:szCs w:val="22"/>
      <w:lang w:bidi="ar-SA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z1">
    <w:name w:val="WW8Num2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z1">
    <w:name w:val="WW8Num4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z1">
    <w:name w:val="WW8Num5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0">
    <w:name w:val="WW8Num6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6z1">
    <w:name w:val="WW8Num6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7z0">
    <w:name w:val="WW8Num7z0"/>
    <w:qFormat/>
    <w:rPr>
      <w:rFonts w:ascii="Wingdings" w:eastAsia="Wingdings" w:hAnsi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8z0">
    <w:name w:val="WW8Num8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8z1">
    <w:name w:val="WW8Num8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9z0">
    <w:name w:val="WW8Num9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9z1">
    <w:name w:val="WW8Num9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0">
    <w:name w:val="WW8Num10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0z1">
    <w:name w:val="WW8Num10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1z1">
    <w:name w:val="WW8Num11z1"/>
    <w:qFormat/>
    <w:rPr>
      <w:rFonts w:ascii="Wingdings" w:eastAsia="Wingdings" w:hAnsi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2z0">
    <w:name w:val="WW8Num12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2z1">
    <w:name w:val="WW8Num12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0">
    <w:name w:val="WW8Num13z0"/>
    <w:qFormat/>
    <w:rPr>
      <w:rFonts w:ascii="Wingdings" w:eastAsia="Wingdings" w:hAnsi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4z0">
    <w:name w:val="WW8Num14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4z1">
    <w:name w:val="WW8Num14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0">
    <w:name w:val="WW8Num15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5z1">
    <w:name w:val="WW8Num15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6z0">
    <w:name w:val="WW8Num16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6z1">
    <w:name w:val="WW8Num16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7z0">
    <w:name w:val="WW8Num17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7z1">
    <w:name w:val="WW8Num17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9z1">
    <w:name w:val="WW8Num19z1"/>
    <w:qFormat/>
    <w:rPr>
      <w:rFonts w:ascii="Wingdings" w:eastAsia="Wingdings" w:hAnsi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0z0">
    <w:name w:val="WW8Num20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0z1">
    <w:name w:val="WW8Num20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1z0">
    <w:name w:val="WW8Num21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1z1">
    <w:name w:val="WW8Num21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/>
      <w:bCs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4z1">
    <w:name w:val="WW8Num24z1"/>
    <w:qFormat/>
    <w:rPr>
      <w:rFonts w:ascii="Wingdings" w:eastAsia="Wingdings" w:hAnsi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5z0">
    <w:name w:val="WW8Num25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5z1">
    <w:name w:val="WW8Num25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0z0">
    <w:name w:val="WW8Num30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0z1">
    <w:name w:val="WW8Num30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1z0">
    <w:name w:val="WW8Num31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1z1">
    <w:name w:val="WW8Num31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2z0">
    <w:name w:val="WW8Num32z0"/>
    <w:qFormat/>
    <w:rPr>
      <w:rFonts w:ascii="Wingdings" w:eastAsia="Wingdings" w:hAnsi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3z0">
    <w:name w:val="WW8Num33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3z1">
    <w:name w:val="WW8Num33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4z0">
    <w:name w:val="WW8Num34z0"/>
    <w:qFormat/>
    <w:rPr>
      <w:rFonts w:ascii="Wingdings" w:eastAsia="Wingdings" w:hAnsi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5z0">
    <w:name w:val="WW8Num35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5z1">
    <w:name w:val="WW8Num35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6z0">
    <w:name w:val="WW8Num36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6z1">
    <w:name w:val="WW8Num36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7z0">
    <w:name w:val="WW8Num37z0"/>
    <w:qFormat/>
    <w:rPr>
      <w:rFonts w:ascii="Wingdings" w:eastAsia="Wingdings" w:hAnsi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8z0">
    <w:name w:val="WW8Num38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9z0">
    <w:name w:val="WW8Num39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39z1">
    <w:name w:val="WW8Num39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0z0">
    <w:name w:val="WW8Num40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0z2">
    <w:name w:val="WW8Num40z2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1z0">
    <w:name w:val="WW8Num41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2z0">
    <w:name w:val="WW8Num42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2z1">
    <w:name w:val="WW8Num42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45z0">
    <w:name w:val="WW8Num45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5z1">
    <w:name w:val="WW8Num45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6z0">
    <w:name w:val="WW8Num46z0"/>
    <w:qFormat/>
    <w:rPr>
      <w:rFonts w:ascii="Wingdings" w:eastAsia="Wingdings" w:hAnsi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7z0">
    <w:name w:val="WW8Num47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7z1">
    <w:name w:val="WW8Num47z1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49z0">
    <w:name w:val="WW8Num49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50z0">
    <w:name w:val="WW8Num50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b w:val="0"/>
      <w:i/>
      <w:iCs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2z0">
    <w:name w:val="WW8Num52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2z1">
    <w:name w:val="WW8Num52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3z0">
    <w:name w:val="WW8Num53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3z1">
    <w:name w:val="WW8Num53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4z0">
    <w:name w:val="WW8Num54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4z1">
    <w:name w:val="WW8Num54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5z0">
    <w:name w:val="WW8Num55z0"/>
    <w:qFormat/>
    <w:rPr>
      <w:rFonts w:ascii="Arial" w:eastAsia="Arial" w:hAnsi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5z1">
    <w:name w:val="WW8Num55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6z0">
    <w:name w:val="WW8Num56z0"/>
    <w:qFormat/>
    <w:rPr>
      <w:rFonts w:ascii="Wingdings" w:eastAsia="Wingdings" w:hAnsi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57z0">
    <w:name w:val="WW8Num57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WW8Num58z0">
    <w:name w:val="WW8Num58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13">
    <w:name w:val="Заголовок 1 Знак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5">
    <w:name w:val="Заголовок 2 Знак"/>
    <w:qFormat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/>
    </w:rPr>
  </w:style>
  <w:style w:type="character" w:styleId="af8">
    <w:name w:val="Hyperlink"/>
    <w:rPr>
      <w:color w:val="0563C1"/>
      <w:u w:val="single"/>
    </w:rPr>
  </w:style>
  <w:style w:type="character" w:styleId="af9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7f413368" TargetMode="External"/><Relationship Id="rId26" Type="http://schemas.openxmlformats.org/officeDocument/2006/relationships/hyperlink" Target="https://m.edsoo.ru/7f413368" TargetMode="External"/><Relationship Id="rId39" Type="http://schemas.openxmlformats.org/officeDocument/2006/relationships/hyperlink" Target="https://m.edsoo.ru/7f4133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368" TargetMode="External"/><Relationship Id="rId34" Type="http://schemas.openxmlformats.org/officeDocument/2006/relationships/hyperlink" Target="https://m.edsoo.ru/7f413368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3368" TargetMode="External"/><Relationship Id="rId25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3368" TargetMode="External"/><Relationship Id="rId38" Type="http://schemas.openxmlformats.org/officeDocument/2006/relationships/hyperlink" Target="https://m.edsoo.ru/7f4133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368" TargetMode="External"/><Relationship Id="rId20" Type="http://schemas.openxmlformats.org/officeDocument/2006/relationships/hyperlink" Target="https://m.edsoo.ru/7f413368" TargetMode="External"/><Relationship Id="rId29" Type="http://schemas.openxmlformats.org/officeDocument/2006/relationships/hyperlink" Target="https://m.edsoo.ru/7f41336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3368" TargetMode="External"/><Relationship Id="rId37" Type="http://schemas.openxmlformats.org/officeDocument/2006/relationships/hyperlink" Target="https://m.edsoo.ru/7f413368" TargetMode="External"/><Relationship Id="rId40" Type="http://schemas.openxmlformats.org/officeDocument/2006/relationships/hyperlink" Target="https://m.edsoo.ru/7f4133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3368" TargetMode="External"/><Relationship Id="rId23" Type="http://schemas.openxmlformats.org/officeDocument/2006/relationships/hyperlink" Target="https://m.edsoo.ru/7f413368" TargetMode="External"/><Relationship Id="rId28" Type="http://schemas.openxmlformats.org/officeDocument/2006/relationships/hyperlink" Target="https://m.edsoo.ru/7f413368" TargetMode="External"/><Relationship Id="rId36" Type="http://schemas.openxmlformats.org/officeDocument/2006/relationships/hyperlink" Target="https://m.edsoo.ru/7f413368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3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3368" TargetMode="External"/><Relationship Id="rId22" Type="http://schemas.openxmlformats.org/officeDocument/2006/relationships/hyperlink" Target="https://m.edsoo.ru/7f413368" TargetMode="External"/><Relationship Id="rId27" Type="http://schemas.openxmlformats.org/officeDocument/2006/relationships/hyperlink" Target="https://m.edsoo.ru/7f413368" TargetMode="External"/><Relationship Id="rId30" Type="http://schemas.openxmlformats.org/officeDocument/2006/relationships/hyperlink" Target="https://m.edsoo.ru/7f413368" TargetMode="External"/><Relationship Id="rId35" Type="http://schemas.openxmlformats.org/officeDocument/2006/relationships/hyperlink" Target="https://m.edsoo.ru/7f41336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7304</Words>
  <Characters>41639</Characters>
  <Application>Microsoft Office Word</Application>
  <DocSecurity>0</DocSecurity>
  <Lines>346</Lines>
  <Paragraphs>97</Paragraphs>
  <ScaleCrop>false</ScaleCrop>
  <Company/>
  <LinksUpToDate>false</LinksUpToDate>
  <CharactersWithSpaces>48846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6 класс 1 час в неделю И.Н. Пономарева ФГОС</dc:title>
  <dc:subject>Рабочая программа по биологии 6 класс 1 час в неделю И.Н. Пономарева ФГОС</dc:subject>
  <dc:creator>https://100ballnik.com</dc:creator>
  <cp:keywords>рабочая программа по биологии 6 класс 1 час в неделю И.Н. Пономарева ФГОС</cp:keywords>
  <dc:description/>
  <cp:lastModifiedBy>Дом</cp:lastModifiedBy>
  <cp:revision>2</cp:revision>
  <dcterms:created xsi:type="dcterms:W3CDTF">2024-10-06T11:56:00Z</dcterms:created>
  <dcterms:modified xsi:type="dcterms:W3CDTF">2024-10-06T11:56:00Z</dcterms:modified>
  <dc:language>en-US</dc:language>
</cp:coreProperties>
</file>